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50403050"/>
      </w:sdtPr>
      <w:sdtEndPr>
        <w:rPr>
          <w:rStyle w:val="a6"/>
          <w:color w:val="0563C1" w:themeColor="hyperlink"/>
          <w:sz w:val="24"/>
          <w:szCs w:val="24"/>
          <w:u w:val="single"/>
        </w:rPr>
      </w:sdtEndPr>
      <w:sdtContent>
        <w:p w:rsidR="00744ABA" w:rsidRDefault="00357F8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0"/>
                    <wp:effectExtent l="0" t="0" r="1270" b="1905"/>
                    <wp:wrapNone/>
                    <wp:docPr id="149" name="组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矩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1" name="矩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psCustomData="http://www.wps.cn/officeDocument/2013/wpsCustomData">
                <w:pict>
                  <v:group id="组 149" o:spid="_x0000_s1026" o:spt="203" style="position:absolute;left:0pt;margin-left:17.55pt;margin-top:19.35pt;height:95.7pt;width:576pt;mso-position-horizontal-relative:page;mso-position-vertical-relative:page;z-index:251662336;mso-width-relative:page;mso-height-relative:page;mso-width-percent:941;mso-height-percent:121;" coordorigin="0,-1" coordsize="7315200,1216153" o:gfxdata="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">
                    <o:lock v:ext="edit" aspectratio="f"/>
                    <v:shape id="矩形 51" o:spid="_x0000_s1026" o:spt="100" style="position:absolute;left:0;top:-1;height:1130373;width:7315200;v-text-anchor:middle;" fillcolor="#5B9BD5 [3204]" filled="t" stroked="f" coordsize="7312660,1129665" o:gfxdata="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e7Te&#10;wAAAANwAAAAPAAAAAAAAAAEAIAAAACIAAABkcnMvZG93bnJldi54bWxQSwECFAAUAAAACACHTuJA&#10;My8FnjsAAAA5AAAAEAAAAAAAAAABACAAAAAPAQAAZHJzL3NoYXBleG1sLnhtbFBLBQYAAAAABgAG&#10;AFsBAAC5AwAAAAA=&#10;" path="m0,0l7312660,0,7312660,1129665,3619500,733425,0,1091565,0,0xe">
                      <v:path o:connectlocs="0,0;7315200,0;7315200,1130373;3620757,733884;0,1092249;0,0" o:connectangles="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6z9TsbwAAADc&#10;AAAADwAAAGRycy9kb3ducmV2LnhtbEVPTYvCMBC9C/6HMII3TbuiSNe0oCh4UleFZW9DM7Zlm0lt&#10;slX/vREWvM3jfc4iu5tadNS6yrKCeByBIM6trrhQcD5tRnMQziNrrC2Tggc5yNJ+b4GJtjf+ou7o&#10;CxFC2CWooPS+SaR0eUkG3dg2xIG72NagD7AtpG7xFsJNLT+iaCYNVhwaSmxoVVL+e/wzCnbrlbzM&#10;Hhtzncx/9st13X0fzF6p4SCOPkF4uvu3+N+91WH+NIbXM+ECm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/U7G8AAAA&#10;3AAAAA8AAAAAAAAAAQAgAAAAIgAAAGRycy9kb3ducmV2LnhtbFBLAQIUABQAAAAIAIdO4kAzLwWe&#10;OwAAADkAAAAQAAAAAAAAAAEAIAAAAAsBAABkcnMvc2hhcGV4bWwueG1sUEsFBgAAAAAGAAYAWwEA&#10;ALUDAAAAAA==&#10;">
                      <v:fill type="frame" on="t" focussize="0,0" recolor="t" rotate="t" r:id="rId10"/>
                      <v:stroke on="f" weight="1pt" miterlimit="8" joinstyle="miter"/>
                      <v:imagedata o:title=""/>
                      <o:lock v:ext="edit" aspectratio="f"/>
                    </v:rect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文本框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44ABA" w:rsidRDefault="00357F81">
                                <w:pPr>
                                  <w:pStyle w:val="a8"/>
                                  <w:ind w:firstLineChars="800" w:firstLine="2240"/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年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psCustomData="http://www.wps.cn/officeDocument/2013/wpsCustomData">
                <w:pict>
                  <v:shape id="_x0000_s1026" o:spid="_x0000_s1026" o:spt="202" type="#_x0000_t202" style="position:absolute;left:0pt;margin-left:17.55pt;margin-top:688.65pt;height:72pt;width:576pt;mso-position-horizontal-relative:page;mso-position-vertical-relative:page;mso-wrap-distance-bottom:0pt;mso-wrap-distance-left:9pt;mso-wrap-distance-right:9pt;mso-wrap-distance-top:0pt;z-index:251660288;v-text-anchor:bottom;mso-width-relative:page;mso-height-relative:page;mso-width-percent:941;mso-height-percent:92;" filled="f" stroked="f" coordsize="21600,21600" o:gfxdata="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8&#10;Xkn61gAAAAYBAAAPAAAAAAAAAAEAIAAAACIAAABkcnMvZG93bnJldi54bWxQSwECFAAUAAAACACH&#10;TuJARW3moCYCAAAlBAAADgAAAAAAAAABACAAAAAlAQAAZHJzL2Uyb0RvYy54bWxQSwUGAAAAAAYA&#10;BgBZAQAAvQUAAAAA&#10;">
                    <v:fill on="f" focussize="0,0"/>
                    <v:stroke on="f" weight="0.5pt"/>
                    <v:imagedata o:title=""/>
                    <o:lock v:ext="edit" aspectratio="f"/>
                    <v:textbox inset="44.45mm,0mm,19.05mm,0mm">
                      <w:txbxContent>
                        <w:p>
                          <w:pPr>
                            <w:pStyle w:val="21"/>
                            <w:ind w:firstLine="2241" w:firstLineChars="800"/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595959" w:themeColor="text1" w:themeTint="A6"/>
                              <w:sz w:val="28"/>
                              <w:szCs w:val="2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0</w:t>
                          </w:r>
                          <w:r>
                            <w:rPr>
                              <w:rFonts w:hint="eastAsia"/>
                              <w:b/>
                              <w:color w:val="595959" w:themeColor="text1" w:themeTint="A6"/>
                              <w:sz w:val="28"/>
                              <w:szCs w:val="2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20年</w:t>
                          </w:r>
                          <w:r>
                            <w:rPr>
                              <w:rFonts w:hint="eastAsia"/>
                              <w:b/>
                              <w:color w:val="595959" w:themeColor="text1" w:themeTint="A6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10</w:t>
                          </w:r>
                          <w:r>
                            <w:rPr>
                              <w:rFonts w:hint="eastAsia"/>
                              <w:b/>
                              <w:color w:val="595959" w:themeColor="text1" w:themeTint="A6"/>
                              <w:sz w:val="28"/>
                              <w:szCs w:val="2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月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744ABA" w:rsidRDefault="00357F81">
          <w:pPr>
            <w:widowControl/>
            <w:jc w:val="left"/>
            <w:rPr>
              <w:rStyle w:val="a6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1846580</wp:posOffset>
                    </wp:positionV>
                    <wp:extent cx="7298055" cy="3001645"/>
                    <wp:effectExtent l="0" t="0" r="0" b="8255"/>
                    <wp:wrapSquare wrapText="bothSides"/>
                    <wp:docPr id="154" name="文本框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98055" cy="30017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44ABA" w:rsidRDefault="00357F81">
                                <w:pPr>
                                  <w:ind w:right="475" w:firstLine="218"/>
                                  <w:jc w:val="left"/>
                                  <w:rPr>
                                    <w:color w:val="5B9BD5" w:themeColor="accent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标题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eastAsia"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上海市学生体育艺术科技教育活动平台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副标题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404040" w:themeColor="text1" w:themeTint="BF"/>
                                  </w:rPr>
                                </w:sdtEndPr>
                                <w:sdtContent>
                                  <w:p w:rsidR="00744ABA" w:rsidRDefault="00357F81">
                                    <w:pPr>
                                      <w:ind w:firstLineChars="600" w:firstLine="2160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使用手册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_x0000_s1026" o:spid="_x0000_s1026" o:spt="202" type="#_x0000_t202" style="position:absolute;left:0pt;margin-top:145.4pt;height:236.35pt;width:574.65pt;mso-position-horizontal:center;mso-position-horizontal-relative:margin;mso-position-vertical-relative:page;mso-wrap-distance-bottom:0pt;mso-wrap-distance-left:9pt;mso-wrap-distance-right:9pt;mso-wrap-distance-top:0pt;z-index:251659264;v-text-anchor:bottom;mso-width-relative:page;mso-height-relative:page;" filled="f" stroked="f" coordsize="21600,21600" o:gfxdata="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JEkW9gAAAAJAQAADwAAAAAAAAABACAAAAAiAAAAZHJzL2Rvd25yZXYueG1sUEsBAhQA&#10;FAAAAAgAh07iQNQhaRQrAgAAJgQAAA4AAAAAAAAAAQAgAAAAJwEAAGRycy9lMm9Eb2MueG1sUEsF&#10;BgAAAAAGAAYAWQEAAMQFAAAAAA==&#10;">
                    <v:fill on="f" focussize="0,0"/>
                    <v:stroke on="f" weight="0.5pt"/>
                    <v:imagedata o:title=""/>
                    <o:lock v:ext="edit" aspectratio="f"/>
                    <v:textbox inset="44.45mm,0mm,19.05mm,0mm">
                      <w:txbxContent>
                        <w:p>
                          <w:pPr>
                            <w:ind w:right="475" w:firstLine="218"/>
                            <w:jc w:val="left"/>
                            <w:rPr>
                              <w:color w:val="5B9BD5" w:themeColor="accent1"/>
                              <w:sz w:val="52"/>
                              <w:szCs w:val="5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alias w:val="标题"/>
                              <w:id w:val="630141079"/>
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/>
                                <w:color w:val="5B9BD5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caps/>
                                  <w:color w:val="5B9BD5" w:themeColor="accent1"/>
                                  <w:sz w:val="36"/>
                                  <w:szCs w:val="36"/>
                                  <w:lang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上海市学生体育艺术科技教育活动平台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alias w:val="副标题"/>
                            <w:id w:val="1759551507"/>
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>
                            <w:rPr>
                              <w:color w:val="404040" w:themeColor="text1" w:themeTint="BF"/>
                              <w:sz w:val="36"/>
                              <w:szCs w:val="3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ind w:firstLine="2160" w:firstLineChars="600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404040" w:themeColor="text1" w:themeTint="BF"/>
                                  <w:sz w:val="36"/>
                                  <w:szCs w:val="36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使用手册</w:t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Style w:val="a6"/>
              <w:sz w:val="24"/>
              <w:szCs w:val="24"/>
            </w:rPr>
            <w:br w:type="page"/>
          </w:r>
        </w:p>
      </w:sdtContent>
    </w:sdt>
    <w:sdt>
      <w:sdtPr>
        <w:rPr>
          <w:lang w:val="zh-CN"/>
        </w:rPr>
        <w:id w:val="-71275464"/>
        <w:docPartObj>
          <w:docPartGallery w:val="Table of Contents"/>
          <w:docPartUnique/>
        </w:docPartObj>
      </w:sdtPr>
      <w:sdtEndPr/>
      <w:sdtContent>
        <w:p w:rsidR="00744ABA" w:rsidRDefault="00357F81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744ABA" w:rsidRDefault="00357F81">
          <w:pPr>
            <w:pStyle w:val="10"/>
            <w:tabs>
              <w:tab w:val="clear" w:pos="8296"/>
              <w:tab w:val="right" w:leader="dot" w:pos="8306"/>
            </w:tabs>
          </w:pPr>
          <w:r>
            <w:rPr>
              <w:rFonts w:ascii="宋体" w:eastAsia="宋体" w:hAnsi="宋体"/>
              <w:b/>
              <w:bCs/>
              <w:sz w:val="25"/>
              <w:szCs w:val="25"/>
              <w:lang w:val="zh-CN"/>
            </w:rPr>
            <w:fldChar w:fldCharType="begin"/>
          </w:r>
          <w:r>
            <w:rPr>
              <w:rFonts w:ascii="宋体" w:eastAsia="宋体" w:hAnsi="宋体"/>
              <w:b/>
              <w:bCs/>
              <w:sz w:val="25"/>
              <w:szCs w:val="25"/>
              <w:lang w:val="zh-CN"/>
            </w:rPr>
            <w:instrText xml:space="preserve"> TOC \o "1-3" \h \z \u </w:instrText>
          </w:r>
          <w:r>
            <w:rPr>
              <w:rFonts w:ascii="宋体" w:eastAsia="宋体" w:hAnsi="宋体"/>
              <w:b/>
              <w:bCs/>
              <w:sz w:val="25"/>
              <w:szCs w:val="25"/>
              <w:lang w:val="zh-CN"/>
            </w:rPr>
            <w:fldChar w:fldCharType="separate"/>
          </w:r>
          <w:hyperlink w:anchor="_Toc13713" w:history="1"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环境配置</w:t>
            </w:r>
            <w:r>
              <w:tab/>
            </w:r>
            <w:r>
              <w:fldChar w:fldCharType="begin"/>
            </w:r>
            <w:r>
              <w:instrText xml:space="preserve"> PAGEREF _Toc13713 </w:instrText>
            </w:r>
            <w:r>
              <w:fldChar w:fldCharType="separate"/>
            </w:r>
            <w:r w:rsidR="00262F1C">
              <w:rPr>
                <w:noProof/>
              </w:rPr>
              <w:t>3</w:t>
            </w:r>
            <w:r>
              <w:fldChar w:fldCharType="end"/>
            </w:r>
          </w:hyperlink>
        </w:p>
        <w:p w:rsidR="00744ABA" w:rsidRDefault="00357F81">
          <w:pPr>
            <w:pStyle w:val="20"/>
            <w:tabs>
              <w:tab w:val="clear" w:pos="8296"/>
              <w:tab w:val="right" w:leader="dot" w:pos="8306"/>
            </w:tabs>
          </w:pPr>
          <w:hyperlink w:anchor="_Toc23691" w:history="1">
            <w:r>
              <w:rPr>
                <w:rFonts w:hint="eastAsia"/>
              </w:rPr>
              <w:t>1.1</w:t>
            </w:r>
            <w:r>
              <w:t xml:space="preserve"> </w:t>
            </w:r>
            <w:r>
              <w:rPr>
                <w:rFonts w:hint="eastAsia"/>
              </w:rPr>
              <w:t>客户端硬件配置</w:t>
            </w:r>
            <w:r>
              <w:tab/>
            </w:r>
            <w:r>
              <w:fldChar w:fldCharType="begin"/>
            </w:r>
            <w:r>
              <w:instrText xml:space="preserve"> PAGEREF _Toc23691 </w:instrText>
            </w:r>
            <w:r>
              <w:fldChar w:fldCharType="separate"/>
            </w:r>
            <w:r w:rsidR="00262F1C">
              <w:rPr>
                <w:noProof/>
              </w:rPr>
              <w:t>3</w:t>
            </w:r>
            <w:r>
              <w:fldChar w:fldCharType="end"/>
            </w:r>
          </w:hyperlink>
        </w:p>
        <w:p w:rsidR="00744ABA" w:rsidRDefault="00357F81">
          <w:pPr>
            <w:pStyle w:val="20"/>
            <w:tabs>
              <w:tab w:val="clear" w:pos="8296"/>
              <w:tab w:val="right" w:leader="dot" w:pos="8306"/>
            </w:tabs>
          </w:pPr>
          <w:hyperlink w:anchor="_Toc21758" w:history="1">
            <w:r>
              <w:rPr>
                <w:rFonts w:hint="eastAsia"/>
              </w:rPr>
              <w:t>1.2</w:t>
            </w:r>
            <w:r>
              <w:t xml:space="preserve"> </w:t>
            </w:r>
            <w:r>
              <w:rPr>
                <w:rFonts w:hint="eastAsia"/>
              </w:rPr>
              <w:t>客户端软件配置</w:t>
            </w:r>
            <w:r>
              <w:tab/>
            </w:r>
            <w:r>
              <w:fldChar w:fldCharType="begin"/>
            </w:r>
            <w:r>
              <w:instrText xml:space="preserve"> PAGEREF _Toc21758 </w:instrText>
            </w:r>
            <w:r>
              <w:fldChar w:fldCharType="separate"/>
            </w:r>
            <w:r w:rsidR="00262F1C">
              <w:rPr>
                <w:noProof/>
              </w:rPr>
              <w:t>3</w:t>
            </w:r>
            <w:r>
              <w:fldChar w:fldCharType="end"/>
            </w:r>
          </w:hyperlink>
        </w:p>
        <w:p w:rsidR="00744ABA" w:rsidRDefault="00357F81">
          <w:pPr>
            <w:pStyle w:val="10"/>
            <w:tabs>
              <w:tab w:val="clear" w:pos="8296"/>
              <w:tab w:val="right" w:leader="dot" w:pos="8306"/>
            </w:tabs>
          </w:pPr>
          <w:hyperlink w:anchor="_Toc16495" w:history="1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登录</w:t>
            </w:r>
            <w:r>
              <w:tab/>
            </w:r>
            <w:r>
              <w:fldChar w:fldCharType="begin"/>
            </w:r>
            <w:r>
              <w:instrText xml:space="preserve"> PAGEREF _Toc16495 </w:instrText>
            </w:r>
            <w:r>
              <w:fldChar w:fldCharType="separate"/>
            </w:r>
            <w:r w:rsidR="00262F1C">
              <w:rPr>
                <w:noProof/>
              </w:rPr>
              <w:t>4</w:t>
            </w:r>
            <w:r>
              <w:fldChar w:fldCharType="end"/>
            </w:r>
          </w:hyperlink>
        </w:p>
        <w:p w:rsidR="00744ABA" w:rsidRDefault="00357F81">
          <w:pPr>
            <w:pStyle w:val="20"/>
            <w:tabs>
              <w:tab w:val="clear" w:pos="8296"/>
              <w:tab w:val="right" w:leader="dot" w:pos="8306"/>
            </w:tabs>
          </w:pPr>
          <w:hyperlink w:anchor="_Toc26867" w:history="1">
            <w:r>
              <w:rPr>
                <w:rFonts w:hint="eastAsia"/>
              </w:rPr>
              <w:t xml:space="preserve">2.1 </w:t>
            </w:r>
            <w:r>
              <w:rPr>
                <w:rFonts w:hint="eastAsia"/>
              </w:rPr>
              <w:t>账号</w:t>
            </w: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流程</w:t>
            </w:r>
            <w:r>
              <w:tab/>
            </w:r>
            <w:r>
              <w:fldChar w:fldCharType="begin"/>
            </w:r>
            <w:r>
              <w:instrText xml:space="preserve"> PAGEREF _Toc26867 </w:instrText>
            </w:r>
            <w:r>
              <w:fldChar w:fldCharType="separate"/>
            </w:r>
            <w:r w:rsidR="00262F1C">
              <w:rPr>
                <w:noProof/>
              </w:rPr>
              <w:t>4</w:t>
            </w:r>
            <w:r>
              <w:fldChar w:fldCharType="end"/>
            </w:r>
          </w:hyperlink>
        </w:p>
        <w:p w:rsidR="00744ABA" w:rsidRDefault="00357F81">
          <w:pPr>
            <w:pStyle w:val="20"/>
            <w:tabs>
              <w:tab w:val="clear" w:pos="8296"/>
              <w:tab w:val="right" w:leader="dot" w:pos="8306"/>
            </w:tabs>
          </w:pPr>
          <w:hyperlink w:anchor="_Toc13139" w:history="1">
            <w:r>
              <w:rPr>
                <w:rFonts w:hint="eastAsia"/>
              </w:rPr>
              <w:t xml:space="preserve">2.2 </w:t>
            </w:r>
            <w:r>
              <w:rPr>
                <w:rFonts w:hint="eastAsia"/>
              </w:rPr>
              <w:t>登录账号</w:t>
            </w:r>
            <w:r>
              <w:tab/>
            </w:r>
            <w:r>
              <w:fldChar w:fldCharType="begin"/>
            </w:r>
            <w:r>
              <w:instrText xml:space="preserve"> PAGEREF _Toc13139 </w:instrText>
            </w:r>
            <w:r>
              <w:fldChar w:fldCharType="separate"/>
            </w:r>
            <w:r w:rsidR="00262F1C">
              <w:rPr>
                <w:noProof/>
              </w:rPr>
              <w:t>4</w:t>
            </w:r>
            <w:r>
              <w:fldChar w:fldCharType="end"/>
            </w:r>
          </w:hyperlink>
        </w:p>
        <w:p w:rsidR="00744ABA" w:rsidRDefault="00357F81">
          <w:pPr>
            <w:pStyle w:val="10"/>
            <w:tabs>
              <w:tab w:val="clear" w:pos="8296"/>
              <w:tab w:val="right" w:leader="dot" w:pos="8306"/>
            </w:tabs>
          </w:pPr>
          <w:hyperlink w:anchor="_Toc15133" w:history="1"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视频上传操作指南</w:t>
            </w:r>
            <w:r>
              <w:tab/>
            </w:r>
            <w:r>
              <w:fldChar w:fldCharType="begin"/>
            </w:r>
            <w:r>
              <w:instrText xml:space="preserve"> PAGEREF _Toc15133 </w:instrText>
            </w:r>
            <w:r>
              <w:fldChar w:fldCharType="separate"/>
            </w:r>
            <w:r w:rsidR="00262F1C">
              <w:rPr>
                <w:noProof/>
              </w:rPr>
              <w:t>7</w:t>
            </w:r>
            <w:r>
              <w:fldChar w:fldCharType="end"/>
            </w:r>
          </w:hyperlink>
        </w:p>
        <w:p w:rsidR="00744ABA" w:rsidRDefault="00357F81">
          <w:pPr>
            <w:pStyle w:val="20"/>
            <w:tabs>
              <w:tab w:val="clear" w:pos="8296"/>
              <w:tab w:val="right" w:leader="dot" w:pos="8306"/>
            </w:tabs>
          </w:pPr>
          <w:hyperlink w:anchor="_Toc5875" w:history="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.1</w:t>
            </w:r>
            <w:r>
              <w:t xml:space="preserve"> </w:t>
            </w:r>
            <w:r>
              <w:rPr>
                <w:rFonts w:hint="eastAsia"/>
              </w:rPr>
              <w:t>作品上传流程</w:t>
            </w:r>
            <w:r>
              <w:tab/>
            </w:r>
            <w:r>
              <w:fldChar w:fldCharType="begin"/>
            </w:r>
            <w:r>
              <w:instrText xml:space="preserve"> PAGEREF _Toc5875 </w:instrText>
            </w:r>
            <w:r>
              <w:fldChar w:fldCharType="separate"/>
            </w:r>
            <w:r w:rsidR="00262F1C">
              <w:rPr>
                <w:noProof/>
              </w:rPr>
              <w:t>7</w:t>
            </w:r>
            <w:r>
              <w:fldChar w:fldCharType="end"/>
            </w:r>
          </w:hyperlink>
        </w:p>
        <w:p w:rsidR="00744ABA" w:rsidRDefault="00357F81">
          <w:pPr>
            <w:pStyle w:val="20"/>
            <w:tabs>
              <w:tab w:val="clear" w:pos="8296"/>
              <w:tab w:val="right" w:leader="dot" w:pos="8306"/>
            </w:tabs>
          </w:pPr>
          <w:hyperlink w:anchor="_Toc29186" w:history="1">
            <w:r>
              <w:rPr>
                <w:rFonts w:hint="eastAsia"/>
              </w:rPr>
              <w:t xml:space="preserve">3.2 </w:t>
            </w:r>
            <w:r>
              <w:rPr>
                <w:rFonts w:hint="eastAsia"/>
              </w:rPr>
              <w:t>上传视频</w:t>
            </w:r>
            <w:r>
              <w:tab/>
            </w:r>
            <w:r>
              <w:fldChar w:fldCharType="begin"/>
            </w:r>
            <w:r>
              <w:instrText xml:space="preserve"> PAGEREF _Toc29186 </w:instrText>
            </w:r>
            <w:r>
              <w:fldChar w:fldCharType="separate"/>
            </w:r>
            <w:r w:rsidR="00262F1C">
              <w:rPr>
                <w:noProof/>
              </w:rPr>
              <w:t>7</w:t>
            </w:r>
            <w:r>
              <w:fldChar w:fldCharType="end"/>
            </w:r>
          </w:hyperlink>
        </w:p>
        <w:p w:rsidR="00744ABA" w:rsidRDefault="00357F81">
          <w:pPr>
            <w:pStyle w:val="20"/>
            <w:rPr>
              <w:lang w:val="zh-CN"/>
            </w:rPr>
          </w:pPr>
          <w:r>
            <w:rPr>
              <w:lang w:val="zh-CN"/>
            </w:rPr>
            <w:fldChar w:fldCharType="end"/>
          </w:r>
        </w:p>
      </w:sdtContent>
    </w:sdt>
    <w:p w:rsidR="00744ABA" w:rsidRDefault="00744ABA">
      <w:pPr>
        <w:rPr>
          <w:lang w:val="zh-CN"/>
        </w:rPr>
      </w:pPr>
    </w:p>
    <w:p w:rsidR="00744ABA" w:rsidRDefault="00744ABA">
      <w:pPr>
        <w:spacing w:line="360" w:lineRule="auto"/>
        <w:rPr>
          <w:sz w:val="24"/>
        </w:rPr>
      </w:pPr>
    </w:p>
    <w:p w:rsidR="00744ABA" w:rsidRDefault="00357F81">
      <w:pPr>
        <w:pStyle w:val="1"/>
      </w:pPr>
      <w:bookmarkStart w:id="0" w:name="_Toc13047132"/>
      <w:bookmarkStart w:id="1" w:name="_Toc523732901"/>
      <w:bookmarkStart w:id="2" w:name="_Toc13713"/>
      <w:r>
        <w:rPr>
          <w:rFonts w:hint="eastAsia"/>
        </w:rPr>
        <w:lastRenderedPageBreak/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环境配置</w:t>
      </w:r>
      <w:bookmarkEnd w:id="0"/>
      <w:bookmarkEnd w:id="1"/>
      <w:bookmarkEnd w:id="2"/>
    </w:p>
    <w:p w:rsidR="00744ABA" w:rsidRDefault="00357F81">
      <w:pPr>
        <w:pStyle w:val="2"/>
      </w:pPr>
      <w:bookmarkStart w:id="3" w:name="_Toc13047133"/>
      <w:bookmarkStart w:id="4" w:name="_Toc523732902"/>
      <w:bookmarkStart w:id="5" w:name="_Toc23691"/>
      <w:r>
        <w:rPr>
          <w:rFonts w:hint="eastAsia"/>
        </w:rPr>
        <w:t>1.1</w:t>
      </w:r>
      <w:r>
        <w:t xml:space="preserve"> </w:t>
      </w:r>
      <w:r>
        <w:rPr>
          <w:rFonts w:hint="eastAsia"/>
        </w:rPr>
        <w:t>客户端硬件配置</w:t>
      </w:r>
      <w:bookmarkEnd w:id="3"/>
      <w:bookmarkEnd w:id="4"/>
      <w:bookmarkEnd w:id="5"/>
    </w:p>
    <w:p w:rsidR="00744ABA" w:rsidRDefault="00357F8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建议客户端硬件配置要求如下表所示：</w:t>
      </w:r>
    </w:p>
    <w:tbl>
      <w:tblPr>
        <w:tblStyle w:val="21"/>
        <w:tblW w:w="8522" w:type="dxa"/>
        <w:tblLayout w:type="fixed"/>
        <w:tblLook w:val="04A0" w:firstRow="1" w:lastRow="0" w:firstColumn="1" w:lastColumn="0" w:noHBand="0" w:noVBand="1"/>
      </w:tblPr>
      <w:tblGrid>
        <w:gridCol w:w="2004"/>
        <w:gridCol w:w="3670"/>
        <w:gridCol w:w="2848"/>
      </w:tblGrid>
      <w:tr w:rsidR="00744ABA">
        <w:tc>
          <w:tcPr>
            <w:tcW w:w="2004" w:type="dxa"/>
            <w:shd w:val="clear" w:color="auto" w:fill="BFBFBF"/>
          </w:tcPr>
          <w:p w:rsidR="00744ABA" w:rsidRDefault="00357F81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配件</w:t>
            </w:r>
          </w:p>
        </w:tc>
        <w:tc>
          <w:tcPr>
            <w:tcW w:w="3670" w:type="dxa"/>
            <w:shd w:val="clear" w:color="auto" w:fill="BFBFBF"/>
          </w:tcPr>
          <w:p w:rsidR="00744ABA" w:rsidRDefault="00357F81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最低配置</w:t>
            </w:r>
          </w:p>
        </w:tc>
        <w:tc>
          <w:tcPr>
            <w:tcW w:w="2848" w:type="dxa"/>
            <w:shd w:val="clear" w:color="auto" w:fill="BFBFBF"/>
          </w:tcPr>
          <w:p w:rsidR="00744ABA" w:rsidRDefault="00357F81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推荐配置</w:t>
            </w:r>
          </w:p>
        </w:tc>
      </w:tr>
      <w:tr w:rsidR="00744ABA">
        <w:tc>
          <w:tcPr>
            <w:tcW w:w="2004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3670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Intel®4 2.0GHz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2848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Intel®4 3.0GHz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以上</w:t>
            </w:r>
          </w:p>
        </w:tc>
      </w:tr>
      <w:tr w:rsidR="00744ABA">
        <w:tc>
          <w:tcPr>
            <w:tcW w:w="2004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3670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&gt;=1G bytes</w:t>
            </w:r>
          </w:p>
        </w:tc>
        <w:tc>
          <w:tcPr>
            <w:tcW w:w="2848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&gt;=2G bytes</w:t>
            </w:r>
          </w:p>
        </w:tc>
      </w:tr>
      <w:tr w:rsidR="00744ABA">
        <w:tc>
          <w:tcPr>
            <w:tcW w:w="2004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显示器分辨率</w:t>
            </w:r>
          </w:p>
        </w:tc>
        <w:tc>
          <w:tcPr>
            <w:tcW w:w="3670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1024*768</w:t>
            </w:r>
          </w:p>
        </w:tc>
        <w:tc>
          <w:tcPr>
            <w:tcW w:w="2848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1024*768</w:t>
            </w:r>
          </w:p>
        </w:tc>
      </w:tr>
      <w:tr w:rsidR="00744ABA">
        <w:tc>
          <w:tcPr>
            <w:tcW w:w="2004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网卡</w:t>
            </w:r>
          </w:p>
        </w:tc>
        <w:tc>
          <w:tcPr>
            <w:tcW w:w="3670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</w:t>
            </w:r>
          </w:p>
        </w:tc>
        <w:tc>
          <w:tcPr>
            <w:tcW w:w="2848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</w:t>
            </w:r>
          </w:p>
        </w:tc>
      </w:tr>
    </w:tbl>
    <w:p w:rsidR="00744ABA" w:rsidRDefault="00357F81">
      <w:pPr>
        <w:pStyle w:val="2"/>
      </w:pPr>
      <w:bookmarkStart w:id="6" w:name="_Toc523732903"/>
      <w:bookmarkStart w:id="7" w:name="_Toc13047134"/>
      <w:bookmarkStart w:id="8" w:name="_Toc21758"/>
      <w:r>
        <w:rPr>
          <w:rFonts w:hint="eastAsia"/>
        </w:rPr>
        <w:t>1.2</w:t>
      </w:r>
      <w:r>
        <w:t xml:space="preserve"> </w:t>
      </w:r>
      <w:r>
        <w:rPr>
          <w:rFonts w:hint="eastAsia"/>
        </w:rPr>
        <w:t>客户端软件配置</w:t>
      </w:r>
      <w:bookmarkEnd w:id="6"/>
      <w:bookmarkEnd w:id="7"/>
      <w:bookmarkEnd w:id="8"/>
    </w:p>
    <w:p w:rsidR="00744ABA" w:rsidRDefault="00357F8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客户端软件环境要求如下表所示：</w:t>
      </w:r>
    </w:p>
    <w:tbl>
      <w:tblPr>
        <w:tblStyle w:val="3"/>
        <w:tblW w:w="8522" w:type="dxa"/>
        <w:tblLayout w:type="fixed"/>
        <w:tblLook w:val="04A0" w:firstRow="1" w:lastRow="0" w:firstColumn="1" w:lastColumn="0" w:noHBand="0" w:noVBand="1"/>
      </w:tblPr>
      <w:tblGrid>
        <w:gridCol w:w="2033"/>
        <w:gridCol w:w="3641"/>
        <w:gridCol w:w="2848"/>
      </w:tblGrid>
      <w:tr w:rsidR="00744ABA">
        <w:tc>
          <w:tcPr>
            <w:tcW w:w="2033" w:type="dxa"/>
            <w:shd w:val="clear" w:color="auto" w:fill="BFBFBF"/>
          </w:tcPr>
          <w:p w:rsidR="00744ABA" w:rsidRDefault="00357F81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641" w:type="dxa"/>
            <w:shd w:val="clear" w:color="auto" w:fill="BFBFBF"/>
          </w:tcPr>
          <w:p w:rsidR="00744ABA" w:rsidRDefault="00357F81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2848" w:type="dxa"/>
            <w:shd w:val="clear" w:color="auto" w:fill="BFBFBF"/>
          </w:tcPr>
          <w:p w:rsidR="00744ABA" w:rsidRDefault="00357F81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44ABA">
        <w:tc>
          <w:tcPr>
            <w:tcW w:w="2033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3641" w:type="dxa"/>
          </w:tcPr>
          <w:p w:rsidR="00744ABA" w:rsidRDefault="00357F81">
            <w:pPr>
              <w:spacing w:line="300" w:lineRule="auto"/>
              <w:ind w:left="120" w:hangingChars="50" w:hanging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Windows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XP/7/10</w:t>
            </w:r>
          </w:p>
          <w:p w:rsidR="00744ABA" w:rsidRDefault="00357F81">
            <w:pPr>
              <w:spacing w:line="300" w:lineRule="auto"/>
              <w:ind w:left="120" w:hangingChars="50" w:hanging="1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Linux Windows Server</w:t>
            </w:r>
          </w:p>
        </w:tc>
        <w:tc>
          <w:tcPr>
            <w:tcW w:w="2848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744ABA">
        <w:tc>
          <w:tcPr>
            <w:tcW w:w="2033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浏览器</w:t>
            </w:r>
          </w:p>
        </w:tc>
        <w:tc>
          <w:tcPr>
            <w:tcW w:w="3641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速浏览器，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搜狗浏览器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Google Chrome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IE11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848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建议使用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速浏览器，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搜狗浏览器</w:t>
            </w:r>
            <w:proofErr w:type="gramEnd"/>
          </w:p>
        </w:tc>
      </w:tr>
      <w:tr w:rsidR="00744ABA">
        <w:tc>
          <w:tcPr>
            <w:tcW w:w="2033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Microsoft Office</w:t>
            </w:r>
          </w:p>
        </w:tc>
        <w:tc>
          <w:tcPr>
            <w:tcW w:w="3641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Microsoft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Excel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Microsoft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Excel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48" w:type="dxa"/>
          </w:tcPr>
          <w:p w:rsidR="00744ABA" w:rsidRDefault="00357F81">
            <w:pPr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导入导出功能中，需要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Excel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格式的文件</w:t>
            </w:r>
          </w:p>
        </w:tc>
      </w:tr>
    </w:tbl>
    <w:p w:rsidR="00744ABA" w:rsidRDefault="00357F81">
      <w:pPr>
        <w:pStyle w:val="1"/>
      </w:pPr>
      <w:bookmarkStart w:id="9" w:name="_Toc16495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用户</w:t>
      </w:r>
      <w:r>
        <w:rPr>
          <w:rFonts w:hint="eastAsia"/>
        </w:rPr>
        <w:t>登录</w:t>
      </w:r>
      <w:bookmarkEnd w:id="9"/>
    </w:p>
    <w:p w:rsidR="00744ABA" w:rsidRDefault="00357F8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本篇章供平台使用人员参阅。本篇章主要介绍教师账号</w:t>
      </w:r>
      <w:r>
        <w:rPr>
          <w:rFonts w:ascii="宋体" w:eastAsia="宋体" w:hAnsi="宋体" w:hint="eastAsia"/>
          <w:sz w:val="24"/>
          <w:szCs w:val="24"/>
        </w:rPr>
        <w:t>登录</w:t>
      </w:r>
      <w:r>
        <w:rPr>
          <w:rFonts w:ascii="宋体" w:eastAsia="宋体" w:hAnsi="宋体" w:hint="eastAsia"/>
          <w:sz w:val="24"/>
          <w:szCs w:val="24"/>
        </w:rPr>
        <w:t>方式，将引导您快速熟悉</w:t>
      </w:r>
      <w:r>
        <w:rPr>
          <w:rFonts w:ascii="宋体" w:eastAsia="宋体" w:hAnsi="宋体" w:hint="eastAsia"/>
          <w:sz w:val="24"/>
          <w:szCs w:val="24"/>
        </w:rPr>
        <w:t>登录</w:t>
      </w:r>
      <w:r>
        <w:rPr>
          <w:rFonts w:ascii="宋体" w:eastAsia="宋体" w:hAnsi="宋体" w:hint="eastAsia"/>
          <w:sz w:val="24"/>
          <w:szCs w:val="24"/>
        </w:rPr>
        <w:t>平台</w:t>
      </w:r>
      <w:r>
        <w:rPr>
          <w:rFonts w:ascii="宋体" w:eastAsia="宋体" w:hAnsi="宋体" w:hint="eastAsia"/>
          <w:sz w:val="24"/>
          <w:szCs w:val="24"/>
        </w:rPr>
        <w:t>的操作。</w:t>
      </w:r>
    </w:p>
    <w:p w:rsidR="00744ABA" w:rsidRDefault="00357F81">
      <w:pPr>
        <w:pStyle w:val="2"/>
      </w:pPr>
      <w:bookmarkStart w:id="10" w:name="_Toc26867"/>
      <w:r>
        <w:rPr>
          <w:rFonts w:hint="eastAsia"/>
        </w:rPr>
        <w:t xml:space="preserve">2.1 </w:t>
      </w:r>
      <w:r>
        <w:rPr>
          <w:rFonts w:hint="eastAsia"/>
        </w:rPr>
        <w:t>账号</w:t>
      </w:r>
      <w:r>
        <w:rPr>
          <w:rFonts w:hint="eastAsia"/>
        </w:rPr>
        <w:t>登录</w:t>
      </w:r>
      <w:r>
        <w:rPr>
          <w:rFonts w:hint="eastAsia"/>
        </w:rPr>
        <w:t>流程</w:t>
      </w:r>
      <w:bookmarkEnd w:id="10"/>
    </w:p>
    <w:p w:rsidR="00744ABA" w:rsidRDefault="00357F81">
      <w:r>
        <w:rPr>
          <w:rFonts w:hint="eastAsia"/>
          <w:noProof/>
        </w:rPr>
        <w:drawing>
          <wp:inline distT="0" distB="0" distL="0" distR="0">
            <wp:extent cx="5274310" cy="847725"/>
            <wp:effectExtent l="38100" t="0" r="21590" b="47625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44ABA" w:rsidRDefault="00357F81">
      <w:pPr>
        <w:pStyle w:val="2"/>
      </w:pPr>
      <w:bookmarkStart w:id="11" w:name="_Toc13139"/>
      <w:r>
        <w:rPr>
          <w:rFonts w:hint="eastAsia"/>
        </w:rPr>
        <w:t xml:space="preserve">2.2 </w:t>
      </w:r>
      <w:r w:rsidR="00EF3D05">
        <w:rPr>
          <w:rFonts w:hint="eastAsia"/>
        </w:rPr>
        <w:t>账号</w:t>
      </w:r>
      <w:r>
        <w:rPr>
          <w:rFonts w:hint="eastAsia"/>
        </w:rPr>
        <w:t>登录</w:t>
      </w:r>
      <w:bookmarkEnd w:id="11"/>
      <w:r w:rsidR="00EF5B2B">
        <w:rPr>
          <w:rFonts w:hint="eastAsia"/>
        </w:rPr>
        <w:t>操作</w:t>
      </w:r>
    </w:p>
    <w:p w:rsidR="00744ABA" w:rsidRDefault="00357F81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操作说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明：</w:t>
      </w:r>
      <w:r w:rsidR="00EF5B2B" w:rsidRPr="00EF5B2B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在地址栏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输入网址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https://www.shsunshine.org/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进入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上海市学生体育艺术科技教育活动平台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744ABA" w:rsidRDefault="00357F81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操作步骤：</w:t>
      </w:r>
    </w:p>
    <w:p w:rsidR="00744ABA" w:rsidRDefault="00357F81">
      <w:pPr>
        <w:spacing w:line="360" w:lineRule="auto"/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第一步：</w:t>
      </w: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点击‘上海市学生阳光体育大联赛’活动海报，</w:t>
      </w:r>
      <w:r>
        <w:rPr>
          <w:rFonts w:ascii="宋体" w:eastAsia="宋体" w:hAnsi="宋体" w:hint="eastAsia"/>
          <w:bCs/>
          <w:sz w:val="24"/>
          <w:szCs w:val="24"/>
        </w:rPr>
        <w:t>海报样式</w:t>
      </w:r>
      <w:r>
        <w:rPr>
          <w:rFonts w:ascii="宋体" w:eastAsia="宋体" w:hAnsi="宋体" w:hint="eastAsia"/>
          <w:bCs/>
          <w:sz w:val="24"/>
          <w:szCs w:val="24"/>
        </w:rPr>
        <w:t>如图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-1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357F81">
      <w:pPr>
        <w:spacing w:line="360" w:lineRule="auto"/>
      </w:pPr>
      <w:r>
        <w:rPr>
          <w:noProof/>
        </w:rPr>
        <w:drawing>
          <wp:inline distT="0" distB="0" distL="114300" distR="114300">
            <wp:extent cx="5271770" cy="1680845"/>
            <wp:effectExtent l="0" t="0" r="5080" b="1460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ind w:left="2520"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 xml:space="preserve">2-1 </w:t>
      </w:r>
      <w:r>
        <w:rPr>
          <w:rFonts w:ascii="宋体" w:eastAsia="宋体" w:hAnsi="宋体" w:hint="eastAsia"/>
          <w:bCs/>
          <w:sz w:val="24"/>
          <w:szCs w:val="24"/>
        </w:rPr>
        <w:t>活动海报</w:t>
      </w:r>
    </w:p>
    <w:p w:rsidR="00744ABA" w:rsidRDefault="00744ABA">
      <w:pPr>
        <w:ind w:left="2520" w:firstLine="420"/>
        <w:rPr>
          <w:rFonts w:ascii="宋体" w:eastAsia="宋体" w:hAnsi="宋体"/>
          <w:bCs/>
          <w:sz w:val="24"/>
          <w:szCs w:val="24"/>
        </w:rPr>
      </w:pPr>
    </w:p>
    <w:p w:rsidR="00744ABA" w:rsidRDefault="00357F81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第二步：选择【视频上传】</w:t>
      </w:r>
      <w:r>
        <w:rPr>
          <w:rFonts w:ascii="宋体" w:eastAsia="宋体" w:hAnsi="宋体" w:hint="eastAsia"/>
          <w:b/>
          <w:sz w:val="24"/>
          <w:szCs w:val="24"/>
        </w:rPr>
        <w:t>--</w:t>
      </w:r>
      <w:r>
        <w:rPr>
          <w:rFonts w:ascii="宋体" w:eastAsia="宋体" w:hAnsi="宋体" w:hint="eastAsia"/>
          <w:b/>
          <w:sz w:val="24"/>
          <w:szCs w:val="24"/>
        </w:rPr>
        <w:t>选择【</w:t>
      </w:r>
      <w:r w:rsidR="00EF5B2B">
        <w:rPr>
          <w:rFonts w:ascii="宋体" w:eastAsia="宋体" w:hAnsi="宋体" w:hint="eastAsia"/>
          <w:b/>
          <w:sz w:val="24"/>
          <w:szCs w:val="24"/>
        </w:rPr>
        <w:t>参赛项目</w:t>
      </w:r>
      <w:r>
        <w:rPr>
          <w:rFonts w:ascii="宋体" w:eastAsia="宋体" w:hAnsi="宋体" w:hint="eastAsia"/>
          <w:b/>
          <w:sz w:val="24"/>
          <w:szCs w:val="24"/>
        </w:rPr>
        <w:t>】</w:t>
      </w:r>
      <w:r>
        <w:rPr>
          <w:rFonts w:ascii="宋体" w:eastAsia="宋体" w:hAnsi="宋体" w:hint="eastAsia"/>
          <w:b/>
          <w:sz w:val="24"/>
          <w:szCs w:val="24"/>
        </w:rPr>
        <w:t>--</w:t>
      </w:r>
      <w:r>
        <w:rPr>
          <w:rFonts w:ascii="宋体" w:eastAsia="宋体" w:hAnsi="宋体" w:hint="eastAsia"/>
          <w:b/>
          <w:sz w:val="24"/>
          <w:szCs w:val="24"/>
        </w:rPr>
        <w:t>选择该</w:t>
      </w:r>
      <w:r w:rsidR="00EF5B2B">
        <w:rPr>
          <w:rFonts w:ascii="宋体" w:eastAsia="宋体" w:hAnsi="宋体" w:hint="eastAsia"/>
          <w:b/>
          <w:sz w:val="24"/>
          <w:szCs w:val="24"/>
        </w:rPr>
        <w:t>项目</w:t>
      </w:r>
      <w:r>
        <w:rPr>
          <w:rFonts w:ascii="宋体" w:eastAsia="宋体" w:hAnsi="宋体" w:hint="eastAsia"/>
          <w:b/>
          <w:sz w:val="24"/>
          <w:szCs w:val="24"/>
        </w:rPr>
        <w:t>对应的【子项目组】，</w:t>
      </w:r>
      <w:r>
        <w:rPr>
          <w:rFonts w:ascii="宋体" w:eastAsia="宋体" w:hAnsi="宋体" w:hint="eastAsia"/>
          <w:bCs/>
          <w:sz w:val="24"/>
          <w:szCs w:val="24"/>
        </w:rPr>
        <w:t>如图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357F81">
      <w:pPr>
        <w:ind w:firstLineChars="100" w:firstLine="210"/>
        <w:rPr>
          <w:rFonts w:ascii="宋体" w:eastAsia="宋体" w:hAnsi="宋体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74310" cy="2595880"/>
            <wp:effectExtent l="0" t="0" r="2540" b="139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ind w:left="2520" w:firstLineChars="300" w:firstLine="7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2-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选择参赛项目</w:t>
      </w:r>
    </w:p>
    <w:p w:rsidR="00744ABA" w:rsidRDefault="00357F81">
      <w:pPr>
        <w:ind w:firstLine="420"/>
      </w:pPr>
      <w:r>
        <w:rPr>
          <w:noProof/>
        </w:rPr>
        <w:drawing>
          <wp:inline distT="0" distB="0" distL="114300" distR="114300">
            <wp:extent cx="5266055" cy="2236470"/>
            <wp:effectExtent l="0" t="0" r="10795" b="1143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ind w:left="2520" w:firstLineChars="300" w:firstLine="7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2-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选择子项目组</w:t>
      </w:r>
    </w:p>
    <w:p w:rsidR="00744ABA" w:rsidRDefault="00744ABA">
      <w:pPr>
        <w:ind w:left="2520" w:firstLineChars="300" w:firstLine="720"/>
        <w:rPr>
          <w:rFonts w:ascii="宋体" w:eastAsia="宋体" w:hAnsi="宋体"/>
          <w:bCs/>
          <w:sz w:val="24"/>
          <w:szCs w:val="24"/>
        </w:rPr>
      </w:pPr>
    </w:p>
    <w:p w:rsidR="00744ABA" w:rsidRDefault="00357F81">
      <w:pPr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第三步：账号登录。</w:t>
      </w:r>
      <w:r>
        <w:rPr>
          <w:rFonts w:ascii="宋体" w:eastAsia="宋体" w:hAnsi="宋体" w:hint="eastAsia"/>
          <w:bCs/>
          <w:sz w:val="24"/>
          <w:szCs w:val="24"/>
        </w:rPr>
        <w:t>选择【</w:t>
      </w:r>
      <w:r>
        <w:rPr>
          <w:rFonts w:ascii="宋体" w:eastAsia="宋体" w:hAnsi="宋体" w:hint="eastAsia"/>
          <w:b/>
          <w:sz w:val="24"/>
          <w:szCs w:val="24"/>
        </w:rPr>
        <w:t>大学</w:t>
      </w:r>
      <w:r>
        <w:rPr>
          <w:rFonts w:ascii="宋体" w:eastAsia="宋体" w:hAnsi="宋体" w:hint="eastAsia"/>
          <w:bCs/>
          <w:sz w:val="24"/>
          <w:szCs w:val="24"/>
        </w:rPr>
        <w:t>】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【</w:t>
      </w:r>
      <w:r>
        <w:rPr>
          <w:rFonts w:ascii="宋体" w:eastAsia="宋体" w:hAnsi="宋体" w:hint="eastAsia"/>
          <w:b/>
          <w:sz w:val="24"/>
          <w:szCs w:val="24"/>
        </w:rPr>
        <w:t>老师</w:t>
      </w:r>
      <w:r>
        <w:rPr>
          <w:rFonts w:ascii="宋体" w:eastAsia="宋体" w:hAnsi="宋体" w:hint="eastAsia"/>
          <w:bCs/>
          <w:sz w:val="24"/>
          <w:szCs w:val="24"/>
        </w:rPr>
        <w:t>】的登录入口，按照顺序分别填写对应的账号和密码</w:t>
      </w:r>
      <w:r w:rsidR="00EF5B2B">
        <w:rPr>
          <w:rFonts w:ascii="宋体" w:eastAsia="宋体" w:hAnsi="宋体" w:hint="eastAsia"/>
          <w:bCs/>
          <w:sz w:val="24"/>
          <w:szCs w:val="24"/>
        </w:rPr>
        <w:t>（与上海市学生体育网相同）</w:t>
      </w:r>
      <w:r>
        <w:rPr>
          <w:rFonts w:ascii="宋体" w:eastAsia="宋体" w:hAnsi="宋体" w:hint="eastAsia"/>
          <w:bCs/>
          <w:sz w:val="24"/>
          <w:szCs w:val="24"/>
        </w:rPr>
        <w:t>，之后点击窗口底部的【</w:t>
      </w:r>
      <w:r>
        <w:rPr>
          <w:rFonts w:ascii="宋体" w:eastAsia="宋体" w:hAnsi="宋体" w:hint="eastAsia"/>
          <w:b/>
          <w:sz w:val="24"/>
          <w:szCs w:val="24"/>
        </w:rPr>
        <w:t>登录按钮</w:t>
      </w:r>
      <w:r>
        <w:rPr>
          <w:rFonts w:ascii="宋体" w:eastAsia="宋体" w:hAnsi="宋体" w:hint="eastAsia"/>
          <w:bCs/>
          <w:sz w:val="24"/>
          <w:szCs w:val="24"/>
        </w:rPr>
        <w:t>】，如图</w:t>
      </w:r>
      <w:r>
        <w:rPr>
          <w:rFonts w:ascii="宋体" w:eastAsia="宋体" w:hAnsi="宋体" w:hint="eastAsia"/>
          <w:bCs/>
          <w:sz w:val="24"/>
          <w:szCs w:val="24"/>
        </w:rPr>
        <w:t>2-4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357F81">
      <w:pPr>
        <w:ind w:firstLine="420"/>
      </w:pPr>
      <w:r>
        <w:rPr>
          <w:rFonts w:hint="eastAsia"/>
        </w:rPr>
        <w:lastRenderedPageBreak/>
        <w:t xml:space="preserve">                    </w:t>
      </w:r>
      <w:r>
        <w:rPr>
          <w:noProof/>
        </w:rPr>
        <w:drawing>
          <wp:inline distT="0" distB="0" distL="114300" distR="114300">
            <wp:extent cx="2604770" cy="2790190"/>
            <wp:effectExtent l="0" t="0" r="5080" b="10160"/>
            <wp:docPr id="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ind w:left="2520" w:firstLineChars="300" w:firstLine="7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2-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大学老师登录</w:t>
      </w:r>
    </w:p>
    <w:p w:rsidR="00744ABA" w:rsidRDefault="00744ABA">
      <w:pPr>
        <w:ind w:left="2520" w:firstLineChars="300" w:firstLine="720"/>
        <w:rPr>
          <w:rFonts w:ascii="宋体" w:eastAsia="宋体" w:hAnsi="宋体"/>
          <w:bCs/>
          <w:sz w:val="24"/>
          <w:szCs w:val="24"/>
        </w:rPr>
      </w:pPr>
    </w:p>
    <w:p w:rsidR="00744ABA" w:rsidRDefault="00357F81">
      <w:pPr>
        <w:ind w:firstLine="4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第四步：允许大平台管理后台授权。</w:t>
      </w:r>
      <w:r>
        <w:rPr>
          <w:rFonts w:ascii="宋体" w:eastAsia="宋体" w:hAnsi="宋体" w:hint="eastAsia"/>
          <w:bCs/>
          <w:sz w:val="24"/>
          <w:szCs w:val="24"/>
        </w:rPr>
        <w:t>点击【允许】按钮后即可进入到</w:t>
      </w:r>
      <w:r w:rsidR="00ED7CFD">
        <w:rPr>
          <w:rFonts w:ascii="宋体" w:eastAsia="宋体" w:hAnsi="宋体" w:hint="eastAsia"/>
          <w:bCs/>
          <w:sz w:val="24"/>
          <w:szCs w:val="24"/>
        </w:rPr>
        <w:t>视频</w:t>
      </w:r>
      <w:r>
        <w:rPr>
          <w:rFonts w:ascii="宋体" w:eastAsia="宋体" w:hAnsi="宋体" w:hint="eastAsia"/>
          <w:bCs/>
          <w:sz w:val="24"/>
          <w:szCs w:val="24"/>
        </w:rPr>
        <w:t>上传的</w:t>
      </w:r>
      <w:r w:rsidR="00ED7CFD">
        <w:rPr>
          <w:rFonts w:ascii="宋体" w:eastAsia="宋体" w:hAnsi="宋体" w:hint="eastAsia"/>
          <w:bCs/>
          <w:sz w:val="24"/>
          <w:szCs w:val="24"/>
        </w:rPr>
        <w:t>相关</w:t>
      </w:r>
      <w:r>
        <w:rPr>
          <w:rFonts w:ascii="宋体" w:eastAsia="宋体" w:hAnsi="宋体" w:hint="eastAsia"/>
          <w:bCs/>
          <w:sz w:val="24"/>
          <w:szCs w:val="24"/>
        </w:rPr>
        <w:t>页面，如图</w:t>
      </w:r>
      <w:r>
        <w:rPr>
          <w:rFonts w:ascii="宋体" w:eastAsia="宋体" w:hAnsi="宋体" w:hint="eastAsia"/>
          <w:bCs/>
          <w:sz w:val="24"/>
          <w:szCs w:val="24"/>
        </w:rPr>
        <w:t>2-5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357F81"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114300" distR="114300">
            <wp:extent cx="3992245" cy="2955925"/>
            <wp:effectExtent l="0" t="0" r="8255" b="15875"/>
            <wp:docPr id="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ind w:left="2520" w:firstLineChars="300" w:firstLine="7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2-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大平台管理后台授权</w:t>
      </w:r>
    </w:p>
    <w:p w:rsidR="00744ABA" w:rsidRDefault="00744ABA">
      <w:pPr>
        <w:ind w:left="2520" w:firstLineChars="300" w:firstLine="720"/>
        <w:rPr>
          <w:rFonts w:ascii="宋体" w:eastAsia="宋体" w:hAnsi="宋体"/>
          <w:bCs/>
          <w:sz w:val="24"/>
          <w:szCs w:val="24"/>
        </w:rPr>
      </w:pPr>
    </w:p>
    <w:p w:rsidR="00744ABA" w:rsidRDefault="00744ABA"/>
    <w:p w:rsidR="00744ABA" w:rsidRDefault="00744ABA"/>
    <w:p w:rsidR="00744ABA" w:rsidRDefault="00744ABA">
      <w:pPr>
        <w:spacing w:line="360" w:lineRule="auto"/>
        <w:ind w:left="2940" w:firstLine="420"/>
      </w:pPr>
    </w:p>
    <w:p w:rsidR="00744ABA" w:rsidRDefault="00357F81">
      <w:pPr>
        <w:pStyle w:val="1"/>
      </w:pPr>
      <w:bookmarkStart w:id="12" w:name="_Toc15133"/>
      <w:r>
        <w:rPr>
          <w:rFonts w:hint="eastAsia"/>
        </w:rPr>
        <w:lastRenderedPageBreak/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视频上</w:t>
      </w:r>
      <w:proofErr w:type="gramStart"/>
      <w:r>
        <w:rPr>
          <w:rFonts w:hint="eastAsia"/>
        </w:rPr>
        <w:t>传操作</w:t>
      </w:r>
      <w:proofErr w:type="gramEnd"/>
      <w:r>
        <w:rPr>
          <w:rFonts w:hint="eastAsia"/>
        </w:rPr>
        <w:t>指南</w:t>
      </w:r>
      <w:bookmarkEnd w:id="12"/>
    </w:p>
    <w:p w:rsidR="00744ABA" w:rsidRDefault="00357F8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本篇章供</w:t>
      </w:r>
      <w:r>
        <w:rPr>
          <w:rFonts w:ascii="宋体" w:eastAsia="宋体" w:hAnsi="宋体" w:hint="eastAsia"/>
          <w:sz w:val="24"/>
          <w:szCs w:val="24"/>
        </w:rPr>
        <w:t>大学老师</w:t>
      </w:r>
      <w:r>
        <w:rPr>
          <w:rFonts w:ascii="宋体" w:eastAsia="宋体" w:hAnsi="宋体" w:hint="eastAsia"/>
          <w:sz w:val="24"/>
          <w:szCs w:val="24"/>
        </w:rPr>
        <w:t>使用。本篇章将引导您快速</w:t>
      </w:r>
      <w:r>
        <w:rPr>
          <w:rFonts w:ascii="宋体" w:eastAsia="宋体" w:hAnsi="宋体" w:hint="eastAsia"/>
          <w:sz w:val="24"/>
          <w:szCs w:val="24"/>
        </w:rPr>
        <w:t>参与到平台发布的‘上海市学生阳光体育大联赛’</w:t>
      </w:r>
      <w:r>
        <w:rPr>
          <w:rFonts w:ascii="宋体" w:eastAsia="宋体" w:hAnsi="宋体" w:hint="eastAsia"/>
          <w:sz w:val="24"/>
          <w:szCs w:val="24"/>
        </w:rPr>
        <w:t>进行</w:t>
      </w:r>
      <w:r w:rsidR="00E14E14">
        <w:rPr>
          <w:rFonts w:ascii="宋体" w:eastAsia="宋体" w:hAnsi="宋体" w:hint="eastAsia"/>
          <w:sz w:val="24"/>
          <w:szCs w:val="24"/>
        </w:rPr>
        <w:t>视频</w:t>
      </w:r>
      <w:r>
        <w:rPr>
          <w:rFonts w:ascii="宋体" w:eastAsia="宋体" w:hAnsi="宋体" w:hint="eastAsia"/>
          <w:sz w:val="24"/>
          <w:szCs w:val="24"/>
        </w:rPr>
        <w:t>上传的</w:t>
      </w:r>
      <w:r>
        <w:rPr>
          <w:rFonts w:ascii="宋体" w:eastAsia="宋体" w:hAnsi="宋体" w:hint="eastAsia"/>
          <w:sz w:val="24"/>
          <w:szCs w:val="24"/>
        </w:rPr>
        <w:t>相关操作。</w:t>
      </w:r>
    </w:p>
    <w:p w:rsidR="00744ABA" w:rsidRDefault="00357F81">
      <w:pPr>
        <w:pStyle w:val="2"/>
      </w:pPr>
      <w:bookmarkStart w:id="13" w:name="_Toc19249"/>
      <w:bookmarkStart w:id="14" w:name="_Toc5875"/>
      <w:r>
        <w:rPr>
          <w:rFonts w:hint="eastAsia"/>
        </w:rPr>
        <w:t>3</w:t>
      </w:r>
      <w:r>
        <w:rPr>
          <w:rFonts w:hint="eastAsia"/>
        </w:rPr>
        <w:t>.1</w:t>
      </w:r>
      <w:r>
        <w:t xml:space="preserve"> </w:t>
      </w:r>
      <w:bookmarkEnd w:id="13"/>
      <w:r w:rsidR="00F53DC3">
        <w:rPr>
          <w:rFonts w:hint="eastAsia"/>
        </w:rPr>
        <w:t>视频</w:t>
      </w:r>
      <w:r>
        <w:rPr>
          <w:rFonts w:hint="eastAsia"/>
        </w:rPr>
        <w:t>上传流程</w:t>
      </w:r>
      <w:bookmarkEnd w:id="14"/>
    </w:p>
    <w:p w:rsidR="00744ABA" w:rsidRDefault="00357F81">
      <w:r>
        <w:rPr>
          <w:rFonts w:hint="eastAsia"/>
          <w:noProof/>
        </w:rPr>
        <w:drawing>
          <wp:inline distT="0" distB="0" distL="0" distR="0">
            <wp:extent cx="5274310" cy="847725"/>
            <wp:effectExtent l="0" t="0" r="21590" b="47625"/>
            <wp:docPr id="43" name="图示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744ABA" w:rsidRDefault="00744ABA"/>
    <w:p w:rsidR="00744ABA" w:rsidRDefault="00357F81">
      <w:pPr>
        <w:pStyle w:val="2"/>
      </w:pPr>
      <w:bookmarkStart w:id="15" w:name="_Toc11628"/>
      <w:bookmarkStart w:id="16" w:name="_Toc29186"/>
      <w:r>
        <w:rPr>
          <w:rFonts w:hint="eastAsia"/>
        </w:rPr>
        <w:t xml:space="preserve">3.2 </w:t>
      </w:r>
      <w:bookmarkEnd w:id="15"/>
      <w:r>
        <w:rPr>
          <w:rFonts w:hint="eastAsia"/>
        </w:rPr>
        <w:t>上传视频</w:t>
      </w:r>
      <w:bookmarkEnd w:id="16"/>
    </w:p>
    <w:p w:rsidR="00744ABA" w:rsidRDefault="00357F81">
      <w:pPr>
        <w:spacing w:line="360" w:lineRule="auto"/>
        <w:ind w:firstLine="420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操作说</w:t>
      </w: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明：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进入基本信息页</w:t>
      </w:r>
      <w:r w:rsidR="00F53DC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。</w:t>
      </w:r>
    </w:p>
    <w:p w:rsidR="00744ABA" w:rsidRDefault="00357F81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操作步骤：</w:t>
      </w:r>
    </w:p>
    <w:p w:rsidR="00535ABC" w:rsidRDefault="00357F81" w:rsidP="00535ABC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注：活动类型分为</w:t>
      </w:r>
      <w:r>
        <w:rPr>
          <w:rFonts w:ascii="宋体" w:eastAsia="宋体" w:hAnsi="宋体" w:hint="eastAsia"/>
          <w:bCs/>
          <w:sz w:val="24"/>
          <w:szCs w:val="24"/>
        </w:rPr>
        <w:t xml:space="preserve"> [</w:t>
      </w:r>
      <w:r>
        <w:rPr>
          <w:rFonts w:ascii="宋体" w:eastAsia="宋体" w:hAnsi="宋体" w:hint="eastAsia"/>
          <w:bCs/>
          <w:sz w:val="24"/>
          <w:szCs w:val="24"/>
        </w:rPr>
        <w:t>集体项目</w:t>
      </w:r>
      <w:r>
        <w:rPr>
          <w:rFonts w:ascii="宋体" w:eastAsia="宋体" w:hAnsi="宋体" w:hint="eastAsia"/>
          <w:bCs/>
          <w:sz w:val="24"/>
          <w:szCs w:val="24"/>
        </w:rPr>
        <w:t>]</w:t>
      </w:r>
      <w:r>
        <w:rPr>
          <w:rFonts w:ascii="宋体" w:eastAsia="宋体" w:hAnsi="宋体" w:hint="eastAsia"/>
          <w:bCs/>
          <w:sz w:val="24"/>
          <w:szCs w:val="24"/>
        </w:rPr>
        <w:t>和</w:t>
      </w:r>
      <w:r>
        <w:rPr>
          <w:rFonts w:ascii="宋体" w:eastAsia="宋体" w:hAnsi="宋体" w:hint="eastAsia"/>
          <w:bCs/>
          <w:sz w:val="24"/>
          <w:szCs w:val="24"/>
        </w:rPr>
        <w:t>[</w:t>
      </w:r>
      <w:r>
        <w:rPr>
          <w:rFonts w:ascii="宋体" w:eastAsia="宋体" w:hAnsi="宋体" w:hint="eastAsia"/>
          <w:bCs/>
          <w:sz w:val="24"/>
          <w:szCs w:val="24"/>
        </w:rPr>
        <w:t>个人项目</w:t>
      </w:r>
      <w:r>
        <w:rPr>
          <w:rFonts w:ascii="宋体" w:eastAsia="宋体" w:hAnsi="宋体" w:hint="eastAsia"/>
          <w:bCs/>
          <w:sz w:val="24"/>
          <w:szCs w:val="24"/>
        </w:rPr>
        <w:t>]</w:t>
      </w:r>
      <w:r w:rsidR="00535ABC">
        <w:rPr>
          <w:rFonts w:ascii="宋体" w:eastAsia="宋体" w:hAnsi="宋体" w:hint="eastAsia"/>
          <w:bCs/>
          <w:sz w:val="24"/>
          <w:szCs w:val="24"/>
        </w:rPr>
        <w:t>。</w:t>
      </w:r>
    </w:p>
    <w:p w:rsidR="00744ABA" w:rsidRDefault="00357F81" w:rsidP="00535ABC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以下操作以</w:t>
      </w:r>
      <w:r>
        <w:rPr>
          <w:rFonts w:ascii="宋体" w:eastAsia="宋体" w:hAnsi="宋体" w:hint="eastAsia"/>
          <w:bCs/>
          <w:sz w:val="24"/>
          <w:szCs w:val="24"/>
        </w:rPr>
        <w:t>[</w:t>
      </w:r>
      <w:r>
        <w:rPr>
          <w:rFonts w:ascii="宋体" w:eastAsia="宋体" w:hAnsi="宋体" w:hint="eastAsia"/>
          <w:bCs/>
          <w:sz w:val="24"/>
          <w:szCs w:val="24"/>
        </w:rPr>
        <w:t>个人项目</w:t>
      </w:r>
      <w:r>
        <w:rPr>
          <w:rFonts w:ascii="宋体" w:eastAsia="宋体" w:hAnsi="宋体" w:hint="eastAsia"/>
          <w:bCs/>
          <w:sz w:val="24"/>
          <w:szCs w:val="24"/>
        </w:rPr>
        <w:t>]</w:t>
      </w:r>
      <w:r>
        <w:rPr>
          <w:rFonts w:ascii="宋体" w:eastAsia="宋体" w:hAnsi="宋体" w:hint="eastAsia"/>
          <w:bCs/>
          <w:sz w:val="24"/>
          <w:szCs w:val="24"/>
        </w:rPr>
        <w:t>视频上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传操作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为例进行说明。</w:t>
      </w:r>
    </w:p>
    <w:p w:rsidR="00744ABA" w:rsidRDefault="00357F81">
      <w:pPr>
        <w:spacing w:line="360" w:lineRule="auto"/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第一步：</w:t>
      </w:r>
      <w:r>
        <w:rPr>
          <w:rFonts w:ascii="宋体" w:eastAsia="宋体" w:hAnsi="宋体" w:hint="eastAsia"/>
          <w:bCs/>
          <w:sz w:val="24"/>
          <w:szCs w:val="24"/>
        </w:rPr>
        <w:t>账号登录成功，进入到基本信息页，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顶部弹窗提示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“您已报名，不能修改信息”，点击【确定】按钮即可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。</w:t>
      </w:r>
      <w:r>
        <w:rPr>
          <w:rFonts w:ascii="宋体" w:eastAsia="宋体" w:hAnsi="宋体" w:hint="eastAsia"/>
          <w:bCs/>
          <w:sz w:val="24"/>
          <w:szCs w:val="24"/>
        </w:rPr>
        <w:t>如图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357F81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noProof/>
        </w:rPr>
        <w:drawing>
          <wp:inline distT="0" distB="0" distL="114300" distR="114300">
            <wp:extent cx="4248150" cy="1133475"/>
            <wp:effectExtent l="0" t="0" r="0" b="9525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/>
          <w:bCs/>
          <w:sz w:val="24"/>
          <w:szCs w:val="24"/>
        </w:rPr>
        <w:t xml:space="preserve">1 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弹窗提示</w:t>
      </w:r>
      <w:proofErr w:type="gramEnd"/>
    </w:p>
    <w:p w:rsidR="00535ABC" w:rsidRDefault="00535ABC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</w:p>
    <w:p w:rsidR="00535ABC" w:rsidRDefault="00535ABC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</w:p>
    <w:p w:rsidR="00535ABC" w:rsidRDefault="00535ABC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</w:p>
    <w:p w:rsidR="00535ABC" w:rsidRDefault="00535ABC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</w:p>
    <w:p w:rsidR="00535ABC" w:rsidRDefault="00535ABC">
      <w:pPr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</w:p>
    <w:p w:rsidR="00744ABA" w:rsidRDefault="00357F81">
      <w:pPr>
        <w:spacing w:line="360" w:lineRule="auto"/>
        <w:ind w:firstLine="420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第二步：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滑动至页面底部，点击【下一步】如图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3-2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所示。</w:t>
      </w:r>
    </w:p>
    <w:p w:rsidR="00744ABA" w:rsidRDefault="00357F81">
      <w:pPr>
        <w:spacing w:line="360" w:lineRule="auto"/>
        <w:ind w:firstLine="420"/>
      </w:pP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114300" distR="114300">
            <wp:extent cx="3999865" cy="3476625"/>
            <wp:effectExtent l="0" t="0" r="635" b="9525"/>
            <wp:docPr id="4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【下一步】</w:t>
      </w:r>
    </w:p>
    <w:p w:rsidR="00744ABA" w:rsidRDefault="00357F81">
      <w:pPr>
        <w:spacing w:line="360" w:lineRule="auto"/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三</w:t>
      </w:r>
      <w:r>
        <w:rPr>
          <w:rFonts w:ascii="宋体" w:eastAsia="宋体" w:hAnsi="宋体" w:hint="eastAsia"/>
          <w:b/>
          <w:sz w:val="24"/>
          <w:szCs w:val="24"/>
        </w:rPr>
        <w:t>步：</w:t>
      </w:r>
      <w:r w:rsidR="00FA56F6">
        <w:rPr>
          <w:rFonts w:ascii="宋体" w:eastAsia="宋体" w:hAnsi="宋体" w:hint="eastAsia"/>
          <w:b/>
          <w:sz w:val="24"/>
          <w:szCs w:val="24"/>
        </w:rPr>
        <w:t>进入</w:t>
      </w:r>
      <w:r w:rsidR="00535ABC">
        <w:rPr>
          <w:rFonts w:ascii="宋体" w:eastAsia="宋体" w:hAnsi="宋体" w:hint="eastAsia"/>
          <w:b/>
          <w:sz w:val="24"/>
          <w:szCs w:val="24"/>
        </w:rPr>
        <w:t>作品</w:t>
      </w:r>
      <w:r>
        <w:rPr>
          <w:rFonts w:ascii="宋体" w:eastAsia="宋体" w:hAnsi="宋体" w:hint="eastAsia"/>
          <w:b/>
          <w:sz w:val="24"/>
          <w:szCs w:val="24"/>
        </w:rPr>
        <w:t>信息页，</w:t>
      </w:r>
      <w:r>
        <w:rPr>
          <w:rFonts w:ascii="宋体" w:eastAsia="宋体" w:hAnsi="宋体" w:hint="eastAsia"/>
          <w:b/>
          <w:sz w:val="24"/>
          <w:szCs w:val="24"/>
        </w:rPr>
        <w:t>填写作品简介</w:t>
      </w:r>
      <w:r w:rsidR="00FA56F6">
        <w:rPr>
          <w:rFonts w:ascii="宋体" w:eastAsia="宋体" w:hAnsi="宋体" w:hint="eastAsia"/>
          <w:b/>
          <w:sz w:val="24"/>
          <w:szCs w:val="24"/>
        </w:rPr>
        <w:t>（也可不填）</w:t>
      </w:r>
      <w:r>
        <w:rPr>
          <w:rFonts w:ascii="宋体" w:eastAsia="宋体" w:hAnsi="宋体" w:hint="eastAsia"/>
          <w:b/>
          <w:sz w:val="24"/>
          <w:szCs w:val="24"/>
        </w:rPr>
        <w:t>。</w:t>
      </w:r>
      <w:r>
        <w:rPr>
          <w:rFonts w:ascii="宋体" w:eastAsia="宋体" w:hAnsi="宋体" w:hint="eastAsia"/>
          <w:bCs/>
          <w:sz w:val="24"/>
          <w:szCs w:val="24"/>
        </w:rPr>
        <w:t>在输入框内输入</w:t>
      </w:r>
      <w:r w:rsidR="00F53DC3">
        <w:rPr>
          <w:rFonts w:ascii="宋体" w:eastAsia="宋体" w:hAnsi="宋体" w:hint="eastAsia"/>
          <w:bCs/>
          <w:sz w:val="24"/>
          <w:szCs w:val="24"/>
        </w:rPr>
        <w:t>视频</w:t>
      </w:r>
      <w:r>
        <w:rPr>
          <w:rFonts w:ascii="宋体" w:eastAsia="宋体" w:hAnsi="宋体" w:hint="eastAsia"/>
          <w:bCs/>
          <w:sz w:val="24"/>
          <w:szCs w:val="24"/>
        </w:rPr>
        <w:t>的介绍内容，</w:t>
      </w:r>
      <w:r>
        <w:rPr>
          <w:rFonts w:ascii="宋体" w:eastAsia="宋体" w:hAnsi="宋体" w:hint="eastAsia"/>
          <w:bCs/>
          <w:sz w:val="24"/>
          <w:szCs w:val="24"/>
        </w:rPr>
        <w:t>如图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357F81">
      <w:pPr>
        <w:spacing w:line="360" w:lineRule="auto"/>
        <w:ind w:firstLine="420"/>
      </w:pP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114300" distR="114300">
            <wp:extent cx="4356735" cy="872490"/>
            <wp:effectExtent l="0" t="0" r="5715" b="3810"/>
            <wp:docPr id="4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              </w:t>
      </w:r>
    </w:p>
    <w:p w:rsidR="00744ABA" w:rsidRDefault="00357F81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 w:rsidR="00CC647B">
        <w:rPr>
          <w:rFonts w:ascii="宋体" w:eastAsia="宋体" w:hAnsi="宋体" w:hint="eastAsia"/>
          <w:bCs/>
          <w:sz w:val="24"/>
          <w:szCs w:val="24"/>
        </w:rPr>
        <w:t>填写作品简介</w:t>
      </w:r>
    </w:p>
    <w:p w:rsidR="00744ABA" w:rsidRDefault="00744ABA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</w:p>
    <w:p w:rsidR="00744ABA" w:rsidRDefault="00357F81">
      <w:pPr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四</w:t>
      </w:r>
      <w:r>
        <w:rPr>
          <w:rFonts w:ascii="宋体" w:eastAsia="宋体" w:hAnsi="宋体" w:hint="eastAsia"/>
          <w:b/>
          <w:sz w:val="24"/>
          <w:szCs w:val="24"/>
        </w:rPr>
        <w:t>步：</w:t>
      </w:r>
      <w:r>
        <w:rPr>
          <w:rFonts w:ascii="宋体" w:eastAsia="宋体" w:hAnsi="宋体" w:hint="eastAsia"/>
          <w:b/>
          <w:sz w:val="24"/>
          <w:szCs w:val="24"/>
        </w:rPr>
        <w:t>上传作品。</w:t>
      </w:r>
      <w:r>
        <w:rPr>
          <w:rFonts w:ascii="宋体" w:eastAsia="宋体" w:hAnsi="宋体" w:hint="eastAsia"/>
          <w:bCs/>
          <w:sz w:val="24"/>
          <w:szCs w:val="24"/>
        </w:rPr>
        <w:t>点击【上传作品】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框区域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内任意位置即可，</w:t>
      </w:r>
      <w:r>
        <w:rPr>
          <w:rFonts w:ascii="宋体" w:eastAsia="宋体" w:hAnsi="宋体" w:hint="eastAsia"/>
          <w:bCs/>
          <w:sz w:val="24"/>
          <w:szCs w:val="24"/>
        </w:rPr>
        <w:t>如图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357F81">
      <w:pPr>
        <w:rPr>
          <w:b/>
          <w:bCs/>
        </w:rPr>
      </w:pPr>
      <w:r>
        <w:rPr>
          <w:rFonts w:hint="eastAsia"/>
        </w:rPr>
        <w:t xml:space="preserve">                             </w:t>
      </w:r>
      <w:r>
        <w:rPr>
          <w:noProof/>
        </w:rPr>
        <w:drawing>
          <wp:inline distT="0" distB="0" distL="114300" distR="114300">
            <wp:extent cx="1685925" cy="1409700"/>
            <wp:effectExtent l="0" t="0" r="9525" b="0"/>
            <wp:docPr id="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上传作品按钮</w:t>
      </w:r>
    </w:p>
    <w:p w:rsidR="00744ABA" w:rsidRDefault="00357F81">
      <w:pPr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注：</w:t>
      </w:r>
      <w:r w:rsidR="00F53DC3">
        <w:rPr>
          <w:rFonts w:ascii="宋体" w:eastAsia="宋体" w:hAnsi="宋体" w:hint="eastAsia"/>
          <w:bCs/>
          <w:sz w:val="24"/>
          <w:szCs w:val="24"/>
        </w:rPr>
        <w:t>视频</w:t>
      </w:r>
      <w:r>
        <w:rPr>
          <w:rFonts w:ascii="宋体" w:eastAsia="宋体" w:hAnsi="宋体" w:hint="eastAsia"/>
          <w:bCs/>
          <w:sz w:val="24"/>
          <w:szCs w:val="24"/>
        </w:rPr>
        <w:t>仅限</w:t>
      </w:r>
      <w:r>
        <w:rPr>
          <w:rFonts w:ascii="宋体" w:eastAsia="宋体" w:hAnsi="宋体" w:hint="eastAsia"/>
          <w:bCs/>
          <w:sz w:val="24"/>
          <w:szCs w:val="24"/>
        </w:rPr>
        <w:t>MP4</w:t>
      </w:r>
      <w:r>
        <w:rPr>
          <w:rFonts w:ascii="宋体" w:eastAsia="宋体" w:hAnsi="宋体" w:hint="eastAsia"/>
          <w:bCs/>
          <w:sz w:val="24"/>
          <w:szCs w:val="24"/>
        </w:rPr>
        <w:t>的视频格式文件，视频在</w:t>
      </w:r>
      <w:r>
        <w:rPr>
          <w:rFonts w:ascii="宋体" w:eastAsia="宋体" w:hAnsi="宋体" w:hint="eastAsia"/>
          <w:bCs/>
          <w:sz w:val="24"/>
          <w:szCs w:val="24"/>
        </w:rPr>
        <w:t>720p-1080p</w:t>
      </w:r>
      <w:r>
        <w:rPr>
          <w:rFonts w:ascii="宋体" w:eastAsia="宋体" w:hAnsi="宋体" w:hint="eastAsia"/>
          <w:bCs/>
          <w:sz w:val="24"/>
          <w:szCs w:val="24"/>
        </w:rPr>
        <w:t>之间，</w:t>
      </w:r>
      <w:r w:rsidR="00F53DC3">
        <w:rPr>
          <w:rFonts w:ascii="宋体" w:eastAsia="宋体" w:hAnsi="宋体" w:hint="eastAsia"/>
          <w:bCs/>
          <w:sz w:val="24"/>
          <w:szCs w:val="24"/>
        </w:rPr>
        <w:t>视频</w:t>
      </w:r>
      <w:r>
        <w:rPr>
          <w:rFonts w:ascii="宋体" w:eastAsia="宋体" w:hAnsi="宋体" w:hint="eastAsia"/>
          <w:bCs/>
          <w:sz w:val="24"/>
          <w:szCs w:val="24"/>
        </w:rPr>
        <w:t>大小不能大</w:t>
      </w:r>
      <w:r>
        <w:rPr>
          <w:rFonts w:ascii="宋体" w:eastAsia="宋体" w:hAnsi="宋体" w:hint="eastAsia"/>
          <w:bCs/>
          <w:sz w:val="24"/>
          <w:szCs w:val="24"/>
        </w:rPr>
        <w:lastRenderedPageBreak/>
        <w:t>于</w:t>
      </w:r>
      <w:r>
        <w:rPr>
          <w:rFonts w:ascii="宋体" w:eastAsia="宋体" w:hAnsi="宋体" w:hint="eastAsia"/>
          <w:bCs/>
          <w:sz w:val="24"/>
          <w:szCs w:val="24"/>
        </w:rPr>
        <w:t>100M</w:t>
      </w:r>
      <w:r>
        <w:rPr>
          <w:rFonts w:ascii="宋体" w:eastAsia="宋体" w:hAnsi="宋体" w:hint="eastAsia"/>
          <w:bCs/>
          <w:sz w:val="24"/>
          <w:szCs w:val="24"/>
        </w:rPr>
        <w:t>，否则上传失败。</w:t>
      </w:r>
    </w:p>
    <w:p w:rsidR="00744ABA" w:rsidRDefault="00744ABA"/>
    <w:p w:rsidR="00744ABA" w:rsidRDefault="00357F81">
      <w:pPr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五</w:t>
      </w:r>
      <w:r>
        <w:rPr>
          <w:rFonts w:ascii="宋体" w:eastAsia="宋体" w:hAnsi="宋体" w:hint="eastAsia"/>
          <w:b/>
          <w:sz w:val="24"/>
          <w:szCs w:val="24"/>
        </w:rPr>
        <w:t>步：</w:t>
      </w:r>
      <w:r>
        <w:rPr>
          <w:rFonts w:ascii="宋体" w:eastAsia="宋体" w:hAnsi="宋体" w:hint="eastAsia"/>
          <w:b/>
          <w:sz w:val="24"/>
          <w:szCs w:val="24"/>
        </w:rPr>
        <w:t>选定</w:t>
      </w:r>
      <w:r w:rsidR="00F53DC3">
        <w:rPr>
          <w:rFonts w:ascii="宋体" w:eastAsia="宋体" w:hAnsi="宋体" w:hint="eastAsia"/>
          <w:b/>
          <w:sz w:val="24"/>
          <w:szCs w:val="24"/>
        </w:rPr>
        <w:t>视频</w:t>
      </w:r>
      <w:r>
        <w:rPr>
          <w:rFonts w:ascii="宋体" w:eastAsia="宋体" w:hAnsi="宋体" w:hint="eastAsia"/>
          <w:b/>
          <w:sz w:val="24"/>
          <w:szCs w:val="24"/>
        </w:rPr>
        <w:t>-</w:t>
      </w:r>
      <w:r w:rsidR="00F53DC3">
        <w:rPr>
          <w:rFonts w:ascii="宋体" w:eastAsia="宋体" w:hAnsi="宋体" w:hint="eastAsia"/>
          <w:b/>
          <w:sz w:val="24"/>
          <w:szCs w:val="24"/>
        </w:rPr>
        <w:t>视频</w:t>
      </w:r>
      <w:r>
        <w:rPr>
          <w:rFonts w:ascii="宋体" w:eastAsia="宋体" w:hAnsi="宋体" w:hint="eastAsia"/>
          <w:b/>
          <w:sz w:val="24"/>
          <w:szCs w:val="24"/>
        </w:rPr>
        <w:t>预览</w:t>
      </w:r>
      <w:r>
        <w:rPr>
          <w:rFonts w:ascii="宋体" w:eastAsia="宋体" w:hAnsi="宋体" w:hint="eastAsia"/>
          <w:b/>
          <w:sz w:val="24"/>
          <w:szCs w:val="24"/>
        </w:rPr>
        <w:t>。视频上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传成功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后，可将鼠标置于视频上方进行预览。</w:t>
      </w:r>
      <w:r>
        <w:rPr>
          <w:rFonts w:ascii="宋体" w:eastAsia="宋体" w:hAnsi="宋体" w:hint="eastAsia"/>
          <w:bCs/>
          <w:sz w:val="24"/>
          <w:szCs w:val="24"/>
        </w:rPr>
        <w:t>如图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357F81">
      <w:pPr>
        <w:ind w:firstLine="420"/>
      </w:pPr>
      <w:r>
        <w:rPr>
          <w:noProof/>
        </w:rPr>
        <w:drawing>
          <wp:inline distT="0" distB="0" distL="114300" distR="114300">
            <wp:extent cx="5271135" cy="2066925"/>
            <wp:effectExtent l="0" t="0" r="5715" b="9525"/>
            <wp:docPr id="4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ind w:left="2100" w:firstLineChars="500" w:firstLine="120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 w:rsidR="00F53DC3">
        <w:rPr>
          <w:rFonts w:ascii="宋体" w:eastAsia="宋体" w:hAnsi="宋体" w:hint="eastAsia"/>
          <w:bCs/>
          <w:sz w:val="24"/>
          <w:szCs w:val="24"/>
        </w:rPr>
        <w:t>视频</w:t>
      </w:r>
      <w:r>
        <w:rPr>
          <w:rFonts w:ascii="宋体" w:eastAsia="宋体" w:hAnsi="宋体" w:hint="eastAsia"/>
          <w:bCs/>
          <w:sz w:val="24"/>
          <w:szCs w:val="24"/>
        </w:rPr>
        <w:t>选定</w:t>
      </w:r>
    </w:p>
    <w:p w:rsidR="00744ABA" w:rsidRDefault="00357F81">
      <w:pPr>
        <w:spacing w:line="360" w:lineRule="auto"/>
      </w:pPr>
      <w:r>
        <w:rPr>
          <w:rFonts w:hint="eastAsia"/>
        </w:rPr>
        <w:t xml:space="preserve">                            </w:t>
      </w:r>
      <w:r>
        <w:rPr>
          <w:noProof/>
        </w:rPr>
        <w:drawing>
          <wp:inline distT="0" distB="0" distL="114300" distR="114300">
            <wp:extent cx="1666875" cy="1457325"/>
            <wp:effectExtent l="0" t="0" r="9525" b="9525"/>
            <wp:docPr id="4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2"/>
                    <pic:cNvPicPr>
                      <a:picLocks noChangeAspect="1"/>
                    </pic:cNvPicPr>
                  </pic:nvPicPr>
                  <pic:blipFill>
                    <a:blip r:embed="rId31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ind w:left="2100" w:firstLineChars="500" w:firstLine="120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7F1E59">
        <w:rPr>
          <w:rFonts w:ascii="宋体" w:eastAsia="宋体" w:hAnsi="宋体"/>
          <w:bCs/>
          <w:sz w:val="24"/>
          <w:szCs w:val="24"/>
        </w:rPr>
        <w:t>6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 w:rsidR="00F53DC3">
        <w:rPr>
          <w:rFonts w:ascii="宋体" w:eastAsia="宋体" w:hAnsi="宋体" w:hint="eastAsia"/>
          <w:bCs/>
          <w:sz w:val="24"/>
          <w:szCs w:val="24"/>
        </w:rPr>
        <w:t>视频</w:t>
      </w:r>
      <w:r>
        <w:rPr>
          <w:rFonts w:ascii="宋体" w:eastAsia="宋体" w:hAnsi="宋体" w:hint="eastAsia"/>
          <w:bCs/>
          <w:sz w:val="24"/>
          <w:szCs w:val="24"/>
        </w:rPr>
        <w:t>预览</w:t>
      </w:r>
    </w:p>
    <w:p w:rsidR="00744ABA" w:rsidRDefault="00BF59F5">
      <w:pPr>
        <w:spacing w:line="360" w:lineRule="auto"/>
      </w:pPr>
      <w:r>
        <w:rPr>
          <w:rFonts w:hint="eastAsia"/>
        </w:rPr>
        <w:t>注：【集体项目】仅需</w:t>
      </w:r>
      <w:r w:rsidR="00357F81">
        <w:rPr>
          <w:rFonts w:hint="eastAsia"/>
        </w:rPr>
        <w:t>上传一个</w:t>
      </w:r>
      <w:r w:rsidR="00F53DC3">
        <w:rPr>
          <w:rFonts w:hint="eastAsia"/>
        </w:rPr>
        <w:t>视频</w:t>
      </w:r>
      <w:r w:rsidR="00357F81">
        <w:rPr>
          <w:rFonts w:hint="eastAsia"/>
        </w:rPr>
        <w:t>，个人项目需要根据报名人数</w:t>
      </w:r>
      <w:r w:rsidR="00357F81">
        <w:rPr>
          <w:rFonts w:hint="eastAsia"/>
        </w:rPr>
        <w:t>多次上传。个人项目</w:t>
      </w:r>
      <w:r w:rsidR="00F53DC3">
        <w:rPr>
          <w:rFonts w:hint="eastAsia"/>
        </w:rPr>
        <w:t>视频</w:t>
      </w:r>
      <w:r w:rsidR="00357F81">
        <w:rPr>
          <w:rFonts w:hint="eastAsia"/>
        </w:rPr>
        <w:t>按照上述</w:t>
      </w:r>
      <w:r w:rsidR="00357F81">
        <w:rPr>
          <w:rFonts w:hint="eastAsia"/>
        </w:rPr>
        <w:t>步骤，向下滑动页面，依次上传</w:t>
      </w:r>
      <w:r w:rsidR="00F53DC3">
        <w:rPr>
          <w:rFonts w:hint="eastAsia"/>
        </w:rPr>
        <w:t>视频</w:t>
      </w:r>
      <w:r w:rsidR="00357F81">
        <w:rPr>
          <w:rFonts w:hint="eastAsia"/>
        </w:rPr>
        <w:t>即可。【修改</w:t>
      </w:r>
      <w:r w:rsidR="00F53DC3">
        <w:rPr>
          <w:rFonts w:hint="eastAsia"/>
        </w:rPr>
        <w:t>视频</w:t>
      </w:r>
      <w:r w:rsidR="00357F81">
        <w:rPr>
          <w:rFonts w:hint="eastAsia"/>
        </w:rPr>
        <w:t>】可点击已上传视频</w:t>
      </w:r>
      <w:r w:rsidR="00357F81">
        <w:rPr>
          <w:rFonts w:hint="eastAsia"/>
        </w:rPr>
        <w:t>重新选择</w:t>
      </w:r>
      <w:r w:rsidR="00F53DC3">
        <w:rPr>
          <w:rFonts w:hint="eastAsia"/>
        </w:rPr>
        <w:t>视频</w:t>
      </w:r>
      <w:r w:rsidR="00357F81">
        <w:rPr>
          <w:rFonts w:hint="eastAsia"/>
        </w:rPr>
        <w:t>。</w:t>
      </w:r>
    </w:p>
    <w:p w:rsidR="00744ABA" w:rsidRDefault="00744ABA">
      <w:pPr>
        <w:spacing w:line="360" w:lineRule="auto"/>
      </w:pPr>
    </w:p>
    <w:p w:rsidR="00744ABA" w:rsidRDefault="00357F81">
      <w:pPr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六</w:t>
      </w:r>
      <w:r>
        <w:rPr>
          <w:rFonts w:ascii="宋体" w:eastAsia="宋体" w:hAnsi="宋体" w:hint="eastAsia"/>
          <w:b/>
          <w:sz w:val="24"/>
          <w:szCs w:val="24"/>
        </w:rPr>
        <w:t>步：</w:t>
      </w:r>
      <w:r>
        <w:rPr>
          <w:rFonts w:ascii="宋体" w:eastAsia="宋体" w:hAnsi="宋体" w:hint="eastAsia"/>
          <w:bCs/>
          <w:sz w:val="24"/>
          <w:szCs w:val="24"/>
        </w:rPr>
        <w:t>保存草稿，</w:t>
      </w:r>
      <w:r w:rsidR="00BF59F5">
        <w:rPr>
          <w:rFonts w:ascii="宋体" w:eastAsia="宋体" w:hAnsi="宋体" w:hint="eastAsia"/>
          <w:bCs/>
          <w:sz w:val="24"/>
          <w:szCs w:val="24"/>
        </w:rPr>
        <w:t>某一个</w:t>
      </w:r>
      <w:r w:rsidR="00F53DC3">
        <w:rPr>
          <w:rFonts w:ascii="宋体" w:eastAsia="宋体" w:hAnsi="宋体" w:hint="eastAsia"/>
          <w:bCs/>
          <w:sz w:val="24"/>
          <w:szCs w:val="24"/>
        </w:rPr>
        <w:t>视频</w:t>
      </w:r>
      <w:r>
        <w:rPr>
          <w:rFonts w:ascii="宋体" w:eastAsia="宋体" w:hAnsi="宋体" w:hint="eastAsia"/>
          <w:bCs/>
          <w:sz w:val="24"/>
          <w:szCs w:val="24"/>
        </w:rPr>
        <w:t>上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传完成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后，</w:t>
      </w:r>
      <w:r w:rsidR="00BF59F5">
        <w:rPr>
          <w:rFonts w:ascii="宋体" w:eastAsia="宋体" w:hAnsi="宋体" w:hint="eastAsia"/>
          <w:bCs/>
          <w:sz w:val="24"/>
          <w:szCs w:val="24"/>
        </w:rPr>
        <w:t>可</w:t>
      </w:r>
      <w:r>
        <w:rPr>
          <w:rFonts w:ascii="宋体" w:eastAsia="宋体" w:hAnsi="宋体" w:hint="eastAsia"/>
          <w:bCs/>
          <w:sz w:val="24"/>
          <w:szCs w:val="24"/>
        </w:rPr>
        <w:t>滑动至页面底部，点击【保存草稿】，系统弹出提示：保存成功。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点击弹窗【确定】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按钮。</w:t>
      </w:r>
      <w:r>
        <w:rPr>
          <w:rFonts w:ascii="宋体" w:eastAsia="宋体" w:hAnsi="宋体" w:hint="eastAsia"/>
          <w:bCs/>
          <w:sz w:val="24"/>
          <w:szCs w:val="24"/>
        </w:rPr>
        <w:t>如图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7F1E59">
        <w:rPr>
          <w:rFonts w:ascii="宋体" w:eastAsia="宋体" w:hAnsi="宋体"/>
          <w:bCs/>
          <w:sz w:val="24"/>
          <w:szCs w:val="24"/>
        </w:rPr>
        <w:t>7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="007F1E59">
        <w:rPr>
          <w:rFonts w:ascii="宋体" w:eastAsia="宋体" w:hAnsi="宋体"/>
          <w:bCs/>
          <w:sz w:val="24"/>
          <w:szCs w:val="24"/>
        </w:rPr>
        <w:t>8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357F81">
      <w:r>
        <w:rPr>
          <w:rFonts w:hint="eastAsia"/>
        </w:rPr>
        <w:t xml:space="preserve">               </w:t>
      </w:r>
      <w:r>
        <w:rPr>
          <w:noProof/>
        </w:rPr>
        <w:drawing>
          <wp:inline distT="0" distB="0" distL="114300" distR="114300">
            <wp:extent cx="3343275" cy="771525"/>
            <wp:effectExtent l="0" t="0" r="9525" b="9525"/>
            <wp:docPr id="4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ind w:left="2100" w:firstLineChars="400" w:firstLine="96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7F1E59">
        <w:rPr>
          <w:rFonts w:ascii="宋体" w:eastAsia="宋体" w:hAnsi="宋体"/>
          <w:bCs/>
          <w:sz w:val="24"/>
          <w:szCs w:val="24"/>
        </w:rPr>
        <w:t>7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保存草稿</w:t>
      </w:r>
    </w:p>
    <w:p w:rsidR="00744ABA" w:rsidRDefault="00357F81">
      <w:pPr>
        <w:spacing w:line="360" w:lineRule="auto"/>
      </w:pPr>
      <w:r>
        <w:rPr>
          <w:rFonts w:hint="eastAsia"/>
        </w:rPr>
        <w:lastRenderedPageBreak/>
        <w:t xml:space="preserve">         </w:t>
      </w:r>
      <w:r>
        <w:rPr>
          <w:noProof/>
        </w:rPr>
        <w:drawing>
          <wp:inline distT="0" distB="0" distL="114300" distR="114300">
            <wp:extent cx="4314825" cy="1238250"/>
            <wp:effectExtent l="0" t="0" r="9525" b="0"/>
            <wp:docPr id="5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ind w:left="2100" w:firstLineChars="400" w:firstLine="960"/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7F1E59">
        <w:rPr>
          <w:rFonts w:ascii="宋体" w:eastAsia="宋体" w:hAnsi="宋体"/>
          <w:bCs/>
          <w:sz w:val="24"/>
          <w:szCs w:val="24"/>
        </w:rPr>
        <w:t>8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保存成功</w:t>
      </w:r>
    </w:p>
    <w:p w:rsidR="00744ABA" w:rsidRDefault="00744ABA">
      <w:pPr>
        <w:spacing w:line="360" w:lineRule="auto"/>
        <w:ind w:left="2100" w:firstLineChars="300" w:firstLine="720"/>
        <w:rPr>
          <w:rFonts w:ascii="宋体" w:eastAsia="宋体" w:hAnsi="宋体"/>
          <w:bCs/>
          <w:sz w:val="24"/>
          <w:szCs w:val="24"/>
        </w:rPr>
      </w:pPr>
    </w:p>
    <w:p w:rsidR="00744ABA" w:rsidRDefault="00357F81">
      <w:pPr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七</w:t>
      </w:r>
      <w:r>
        <w:rPr>
          <w:rFonts w:ascii="宋体" w:eastAsia="宋体" w:hAnsi="宋体" w:hint="eastAsia"/>
          <w:b/>
          <w:sz w:val="24"/>
          <w:szCs w:val="24"/>
        </w:rPr>
        <w:t>步：</w:t>
      </w:r>
      <w:r w:rsidRPr="003C65E7">
        <w:rPr>
          <w:rFonts w:ascii="宋体" w:eastAsia="宋体" w:hAnsi="宋体" w:hint="eastAsia"/>
          <w:bCs/>
          <w:sz w:val="24"/>
          <w:szCs w:val="24"/>
        </w:rPr>
        <w:t>确认</w:t>
      </w:r>
      <w:r w:rsidR="00BF59F5" w:rsidRPr="003C65E7">
        <w:rPr>
          <w:rFonts w:ascii="宋体" w:eastAsia="宋体" w:hAnsi="宋体" w:hint="eastAsia"/>
          <w:bCs/>
          <w:sz w:val="24"/>
          <w:szCs w:val="24"/>
        </w:rPr>
        <w:t>本页面的所有</w:t>
      </w:r>
      <w:r w:rsidR="003C65E7" w:rsidRPr="003C65E7">
        <w:rPr>
          <w:rFonts w:ascii="宋体" w:eastAsia="宋体" w:hAnsi="宋体" w:hint="eastAsia"/>
          <w:bCs/>
          <w:sz w:val="24"/>
          <w:szCs w:val="24"/>
        </w:rPr>
        <w:t>视频</w:t>
      </w:r>
      <w:r w:rsidR="00BF59F5" w:rsidRPr="003C65E7">
        <w:rPr>
          <w:rFonts w:ascii="宋体" w:eastAsia="宋体" w:hAnsi="宋体" w:hint="eastAsia"/>
          <w:bCs/>
          <w:sz w:val="24"/>
          <w:szCs w:val="24"/>
        </w:rPr>
        <w:t>均上传</w:t>
      </w:r>
      <w:r w:rsidRPr="003C65E7">
        <w:rPr>
          <w:rFonts w:ascii="宋体" w:eastAsia="宋体" w:hAnsi="宋体" w:hint="eastAsia"/>
          <w:bCs/>
          <w:sz w:val="24"/>
          <w:szCs w:val="24"/>
        </w:rPr>
        <w:t>无误后，方可点击【正式提交】。</w:t>
      </w:r>
      <w:r w:rsidR="003C65E7" w:rsidRPr="003C65E7">
        <w:rPr>
          <w:rFonts w:ascii="宋体" w:eastAsia="宋体" w:hAnsi="宋体" w:hint="eastAsia"/>
          <w:bCs/>
          <w:sz w:val="24"/>
          <w:szCs w:val="24"/>
        </w:rPr>
        <w:t>正式提交后，无法更改，请确认后再提交。</w:t>
      </w:r>
      <w:r>
        <w:rPr>
          <w:rFonts w:ascii="宋体" w:eastAsia="宋体" w:hAnsi="宋体" w:hint="eastAsia"/>
          <w:bCs/>
          <w:sz w:val="24"/>
          <w:szCs w:val="24"/>
        </w:rPr>
        <w:t>如图</w:t>
      </w:r>
      <w:r w:rsidR="007F1E59">
        <w:rPr>
          <w:rFonts w:ascii="宋体" w:eastAsia="宋体" w:hAnsi="宋体" w:hint="eastAsia"/>
          <w:bCs/>
          <w:sz w:val="24"/>
          <w:szCs w:val="24"/>
        </w:rPr>
        <w:t>3-</w:t>
      </w:r>
      <w:r w:rsidR="007F1E59">
        <w:rPr>
          <w:rFonts w:ascii="宋体" w:eastAsia="宋体" w:hAnsi="宋体"/>
          <w:bCs/>
          <w:sz w:val="24"/>
          <w:szCs w:val="24"/>
        </w:rPr>
        <w:t>9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="007F1E59">
        <w:rPr>
          <w:rFonts w:ascii="宋体" w:eastAsia="宋体" w:hAnsi="宋体"/>
          <w:bCs/>
          <w:sz w:val="24"/>
          <w:szCs w:val="24"/>
        </w:rPr>
        <w:t>10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44ABA" w:rsidRDefault="00744ABA">
      <w:pPr>
        <w:ind w:firstLine="420"/>
        <w:rPr>
          <w:rFonts w:ascii="宋体" w:eastAsia="宋体" w:hAnsi="宋体"/>
          <w:bCs/>
          <w:sz w:val="24"/>
          <w:szCs w:val="24"/>
        </w:rPr>
      </w:pPr>
    </w:p>
    <w:p w:rsidR="00744ABA" w:rsidRDefault="00357F81">
      <w:pPr>
        <w:ind w:firstLine="420"/>
        <w:rPr>
          <w:rFonts w:ascii="宋体" w:eastAsia="宋体" w:hAnsi="宋体"/>
          <w:bCs/>
          <w:sz w:val="24"/>
          <w:szCs w:val="24"/>
        </w:rPr>
      </w:pP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114300" distR="114300">
            <wp:extent cx="3409950" cy="723900"/>
            <wp:effectExtent l="0" t="0" r="0" b="0"/>
            <wp:docPr id="5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ind w:left="2100" w:firstLineChars="300" w:firstLine="7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7F1E59">
        <w:rPr>
          <w:rFonts w:ascii="宋体" w:eastAsia="宋体" w:hAnsi="宋体"/>
          <w:bCs/>
          <w:sz w:val="24"/>
          <w:szCs w:val="24"/>
        </w:rPr>
        <w:t>9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正式提交</w:t>
      </w:r>
    </w:p>
    <w:p w:rsidR="00744ABA" w:rsidRDefault="00357F81">
      <w:pPr>
        <w:ind w:firstLine="420"/>
      </w:pP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4267200" cy="1209675"/>
            <wp:effectExtent l="0" t="0" r="0" b="9525"/>
            <wp:docPr id="5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ind w:left="2100" w:firstLineChars="400" w:firstLine="96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7F1E59">
        <w:rPr>
          <w:rFonts w:ascii="宋体" w:eastAsia="宋体" w:hAnsi="宋体"/>
          <w:bCs/>
          <w:sz w:val="24"/>
          <w:szCs w:val="24"/>
        </w:rPr>
        <w:t>10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提交提示</w:t>
      </w:r>
    </w:p>
    <w:p w:rsidR="007F1E59" w:rsidRDefault="007F1E59" w:rsidP="007F1E59"/>
    <w:p w:rsidR="00744ABA" w:rsidRDefault="00357F81" w:rsidP="007F1E59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7F1E59">
        <w:rPr>
          <w:rFonts w:ascii="宋体" w:eastAsia="宋体" w:hAnsi="宋体" w:hint="eastAsia"/>
          <w:bCs/>
          <w:sz w:val="24"/>
          <w:szCs w:val="24"/>
        </w:rPr>
        <w:t>确认提交后，</w:t>
      </w:r>
      <w:proofErr w:type="gramStart"/>
      <w:r w:rsidRPr="007F1E59">
        <w:rPr>
          <w:rFonts w:ascii="宋体" w:eastAsia="宋体" w:hAnsi="宋体" w:hint="eastAsia"/>
          <w:bCs/>
          <w:sz w:val="24"/>
          <w:szCs w:val="24"/>
        </w:rPr>
        <w:t>弹窗提示</w:t>
      </w:r>
      <w:proofErr w:type="gramEnd"/>
      <w:r w:rsidRPr="007F1E59">
        <w:rPr>
          <w:rFonts w:ascii="宋体" w:eastAsia="宋体" w:hAnsi="宋体" w:hint="eastAsia"/>
          <w:bCs/>
          <w:sz w:val="24"/>
          <w:szCs w:val="24"/>
        </w:rPr>
        <w:t>：提交成功。底部按钮置灰显示，不可点击。</w:t>
      </w:r>
      <w:r>
        <w:rPr>
          <w:rFonts w:ascii="宋体" w:eastAsia="宋体" w:hAnsi="宋体" w:hint="eastAsia"/>
          <w:bCs/>
          <w:sz w:val="24"/>
          <w:szCs w:val="24"/>
        </w:rPr>
        <w:t>如图</w:t>
      </w:r>
      <w:r w:rsidR="007F1E59">
        <w:rPr>
          <w:rFonts w:ascii="宋体" w:eastAsia="宋体" w:hAnsi="宋体" w:hint="eastAsia"/>
          <w:bCs/>
          <w:sz w:val="24"/>
          <w:szCs w:val="24"/>
        </w:rPr>
        <w:t>3-</w:t>
      </w:r>
      <w:r w:rsidR="007F1E59">
        <w:rPr>
          <w:rFonts w:ascii="宋体" w:eastAsia="宋体" w:hAnsi="宋体"/>
          <w:bCs/>
          <w:sz w:val="24"/>
          <w:szCs w:val="24"/>
        </w:rPr>
        <w:t>11</w:t>
      </w:r>
      <w:r>
        <w:rPr>
          <w:rFonts w:ascii="宋体" w:eastAsia="宋体" w:hAnsi="宋体" w:hint="eastAsia"/>
          <w:bCs/>
          <w:sz w:val="24"/>
          <w:szCs w:val="24"/>
        </w:rPr>
        <w:t>所示。</w:t>
      </w:r>
    </w:p>
    <w:p w:rsidR="007F1E59" w:rsidRPr="007F1E59" w:rsidRDefault="007F1E59">
      <w:pPr>
        <w:ind w:firstLine="420"/>
        <w:rPr>
          <w:rFonts w:ascii="宋体" w:eastAsia="宋体" w:hAnsi="宋体" w:hint="eastAsia"/>
          <w:bCs/>
          <w:sz w:val="24"/>
          <w:szCs w:val="24"/>
        </w:rPr>
      </w:pPr>
    </w:p>
    <w:p w:rsidR="00744ABA" w:rsidRDefault="00357F81">
      <w:pPr>
        <w:ind w:firstLine="420"/>
      </w:pPr>
      <w:r>
        <w:rPr>
          <w:noProof/>
        </w:rPr>
        <w:drawing>
          <wp:inline distT="0" distB="0" distL="114300" distR="114300">
            <wp:extent cx="4238625" cy="1143000"/>
            <wp:effectExtent l="0" t="0" r="9525" b="0"/>
            <wp:docPr id="5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BA" w:rsidRDefault="00357F81">
      <w:pPr>
        <w:spacing w:line="360" w:lineRule="auto"/>
        <w:ind w:left="2100" w:firstLineChars="400" w:firstLine="960"/>
      </w:pPr>
      <w:r>
        <w:rPr>
          <w:rFonts w:ascii="宋体" w:eastAsia="宋体" w:hAnsi="宋体" w:hint="eastAsia"/>
          <w:bCs/>
          <w:sz w:val="24"/>
          <w:szCs w:val="24"/>
        </w:rPr>
        <w:t>图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-</w:t>
      </w:r>
      <w:r w:rsidR="007F1E59">
        <w:rPr>
          <w:rFonts w:ascii="宋体" w:eastAsia="宋体" w:hAnsi="宋体"/>
          <w:bCs/>
          <w:sz w:val="24"/>
          <w:szCs w:val="24"/>
        </w:rPr>
        <w:t>11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提交成功</w:t>
      </w:r>
    </w:p>
    <w:p w:rsidR="00744ABA" w:rsidRDefault="00744ABA">
      <w:pPr>
        <w:rPr>
          <w:rFonts w:ascii="宋体" w:eastAsia="宋体" w:hAnsi="宋体"/>
          <w:b/>
          <w:sz w:val="24"/>
          <w:szCs w:val="24"/>
        </w:rPr>
      </w:pPr>
    </w:p>
    <w:p w:rsidR="007F1E59" w:rsidRDefault="007F1E59">
      <w:pPr>
        <w:rPr>
          <w:rFonts w:ascii="宋体" w:eastAsia="宋体" w:hAnsi="宋体"/>
          <w:bCs/>
          <w:sz w:val="24"/>
          <w:szCs w:val="24"/>
        </w:rPr>
      </w:pPr>
    </w:p>
    <w:p w:rsidR="00744ABA" w:rsidRDefault="00357F81">
      <w:r>
        <w:rPr>
          <w:rFonts w:ascii="宋体" w:eastAsia="宋体" w:hAnsi="宋体" w:hint="eastAsia"/>
          <w:bCs/>
          <w:sz w:val="24"/>
          <w:szCs w:val="24"/>
        </w:rPr>
        <w:t>注：保存草稿后，未正式提交前，可多次进行更改上传视频的操作。一旦点击【正式提交】后，就无法进行任何修改操作。</w:t>
      </w:r>
      <w:r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需确认</w:t>
      </w:r>
      <w:r w:rsidR="007F1E59"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上传视频的</w:t>
      </w:r>
      <w:r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信息</w:t>
      </w:r>
      <w:r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,</w:t>
      </w:r>
      <w:r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可以从</w:t>
      </w:r>
      <w:r w:rsidR="007F1E59"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海报</w:t>
      </w:r>
      <w:r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通道再次进入。进入</w:t>
      </w:r>
      <w:r w:rsidR="007F1E59"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相关</w:t>
      </w:r>
      <w:r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页面后</w:t>
      </w:r>
      <w:r w:rsidR="007F1E59"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，</w:t>
      </w:r>
      <w:r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只能浏览</w:t>
      </w:r>
      <w:r w:rsidR="007F1E59"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，</w:t>
      </w:r>
      <w:r>
        <w:rPr>
          <w:rFonts w:ascii="Helvetica" w:eastAsia="Helvetica" w:hAnsi="Helvetica" w:cs="Helvetica"/>
          <w:b/>
          <w:color w:val="FF0000"/>
          <w:szCs w:val="21"/>
          <w:shd w:val="clear" w:color="auto" w:fill="FFFFFF"/>
        </w:rPr>
        <w:t>不能修改。</w:t>
      </w:r>
      <w:bookmarkStart w:id="17" w:name="_GoBack"/>
      <w:bookmarkEnd w:id="17"/>
    </w:p>
    <w:sectPr w:rsidR="00744ABA">
      <w:footerReference w:type="default" r:id="rId37"/>
      <w:footerReference w:type="first" r:id="rId3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81" w:rsidRDefault="00357F81">
      <w:r>
        <w:separator/>
      </w:r>
    </w:p>
  </w:endnote>
  <w:endnote w:type="continuationSeparator" w:id="0">
    <w:p w:rsidR="00357F81" w:rsidRDefault="0035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879430"/>
    </w:sdtPr>
    <w:sdtEndPr/>
    <w:sdtContent>
      <w:sdt>
        <w:sdtPr>
          <w:id w:val="-2141946227"/>
        </w:sdtPr>
        <w:sdtEndPr/>
        <w:sdtContent>
          <w:p w:rsidR="00744ABA" w:rsidRDefault="00357F8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F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2F1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4ABA" w:rsidRDefault="00744A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696861"/>
    </w:sdtPr>
    <w:sdtEndPr/>
    <w:sdtContent>
      <w:sdt>
        <w:sdtPr>
          <w:id w:val="-266622067"/>
        </w:sdtPr>
        <w:sdtEndPr/>
        <w:sdtContent>
          <w:p w:rsidR="00744ABA" w:rsidRDefault="00357F8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744ABA" w:rsidRDefault="00744A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81" w:rsidRDefault="00357F81">
      <w:r>
        <w:separator/>
      </w:r>
    </w:p>
  </w:footnote>
  <w:footnote w:type="continuationSeparator" w:id="0">
    <w:p w:rsidR="00357F81" w:rsidRDefault="0035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62"/>
    <w:rsid w:val="0000000B"/>
    <w:rsid w:val="00005005"/>
    <w:rsid w:val="00005251"/>
    <w:rsid w:val="000072A7"/>
    <w:rsid w:val="00007367"/>
    <w:rsid w:val="000075F2"/>
    <w:rsid w:val="00007657"/>
    <w:rsid w:val="00007ECA"/>
    <w:rsid w:val="00012E60"/>
    <w:rsid w:val="00014C1D"/>
    <w:rsid w:val="00015CD3"/>
    <w:rsid w:val="00017218"/>
    <w:rsid w:val="00023063"/>
    <w:rsid w:val="000236E4"/>
    <w:rsid w:val="00023739"/>
    <w:rsid w:val="00025445"/>
    <w:rsid w:val="00026037"/>
    <w:rsid w:val="00031F4E"/>
    <w:rsid w:val="00033C75"/>
    <w:rsid w:val="00034AA3"/>
    <w:rsid w:val="00034FF6"/>
    <w:rsid w:val="000364DB"/>
    <w:rsid w:val="00036AAF"/>
    <w:rsid w:val="000377D8"/>
    <w:rsid w:val="00037972"/>
    <w:rsid w:val="0004046B"/>
    <w:rsid w:val="00040A02"/>
    <w:rsid w:val="00040CA5"/>
    <w:rsid w:val="00040DE4"/>
    <w:rsid w:val="00041A67"/>
    <w:rsid w:val="000455C5"/>
    <w:rsid w:val="00046915"/>
    <w:rsid w:val="0005132D"/>
    <w:rsid w:val="00051B92"/>
    <w:rsid w:val="0005332E"/>
    <w:rsid w:val="00054B4A"/>
    <w:rsid w:val="00061AB5"/>
    <w:rsid w:val="000643E6"/>
    <w:rsid w:val="00064C4F"/>
    <w:rsid w:val="00065A3B"/>
    <w:rsid w:val="00065ECC"/>
    <w:rsid w:val="00066E07"/>
    <w:rsid w:val="00073E44"/>
    <w:rsid w:val="00074626"/>
    <w:rsid w:val="00076438"/>
    <w:rsid w:val="000774D4"/>
    <w:rsid w:val="00077523"/>
    <w:rsid w:val="000779E0"/>
    <w:rsid w:val="00080106"/>
    <w:rsid w:val="00094D0C"/>
    <w:rsid w:val="000A1E28"/>
    <w:rsid w:val="000A3AFC"/>
    <w:rsid w:val="000A3F80"/>
    <w:rsid w:val="000A4BB9"/>
    <w:rsid w:val="000A5C42"/>
    <w:rsid w:val="000A6C6A"/>
    <w:rsid w:val="000B06F4"/>
    <w:rsid w:val="000B08F0"/>
    <w:rsid w:val="000B1B90"/>
    <w:rsid w:val="000B1F97"/>
    <w:rsid w:val="000B2C54"/>
    <w:rsid w:val="000B4A3C"/>
    <w:rsid w:val="000B4C16"/>
    <w:rsid w:val="000C0DA5"/>
    <w:rsid w:val="000C285C"/>
    <w:rsid w:val="000C2C71"/>
    <w:rsid w:val="000C3C36"/>
    <w:rsid w:val="000C5B94"/>
    <w:rsid w:val="000C677B"/>
    <w:rsid w:val="000D06FF"/>
    <w:rsid w:val="000D59F0"/>
    <w:rsid w:val="000D7BF1"/>
    <w:rsid w:val="000E317E"/>
    <w:rsid w:val="000E454F"/>
    <w:rsid w:val="000E4D2F"/>
    <w:rsid w:val="000E5315"/>
    <w:rsid w:val="000E6095"/>
    <w:rsid w:val="000E7397"/>
    <w:rsid w:val="000E7DD2"/>
    <w:rsid w:val="000F01F0"/>
    <w:rsid w:val="000F2E2F"/>
    <w:rsid w:val="000F45A8"/>
    <w:rsid w:val="000F77CC"/>
    <w:rsid w:val="00100BC2"/>
    <w:rsid w:val="00102090"/>
    <w:rsid w:val="00103415"/>
    <w:rsid w:val="00106E5B"/>
    <w:rsid w:val="001114BD"/>
    <w:rsid w:val="001114ED"/>
    <w:rsid w:val="001118DF"/>
    <w:rsid w:val="0011218D"/>
    <w:rsid w:val="00112DA5"/>
    <w:rsid w:val="00113948"/>
    <w:rsid w:val="00114CB7"/>
    <w:rsid w:val="00115A08"/>
    <w:rsid w:val="001174A4"/>
    <w:rsid w:val="00121576"/>
    <w:rsid w:val="00121AE7"/>
    <w:rsid w:val="00124506"/>
    <w:rsid w:val="00126249"/>
    <w:rsid w:val="001265E2"/>
    <w:rsid w:val="00131BF7"/>
    <w:rsid w:val="00132E8E"/>
    <w:rsid w:val="00133174"/>
    <w:rsid w:val="00133BCE"/>
    <w:rsid w:val="001355D9"/>
    <w:rsid w:val="001368E5"/>
    <w:rsid w:val="001368FE"/>
    <w:rsid w:val="001402C4"/>
    <w:rsid w:val="00140D8A"/>
    <w:rsid w:val="00140DFF"/>
    <w:rsid w:val="00140ED7"/>
    <w:rsid w:val="00141D2F"/>
    <w:rsid w:val="00142953"/>
    <w:rsid w:val="001502D8"/>
    <w:rsid w:val="00154A31"/>
    <w:rsid w:val="00160363"/>
    <w:rsid w:val="00161F69"/>
    <w:rsid w:val="0016328A"/>
    <w:rsid w:val="001641AF"/>
    <w:rsid w:val="00164A92"/>
    <w:rsid w:val="00166F49"/>
    <w:rsid w:val="00172BB0"/>
    <w:rsid w:val="00173448"/>
    <w:rsid w:val="00173C48"/>
    <w:rsid w:val="00176CC4"/>
    <w:rsid w:val="00176FB2"/>
    <w:rsid w:val="00177E10"/>
    <w:rsid w:val="001813E0"/>
    <w:rsid w:val="001818FD"/>
    <w:rsid w:val="00182AD4"/>
    <w:rsid w:val="001866AD"/>
    <w:rsid w:val="00192CF8"/>
    <w:rsid w:val="00194087"/>
    <w:rsid w:val="00194E6D"/>
    <w:rsid w:val="00194F8F"/>
    <w:rsid w:val="00195B8D"/>
    <w:rsid w:val="00196047"/>
    <w:rsid w:val="00196962"/>
    <w:rsid w:val="001A0044"/>
    <w:rsid w:val="001A0067"/>
    <w:rsid w:val="001A2B11"/>
    <w:rsid w:val="001A34F9"/>
    <w:rsid w:val="001A3941"/>
    <w:rsid w:val="001A5AD3"/>
    <w:rsid w:val="001A5BCB"/>
    <w:rsid w:val="001B0429"/>
    <w:rsid w:val="001B04F0"/>
    <w:rsid w:val="001B13AE"/>
    <w:rsid w:val="001B171B"/>
    <w:rsid w:val="001B1CF7"/>
    <w:rsid w:val="001B3630"/>
    <w:rsid w:val="001B3DA4"/>
    <w:rsid w:val="001B4FF9"/>
    <w:rsid w:val="001C2B8B"/>
    <w:rsid w:val="001C2D14"/>
    <w:rsid w:val="001C3EF3"/>
    <w:rsid w:val="001C5F5B"/>
    <w:rsid w:val="001C7049"/>
    <w:rsid w:val="001C7B49"/>
    <w:rsid w:val="001D1C15"/>
    <w:rsid w:val="001D3CD1"/>
    <w:rsid w:val="001D3EC0"/>
    <w:rsid w:val="001D5906"/>
    <w:rsid w:val="001D60D5"/>
    <w:rsid w:val="001D7AC0"/>
    <w:rsid w:val="001D7B50"/>
    <w:rsid w:val="001E4123"/>
    <w:rsid w:val="001E6279"/>
    <w:rsid w:val="001E68E5"/>
    <w:rsid w:val="001F0826"/>
    <w:rsid w:val="001F1760"/>
    <w:rsid w:val="001F3C42"/>
    <w:rsid w:val="001F70CD"/>
    <w:rsid w:val="001F7558"/>
    <w:rsid w:val="002004B2"/>
    <w:rsid w:val="00200581"/>
    <w:rsid w:val="00200818"/>
    <w:rsid w:val="002011CA"/>
    <w:rsid w:val="002015A6"/>
    <w:rsid w:val="0020169B"/>
    <w:rsid w:val="00204268"/>
    <w:rsid w:val="002069A0"/>
    <w:rsid w:val="002069A1"/>
    <w:rsid w:val="00206DEE"/>
    <w:rsid w:val="0020709C"/>
    <w:rsid w:val="00207AAA"/>
    <w:rsid w:val="00210F1A"/>
    <w:rsid w:val="002118AB"/>
    <w:rsid w:val="00211CBE"/>
    <w:rsid w:val="00214B96"/>
    <w:rsid w:val="00215E35"/>
    <w:rsid w:val="00215FEC"/>
    <w:rsid w:val="0021682F"/>
    <w:rsid w:val="00217968"/>
    <w:rsid w:val="00220535"/>
    <w:rsid w:val="00220E56"/>
    <w:rsid w:val="0022126D"/>
    <w:rsid w:val="00221713"/>
    <w:rsid w:val="00225BBA"/>
    <w:rsid w:val="0023127D"/>
    <w:rsid w:val="002321BB"/>
    <w:rsid w:val="00233FB1"/>
    <w:rsid w:val="002353A2"/>
    <w:rsid w:val="0023541A"/>
    <w:rsid w:val="00236405"/>
    <w:rsid w:val="00236943"/>
    <w:rsid w:val="00240635"/>
    <w:rsid w:val="00244253"/>
    <w:rsid w:val="00245707"/>
    <w:rsid w:val="00246AE1"/>
    <w:rsid w:val="00246D5A"/>
    <w:rsid w:val="00247412"/>
    <w:rsid w:val="002519FC"/>
    <w:rsid w:val="002521BF"/>
    <w:rsid w:val="00255BB2"/>
    <w:rsid w:val="00256786"/>
    <w:rsid w:val="0026241B"/>
    <w:rsid w:val="00262C70"/>
    <w:rsid w:val="00262F1C"/>
    <w:rsid w:val="0026310A"/>
    <w:rsid w:val="002668F2"/>
    <w:rsid w:val="002676C4"/>
    <w:rsid w:val="00267DA9"/>
    <w:rsid w:val="002706AD"/>
    <w:rsid w:val="00271075"/>
    <w:rsid w:val="0027325A"/>
    <w:rsid w:val="0027691C"/>
    <w:rsid w:val="002815D1"/>
    <w:rsid w:val="00281641"/>
    <w:rsid w:val="00281E61"/>
    <w:rsid w:val="00284EFB"/>
    <w:rsid w:val="00285CDB"/>
    <w:rsid w:val="00286ABE"/>
    <w:rsid w:val="002877E4"/>
    <w:rsid w:val="002905CB"/>
    <w:rsid w:val="00291BDA"/>
    <w:rsid w:val="0029399D"/>
    <w:rsid w:val="002939D2"/>
    <w:rsid w:val="00295189"/>
    <w:rsid w:val="00296C02"/>
    <w:rsid w:val="002A2F68"/>
    <w:rsid w:val="002A3AA1"/>
    <w:rsid w:val="002A5099"/>
    <w:rsid w:val="002B0837"/>
    <w:rsid w:val="002B09BC"/>
    <w:rsid w:val="002B1CF7"/>
    <w:rsid w:val="002B288F"/>
    <w:rsid w:val="002B3028"/>
    <w:rsid w:val="002B38A2"/>
    <w:rsid w:val="002B402D"/>
    <w:rsid w:val="002B7194"/>
    <w:rsid w:val="002C13CB"/>
    <w:rsid w:val="002C269B"/>
    <w:rsid w:val="002C2B5E"/>
    <w:rsid w:val="002C69C4"/>
    <w:rsid w:val="002C6A23"/>
    <w:rsid w:val="002C7559"/>
    <w:rsid w:val="002D1A54"/>
    <w:rsid w:val="002D33B1"/>
    <w:rsid w:val="002D3F0E"/>
    <w:rsid w:val="002D5176"/>
    <w:rsid w:val="002E015F"/>
    <w:rsid w:val="002E1AC0"/>
    <w:rsid w:val="002E495E"/>
    <w:rsid w:val="002E4A2D"/>
    <w:rsid w:val="002E75EF"/>
    <w:rsid w:val="002E7A61"/>
    <w:rsid w:val="002F08DF"/>
    <w:rsid w:val="002F0EDD"/>
    <w:rsid w:val="002F116A"/>
    <w:rsid w:val="002F2226"/>
    <w:rsid w:val="002F33B1"/>
    <w:rsid w:val="002F419E"/>
    <w:rsid w:val="002F51F7"/>
    <w:rsid w:val="0030062F"/>
    <w:rsid w:val="00300E5B"/>
    <w:rsid w:val="00301240"/>
    <w:rsid w:val="00302555"/>
    <w:rsid w:val="003041F2"/>
    <w:rsid w:val="00307964"/>
    <w:rsid w:val="003108B5"/>
    <w:rsid w:val="00310BE1"/>
    <w:rsid w:val="0031625C"/>
    <w:rsid w:val="0031626C"/>
    <w:rsid w:val="00316EEA"/>
    <w:rsid w:val="003204A8"/>
    <w:rsid w:val="00321890"/>
    <w:rsid w:val="00324EC2"/>
    <w:rsid w:val="00335974"/>
    <w:rsid w:val="00335F25"/>
    <w:rsid w:val="00340BF2"/>
    <w:rsid w:val="00346A6F"/>
    <w:rsid w:val="00350C78"/>
    <w:rsid w:val="0035180A"/>
    <w:rsid w:val="003520D4"/>
    <w:rsid w:val="00352449"/>
    <w:rsid w:val="003524B7"/>
    <w:rsid w:val="00354E46"/>
    <w:rsid w:val="00357A1A"/>
    <w:rsid w:val="00357F81"/>
    <w:rsid w:val="00365F22"/>
    <w:rsid w:val="0037595D"/>
    <w:rsid w:val="0037639D"/>
    <w:rsid w:val="003802DE"/>
    <w:rsid w:val="00381D58"/>
    <w:rsid w:val="003826F2"/>
    <w:rsid w:val="00386B19"/>
    <w:rsid w:val="0039025E"/>
    <w:rsid w:val="003912DA"/>
    <w:rsid w:val="00394EBB"/>
    <w:rsid w:val="00396E25"/>
    <w:rsid w:val="00397F1E"/>
    <w:rsid w:val="003A32B1"/>
    <w:rsid w:val="003A4079"/>
    <w:rsid w:val="003A4EB0"/>
    <w:rsid w:val="003A51E5"/>
    <w:rsid w:val="003A58CA"/>
    <w:rsid w:val="003A6354"/>
    <w:rsid w:val="003A7F22"/>
    <w:rsid w:val="003B3036"/>
    <w:rsid w:val="003B62B9"/>
    <w:rsid w:val="003B704E"/>
    <w:rsid w:val="003C1312"/>
    <w:rsid w:val="003C157C"/>
    <w:rsid w:val="003C31EF"/>
    <w:rsid w:val="003C439C"/>
    <w:rsid w:val="003C65E7"/>
    <w:rsid w:val="003D04D0"/>
    <w:rsid w:val="003D1058"/>
    <w:rsid w:val="003D10B1"/>
    <w:rsid w:val="003D232D"/>
    <w:rsid w:val="003D380B"/>
    <w:rsid w:val="003D651F"/>
    <w:rsid w:val="003D7CE2"/>
    <w:rsid w:val="003E5C6D"/>
    <w:rsid w:val="003E7E0A"/>
    <w:rsid w:val="003F0FB4"/>
    <w:rsid w:val="003F6BC7"/>
    <w:rsid w:val="003F790B"/>
    <w:rsid w:val="003F7C92"/>
    <w:rsid w:val="0040293B"/>
    <w:rsid w:val="00402CCE"/>
    <w:rsid w:val="00404E04"/>
    <w:rsid w:val="00405CD4"/>
    <w:rsid w:val="004064F9"/>
    <w:rsid w:val="00410D21"/>
    <w:rsid w:val="004174C4"/>
    <w:rsid w:val="00417A94"/>
    <w:rsid w:val="004227BA"/>
    <w:rsid w:val="00422B63"/>
    <w:rsid w:val="00423B77"/>
    <w:rsid w:val="004269FE"/>
    <w:rsid w:val="00427B59"/>
    <w:rsid w:val="00432D51"/>
    <w:rsid w:val="00433104"/>
    <w:rsid w:val="00435137"/>
    <w:rsid w:val="00435AA3"/>
    <w:rsid w:val="0044085D"/>
    <w:rsid w:val="00441030"/>
    <w:rsid w:val="004428A8"/>
    <w:rsid w:val="00445531"/>
    <w:rsid w:val="00446F71"/>
    <w:rsid w:val="0044745D"/>
    <w:rsid w:val="004527F0"/>
    <w:rsid w:val="00452B6E"/>
    <w:rsid w:val="00453484"/>
    <w:rsid w:val="00454322"/>
    <w:rsid w:val="00456CD4"/>
    <w:rsid w:val="00460746"/>
    <w:rsid w:val="004618E9"/>
    <w:rsid w:val="00464310"/>
    <w:rsid w:val="004645C1"/>
    <w:rsid w:val="0046493D"/>
    <w:rsid w:val="004710B8"/>
    <w:rsid w:val="004712AB"/>
    <w:rsid w:val="00471B1D"/>
    <w:rsid w:val="00472262"/>
    <w:rsid w:val="00473A9D"/>
    <w:rsid w:val="0047545C"/>
    <w:rsid w:val="00475D6B"/>
    <w:rsid w:val="00480F84"/>
    <w:rsid w:val="00481327"/>
    <w:rsid w:val="00481536"/>
    <w:rsid w:val="00482085"/>
    <w:rsid w:val="004829D1"/>
    <w:rsid w:val="00482E82"/>
    <w:rsid w:val="004831AA"/>
    <w:rsid w:val="00485799"/>
    <w:rsid w:val="004858A7"/>
    <w:rsid w:val="00486EDC"/>
    <w:rsid w:val="00487666"/>
    <w:rsid w:val="004879BE"/>
    <w:rsid w:val="00487DC0"/>
    <w:rsid w:val="004925D4"/>
    <w:rsid w:val="00492CD7"/>
    <w:rsid w:val="00493DCF"/>
    <w:rsid w:val="004950AC"/>
    <w:rsid w:val="00497264"/>
    <w:rsid w:val="004A0230"/>
    <w:rsid w:val="004A0560"/>
    <w:rsid w:val="004A09C3"/>
    <w:rsid w:val="004A27E4"/>
    <w:rsid w:val="004A2A90"/>
    <w:rsid w:val="004A2B8C"/>
    <w:rsid w:val="004A3DDC"/>
    <w:rsid w:val="004A46BB"/>
    <w:rsid w:val="004A48F0"/>
    <w:rsid w:val="004A6DD7"/>
    <w:rsid w:val="004A7865"/>
    <w:rsid w:val="004A7C90"/>
    <w:rsid w:val="004B110C"/>
    <w:rsid w:val="004B1805"/>
    <w:rsid w:val="004B2105"/>
    <w:rsid w:val="004B28B5"/>
    <w:rsid w:val="004B3982"/>
    <w:rsid w:val="004B4F39"/>
    <w:rsid w:val="004B6780"/>
    <w:rsid w:val="004C0C93"/>
    <w:rsid w:val="004C1FB0"/>
    <w:rsid w:val="004C497B"/>
    <w:rsid w:val="004C607D"/>
    <w:rsid w:val="004C6474"/>
    <w:rsid w:val="004C777E"/>
    <w:rsid w:val="004D2CB8"/>
    <w:rsid w:val="004D5737"/>
    <w:rsid w:val="004D6973"/>
    <w:rsid w:val="004D6D24"/>
    <w:rsid w:val="004D7187"/>
    <w:rsid w:val="004E03D6"/>
    <w:rsid w:val="004E3DA0"/>
    <w:rsid w:val="004E6B7F"/>
    <w:rsid w:val="004F111F"/>
    <w:rsid w:val="004F259F"/>
    <w:rsid w:val="004F3EC9"/>
    <w:rsid w:val="004F54BE"/>
    <w:rsid w:val="004F7611"/>
    <w:rsid w:val="0050019F"/>
    <w:rsid w:val="005009F6"/>
    <w:rsid w:val="00501DAC"/>
    <w:rsid w:val="005040F2"/>
    <w:rsid w:val="005041D6"/>
    <w:rsid w:val="00506154"/>
    <w:rsid w:val="005104BE"/>
    <w:rsid w:val="0051063D"/>
    <w:rsid w:val="00511C6F"/>
    <w:rsid w:val="00513644"/>
    <w:rsid w:val="00515596"/>
    <w:rsid w:val="00520A2F"/>
    <w:rsid w:val="005228D1"/>
    <w:rsid w:val="00522D90"/>
    <w:rsid w:val="00524BBA"/>
    <w:rsid w:val="005256B7"/>
    <w:rsid w:val="00532E4A"/>
    <w:rsid w:val="00533A6C"/>
    <w:rsid w:val="00534428"/>
    <w:rsid w:val="00535ABC"/>
    <w:rsid w:val="00540114"/>
    <w:rsid w:val="00543C32"/>
    <w:rsid w:val="00550DF1"/>
    <w:rsid w:val="005517EC"/>
    <w:rsid w:val="00552A85"/>
    <w:rsid w:val="00552D92"/>
    <w:rsid w:val="00553600"/>
    <w:rsid w:val="00555159"/>
    <w:rsid w:val="005555AE"/>
    <w:rsid w:val="005600CC"/>
    <w:rsid w:val="0056202D"/>
    <w:rsid w:val="005715AB"/>
    <w:rsid w:val="00571D09"/>
    <w:rsid w:val="0057264D"/>
    <w:rsid w:val="00572ED2"/>
    <w:rsid w:val="00573D5B"/>
    <w:rsid w:val="00580618"/>
    <w:rsid w:val="00581A89"/>
    <w:rsid w:val="005851D4"/>
    <w:rsid w:val="005903B9"/>
    <w:rsid w:val="00591209"/>
    <w:rsid w:val="00591A17"/>
    <w:rsid w:val="00592368"/>
    <w:rsid w:val="00592636"/>
    <w:rsid w:val="00592644"/>
    <w:rsid w:val="0059560F"/>
    <w:rsid w:val="005977A5"/>
    <w:rsid w:val="005A22C7"/>
    <w:rsid w:val="005A4651"/>
    <w:rsid w:val="005A62F9"/>
    <w:rsid w:val="005A64B4"/>
    <w:rsid w:val="005A6655"/>
    <w:rsid w:val="005A6C72"/>
    <w:rsid w:val="005A72B9"/>
    <w:rsid w:val="005B390C"/>
    <w:rsid w:val="005B4B3A"/>
    <w:rsid w:val="005B71E6"/>
    <w:rsid w:val="005C06DA"/>
    <w:rsid w:val="005C16EA"/>
    <w:rsid w:val="005C30C8"/>
    <w:rsid w:val="005C3707"/>
    <w:rsid w:val="005C43BB"/>
    <w:rsid w:val="005C5E75"/>
    <w:rsid w:val="005D016E"/>
    <w:rsid w:val="005D18D3"/>
    <w:rsid w:val="005D2C3A"/>
    <w:rsid w:val="005D491B"/>
    <w:rsid w:val="005D60B6"/>
    <w:rsid w:val="005D6FD7"/>
    <w:rsid w:val="005D7886"/>
    <w:rsid w:val="005E3AB5"/>
    <w:rsid w:val="005E4718"/>
    <w:rsid w:val="005E5516"/>
    <w:rsid w:val="005E5CE0"/>
    <w:rsid w:val="005F16FF"/>
    <w:rsid w:val="005F2BA8"/>
    <w:rsid w:val="005F5159"/>
    <w:rsid w:val="00602028"/>
    <w:rsid w:val="00602B36"/>
    <w:rsid w:val="0060737E"/>
    <w:rsid w:val="00612CCE"/>
    <w:rsid w:val="0062016F"/>
    <w:rsid w:val="0062189B"/>
    <w:rsid w:val="006225AC"/>
    <w:rsid w:val="00622E93"/>
    <w:rsid w:val="00623CFB"/>
    <w:rsid w:val="00625E1A"/>
    <w:rsid w:val="00626438"/>
    <w:rsid w:val="0063369F"/>
    <w:rsid w:val="00634EEA"/>
    <w:rsid w:val="00642602"/>
    <w:rsid w:val="00644AAD"/>
    <w:rsid w:val="00646360"/>
    <w:rsid w:val="006465AA"/>
    <w:rsid w:val="00647797"/>
    <w:rsid w:val="00650CFB"/>
    <w:rsid w:val="006510F1"/>
    <w:rsid w:val="0065260C"/>
    <w:rsid w:val="00652DD1"/>
    <w:rsid w:val="00654B88"/>
    <w:rsid w:val="00657A14"/>
    <w:rsid w:val="00657E80"/>
    <w:rsid w:val="006611D2"/>
    <w:rsid w:val="00661D23"/>
    <w:rsid w:val="00662983"/>
    <w:rsid w:val="00664C37"/>
    <w:rsid w:val="006650A6"/>
    <w:rsid w:val="006678FB"/>
    <w:rsid w:val="00683247"/>
    <w:rsid w:val="00683B7E"/>
    <w:rsid w:val="00687FAE"/>
    <w:rsid w:val="006912C7"/>
    <w:rsid w:val="00691E5B"/>
    <w:rsid w:val="0069218A"/>
    <w:rsid w:val="00692543"/>
    <w:rsid w:val="00692690"/>
    <w:rsid w:val="00692E24"/>
    <w:rsid w:val="006930D4"/>
    <w:rsid w:val="00696D26"/>
    <w:rsid w:val="006A07CB"/>
    <w:rsid w:val="006A1E30"/>
    <w:rsid w:val="006A2525"/>
    <w:rsid w:val="006A78E7"/>
    <w:rsid w:val="006C120F"/>
    <w:rsid w:val="006C59D0"/>
    <w:rsid w:val="006C6776"/>
    <w:rsid w:val="006C7B00"/>
    <w:rsid w:val="006D38AC"/>
    <w:rsid w:val="006D42D8"/>
    <w:rsid w:val="006D4FEF"/>
    <w:rsid w:val="006D53C7"/>
    <w:rsid w:val="006D607B"/>
    <w:rsid w:val="006D7490"/>
    <w:rsid w:val="006D775A"/>
    <w:rsid w:val="006E0B93"/>
    <w:rsid w:val="006E3BFF"/>
    <w:rsid w:val="006E4734"/>
    <w:rsid w:val="006E4F6A"/>
    <w:rsid w:val="006E748B"/>
    <w:rsid w:val="006F0A51"/>
    <w:rsid w:val="006F2F8D"/>
    <w:rsid w:val="006F3E6D"/>
    <w:rsid w:val="00700E1A"/>
    <w:rsid w:val="007034CD"/>
    <w:rsid w:val="00703C63"/>
    <w:rsid w:val="00704BC4"/>
    <w:rsid w:val="0070559B"/>
    <w:rsid w:val="007056BD"/>
    <w:rsid w:val="00706D78"/>
    <w:rsid w:val="00707C65"/>
    <w:rsid w:val="0071217D"/>
    <w:rsid w:val="007123AA"/>
    <w:rsid w:val="00713B2F"/>
    <w:rsid w:val="00714E94"/>
    <w:rsid w:val="00715659"/>
    <w:rsid w:val="0071590B"/>
    <w:rsid w:val="007216C2"/>
    <w:rsid w:val="00723CCE"/>
    <w:rsid w:val="00726653"/>
    <w:rsid w:val="0072776B"/>
    <w:rsid w:val="00735C3A"/>
    <w:rsid w:val="007409F7"/>
    <w:rsid w:val="00740B00"/>
    <w:rsid w:val="00742FC5"/>
    <w:rsid w:val="00744ABA"/>
    <w:rsid w:val="00745676"/>
    <w:rsid w:val="00745E55"/>
    <w:rsid w:val="0074707A"/>
    <w:rsid w:val="00752854"/>
    <w:rsid w:val="00754FA1"/>
    <w:rsid w:val="00756F45"/>
    <w:rsid w:val="00764B2F"/>
    <w:rsid w:val="00765E06"/>
    <w:rsid w:val="0076772D"/>
    <w:rsid w:val="0077400F"/>
    <w:rsid w:val="00775A92"/>
    <w:rsid w:val="007765E8"/>
    <w:rsid w:val="00780272"/>
    <w:rsid w:val="00781130"/>
    <w:rsid w:val="007828EE"/>
    <w:rsid w:val="00783E5C"/>
    <w:rsid w:val="00785C69"/>
    <w:rsid w:val="00787C4E"/>
    <w:rsid w:val="007905F2"/>
    <w:rsid w:val="007921F3"/>
    <w:rsid w:val="00793067"/>
    <w:rsid w:val="00793142"/>
    <w:rsid w:val="00794DFB"/>
    <w:rsid w:val="00795569"/>
    <w:rsid w:val="0079586E"/>
    <w:rsid w:val="00795D92"/>
    <w:rsid w:val="007A0365"/>
    <w:rsid w:val="007A093C"/>
    <w:rsid w:val="007A23CE"/>
    <w:rsid w:val="007B0844"/>
    <w:rsid w:val="007B43BF"/>
    <w:rsid w:val="007B4D19"/>
    <w:rsid w:val="007B4EFF"/>
    <w:rsid w:val="007B5ED6"/>
    <w:rsid w:val="007B7916"/>
    <w:rsid w:val="007C0933"/>
    <w:rsid w:val="007C0D9B"/>
    <w:rsid w:val="007C2610"/>
    <w:rsid w:val="007C380C"/>
    <w:rsid w:val="007C7D39"/>
    <w:rsid w:val="007D0131"/>
    <w:rsid w:val="007D0B26"/>
    <w:rsid w:val="007D0EFC"/>
    <w:rsid w:val="007D2892"/>
    <w:rsid w:val="007D4A8D"/>
    <w:rsid w:val="007D61E1"/>
    <w:rsid w:val="007D690E"/>
    <w:rsid w:val="007D7780"/>
    <w:rsid w:val="007D7C1A"/>
    <w:rsid w:val="007E10D7"/>
    <w:rsid w:val="007E2E21"/>
    <w:rsid w:val="007E4699"/>
    <w:rsid w:val="007E4A3E"/>
    <w:rsid w:val="007E716A"/>
    <w:rsid w:val="007E741D"/>
    <w:rsid w:val="007E7546"/>
    <w:rsid w:val="007F0AAA"/>
    <w:rsid w:val="007F1E59"/>
    <w:rsid w:val="007F48DD"/>
    <w:rsid w:val="007F4B28"/>
    <w:rsid w:val="007F7BA9"/>
    <w:rsid w:val="00800826"/>
    <w:rsid w:val="00805377"/>
    <w:rsid w:val="00805990"/>
    <w:rsid w:val="00805CB2"/>
    <w:rsid w:val="00807711"/>
    <w:rsid w:val="00807F6D"/>
    <w:rsid w:val="00813A16"/>
    <w:rsid w:val="00814036"/>
    <w:rsid w:val="0082414E"/>
    <w:rsid w:val="00824365"/>
    <w:rsid w:val="0082477E"/>
    <w:rsid w:val="00825F9B"/>
    <w:rsid w:val="008263C7"/>
    <w:rsid w:val="00826E39"/>
    <w:rsid w:val="00827950"/>
    <w:rsid w:val="00831579"/>
    <w:rsid w:val="00831AE1"/>
    <w:rsid w:val="008326FD"/>
    <w:rsid w:val="00834B25"/>
    <w:rsid w:val="00835A1D"/>
    <w:rsid w:val="008363BA"/>
    <w:rsid w:val="00840FD7"/>
    <w:rsid w:val="008417AF"/>
    <w:rsid w:val="008419D1"/>
    <w:rsid w:val="00842E8C"/>
    <w:rsid w:val="0084391F"/>
    <w:rsid w:val="00843A43"/>
    <w:rsid w:val="00844AF8"/>
    <w:rsid w:val="00845790"/>
    <w:rsid w:val="0084740C"/>
    <w:rsid w:val="0085042E"/>
    <w:rsid w:val="008519EC"/>
    <w:rsid w:val="00852F78"/>
    <w:rsid w:val="008542E5"/>
    <w:rsid w:val="00854927"/>
    <w:rsid w:val="008550C0"/>
    <w:rsid w:val="008553A4"/>
    <w:rsid w:val="00855F30"/>
    <w:rsid w:val="0086325C"/>
    <w:rsid w:val="008652F7"/>
    <w:rsid w:val="0086547F"/>
    <w:rsid w:val="00867152"/>
    <w:rsid w:val="0087031D"/>
    <w:rsid w:val="00873047"/>
    <w:rsid w:val="00875A26"/>
    <w:rsid w:val="0087615A"/>
    <w:rsid w:val="0088377D"/>
    <w:rsid w:val="00885422"/>
    <w:rsid w:val="00885596"/>
    <w:rsid w:val="00885E03"/>
    <w:rsid w:val="00886CBA"/>
    <w:rsid w:val="008917D7"/>
    <w:rsid w:val="008924EE"/>
    <w:rsid w:val="008926B1"/>
    <w:rsid w:val="00895037"/>
    <w:rsid w:val="008953F1"/>
    <w:rsid w:val="00895A62"/>
    <w:rsid w:val="008974CF"/>
    <w:rsid w:val="008976F8"/>
    <w:rsid w:val="00897F78"/>
    <w:rsid w:val="008A0230"/>
    <w:rsid w:val="008A1ACC"/>
    <w:rsid w:val="008A44DC"/>
    <w:rsid w:val="008A4E6C"/>
    <w:rsid w:val="008A5EA3"/>
    <w:rsid w:val="008B2BB0"/>
    <w:rsid w:val="008B32FA"/>
    <w:rsid w:val="008B437E"/>
    <w:rsid w:val="008B4886"/>
    <w:rsid w:val="008B60B7"/>
    <w:rsid w:val="008C11F9"/>
    <w:rsid w:val="008C17A4"/>
    <w:rsid w:val="008C1BC4"/>
    <w:rsid w:val="008C4859"/>
    <w:rsid w:val="008C53EA"/>
    <w:rsid w:val="008C5D48"/>
    <w:rsid w:val="008C6B0D"/>
    <w:rsid w:val="008C7D89"/>
    <w:rsid w:val="008D2707"/>
    <w:rsid w:val="008D5A52"/>
    <w:rsid w:val="008D6E1B"/>
    <w:rsid w:val="008D7862"/>
    <w:rsid w:val="008D7F28"/>
    <w:rsid w:val="008E2851"/>
    <w:rsid w:val="008E3C79"/>
    <w:rsid w:val="008E61F3"/>
    <w:rsid w:val="008E65AB"/>
    <w:rsid w:val="008E6F63"/>
    <w:rsid w:val="008F0D26"/>
    <w:rsid w:val="00900B36"/>
    <w:rsid w:val="00900D38"/>
    <w:rsid w:val="00901767"/>
    <w:rsid w:val="009025D8"/>
    <w:rsid w:val="0090490B"/>
    <w:rsid w:val="009054DC"/>
    <w:rsid w:val="00906DAF"/>
    <w:rsid w:val="009115D2"/>
    <w:rsid w:val="00912536"/>
    <w:rsid w:val="009127B9"/>
    <w:rsid w:val="00912C8A"/>
    <w:rsid w:val="00912D12"/>
    <w:rsid w:val="009135C4"/>
    <w:rsid w:val="0091554F"/>
    <w:rsid w:val="00915DDC"/>
    <w:rsid w:val="00920B61"/>
    <w:rsid w:val="00927EC1"/>
    <w:rsid w:val="00931364"/>
    <w:rsid w:val="0093163E"/>
    <w:rsid w:val="009321CE"/>
    <w:rsid w:val="0093305C"/>
    <w:rsid w:val="00933582"/>
    <w:rsid w:val="00935269"/>
    <w:rsid w:val="009356D5"/>
    <w:rsid w:val="00935DAA"/>
    <w:rsid w:val="0094329E"/>
    <w:rsid w:val="00962D01"/>
    <w:rsid w:val="00962D2F"/>
    <w:rsid w:val="00962F4A"/>
    <w:rsid w:val="00963F90"/>
    <w:rsid w:val="00965A89"/>
    <w:rsid w:val="00972847"/>
    <w:rsid w:val="00977271"/>
    <w:rsid w:val="00980995"/>
    <w:rsid w:val="009821F6"/>
    <w:rsid w:val="00983B51"/>
    <w:rsid w:val="00983F34"/>
    <w:rsid w:val="009877A5"/>
    <w:rsid w:val="00992C92"/>
    <w:rsid w:val="00993810"/>
    <w:rsid w:val="009951C7"/>
    <w:rsid w:val="00995B94"/>
    <w:rsid w:val="0099781D"/>
    <w:rsid w:val="009A0531"/>
    <w:rsid w:val="009A231B"/>
    <w:rsid w:val="009A3D4C"/>
    <w:rsid w:val="009A6333"/>
    <w:rsid w:val="009A6590"/>
    <w:rsid w:val="009A7666"/>
    <w:rsid w:val="009B049F"/>
    <w:rsid w:val="009B0650"/>
    <w:rsid w:val="009B1A49"/>
    <w:rsid w:val="009B2AE5"/>
    <w:rsid w:val="009B7212"/>
    <w:rsid w:val="009C19EF"/>
    <w:rsid w:val="009C5EF6"/>
    <w:rsid w:val="009C6032"/>
    <w:rsid w:val="009D1000"/>
    <w:rsid w:val="009D1A13"/>
    <w:rsid w:val="009D1FB9"/>
    <w:rsid w:val="009D53BD"/>
    <w:rsid w:val="009D57A7"/>
    <w:rsid w:val="009D5AF2"/>
    <w:rsid w:val="009E4A10"/>
    <w:rsid w:val="009E66A2"/>
    <w:rsid w:val="009E7EAA"/>
    <w:rsid w:val="009F085A"/>
    <w:rsid w:val="009F2DBE"/>
    <w:rsid w:val="009F59D0"/>
    <w:rsid w:val="009F5ADD"/>
    <w:rsid w:val="009F5B6E"/>
    <w:rsid w:val="009F5E45"/>
    <w:rsid w:val="009F7E3D"/>
    <w:rsid w:val="00A0087B"/>
    <w:rsid w:val="00A0368A"/>
    <w:rsid w:val="00A03B8B"/>
    <w:rsid w:val="00A05F47"/>
    <w:rsid w:val="00A07510"/>
    <w:rsid w:val="00A07983"/>
    <w:rsid w:val="00A1034C"/>
    <w:rsid w:val="00A12D6B"/>
    <w:rsid w:val="00A13A9B"/>
    <w:rsid w:val="00A177F9"/>
    <w:rsid w:val="00A24AF7"/>
    <w:rsid w:val="00A25847"/>
    <w:rsid w:val="00A27082"/>
    <w:rsid w:val="00A31498"/>
    <w:rsid w:val="00A357BA"/>
    <w:rsid w:val="00A37CB3"/>
    <w:rsid w:val="00A42D5B"/>
    <w:rsid w:val="00A42F39"/>
    <w:rsid w:val="00A4345D"/>
    <w:rsid w:val="00A43A93"/>
    <w:rsid w:val="00A44657"/>
    <w:rsid w:val="00A45C46"/>
    <w:rsid w:val="00A46AC0"/>
    <w:rsid w:val="00A50274"/>
    <w:rsid w:val="00A50A33"/>
    <w:rsid w:val="00A51DA7"/>
    <w:rsid w:val="00A559D3"/>
    <w:rsid w:val="00A562E1"/>
    <w:rsid w:val="00A56AB6"/>
    <w:rsid w:val="00A5719A"/>
    <w:rsid w:val="00A57240"/>
    <w:rsid w:val="00A6193A"/>
    <w:rsid w:val="00A61E8E"/>
    <w:rsid w:val="00A62586"/>
    <w:rsid w:val="00A6330F"/>
    <w:rsid w:val="00A63C2D"/>
    <w:rsid w:val="00A66E30"/>
    <w:rsid w:val="00A66FA6"/>
    <w:rsid w:val="00A6788D"/>
    <w:rsid w:val="00A67ED4"/>
    <w:rsid w:val="00A7070E"/>
    <w:rsid w:val="00A758F8"/>
    <w:rsid w:val="00A81E44"/>
    <w:rsid w:val="00A82566"/>
    <w:rsid w:val="00A83E2D"/>
    <w:rsid w:val="00A8483B"/>
    <w:rsid w:val="00A87CB7"/>
    <w:rsid w:val="00A914A3"/>
    <w:rsid w:val="00A91588"/>
    <w:rsid w:val="00A93061"/>
    <w:rsid w:val="00A94B99"/>
    <w:rsid w:val="00A95C18"/>
    <w:rsid w:val="00A95D40"/>
    <w:rsid w:val="00A96868"/>
    <w:rsid w:val="00A97DD8"/>
    <w:rsid w:val="00A97EC8"/>
    <w:rsid w:val="00AA009C"/>
    <w:rsid w:val="00AA0DA7"/>
    <w:rsid w:val="00AA528E"/>
    <w:rsid w:val="00AB328C"/>
    <w:rsid w:val="00AB642D"/>
    <w:rsid w:val="00AC05C9"/>
    <w:rsid w:val="00AC0B41"/>
    <w:rsid w:val="00AC1E05"/>
    <w:rsid w:val="00AC232F"/>
    <w:rsid w:val="00AC39A2"/>
    <w:rsid w:val="00AC4E78"/>
    <w:rsid w:val="00AC5743"/>
    <w:rsid w:val="00AC6DFF"/>
    <w:rsid w:val="00AC776C"/>
    <w:rsid w:val="00AC7DAF"/>
    <w:rsid w:val="00AD0AA0"/>
    <w:rsid w:val="00AD3A0F"/>
    <w:rsid w:val="00AD4EE9"/>
    <w:rsid w:val="00AD6435"/>
    <w:rsid w:val="00AD7256"/>
    <w:rsid w:val="00AE19BE"/>
    <w:rsid w:val="00AE3186"/>
    <w:rsid w:val="00AE4227"/>
    <w:rsid w:val="00AE5C64"/>
    <w:rsid w:val="00AE6C71"/>
    <w:rsid w:val="00AF086F"/>
    <w:rsid w:val="00AF5249"/>
    <w:rsid w:val="00B00D7A"/>
    <w:rsid w:val="00B03996"/>
    <w:rsid w:val="00B03B32"/>
    <w:rsid w:val="00B04E3C"/>
    <w:rsid w:val="00B058DA"/>
    <w:rsid w:val="00B07198"/>
    <w:rsid w:val="00B07546"/>
    <w:rsid w:val="00B14C30"/>
    <w:rsid w:val="00B14EAC"/>
    <w:rsid w:val="00B16BCD"/>
    <w:rsid w:val="00B20242"/>
    <w:rsid w:val="00B224E2"/>
    <w:rsid w:val="00B2369B"/>
    <w:rsid w:val="00B2437B"/>
    <w:rsid w:val="00B27EF1"/>
    <w:rsid w:val="00B30117"/>
    <w:rsid w:val="00B36A99"/>
    <w:rsid w:val="00B4298D"/>
    <w:rsid w:val="00B42B5F"/>
    <w:rsid w:val="00B442B1"/>
    <w:rsid w:val="00B50FBA"/>
    <w:rsid w:val="00B52702"/>
    <w:rsid w:val="00B540CD"/>
    <w:rsid w:val="00B57B28"/>
    <w:rsid w:val="00B62D42"/>
    <w:rsid w:val="00B64347"/>
    <w:rsid w:val="00B6610D"/>
    <w:rsid w:val="00B67A8E"/>
    <w:rsid w:val="00B70719"/>
    <w:rsid w:val="00B72F0D"/>
    <w:rsid w:val="00B73433"/>
    <w:rsid w:val="00B7651F"/>
    <w:rsid w:val="00B77EAC"/>
    <w:rsid w:val="00B8336D"/>
    <w:rsid w:val="00B83A97"/>
    <w:rsid w:val="00B83F5C"/>
    <w:rsid w:val="00B84F14"/>
    <w:rsid w:val="00B864C7"/>
    <w:rsid w:val="00B9623F"/>
    <w:rsid w:val="00B96D47"/>
    <w:rsid w:val="00B9748B"/>
    <w:rsid w:val="00B97C1F"/>
    <w:rsid w:val="00BA1FF6"/>
    <w:rsid w:val="00BA323C"/>
    <w:rsid w:val="00BA4DD9"/>
    <w:rsid w:val="00BA567D"/>
    <w:rsid w:val="00BA73C8"/>
    <w:rsid w:val="00BB085C"/>
    <w:rsid w:val="00BB2EF5"/>
    <w:rsid w:val="00BB31EA"/>
    <w:rsid w:val="00BB40B1"/>
    <w:rsid w:val="00BB481A"/>
    <w:rsid w:val="00BB5DE9"/>
    <w:rsid w:val="00BC1307"/>
    <w:rsid w:val="00BD1EDC"/>
    <w:rsid w:val="00BD42C9"/>
    <w:rsid w:val="00BD52B1"/>
    <w:rsid w:val="00BD5851"/>
    <w:rsid w:val="00BD737F"/>
    <w:rsid w:val="00BD75AE"/>
    <w:rsid w:val="00BE0CC2"/>
    <w:rsid w:val="00BE0D11"/>
    <w:rsid w:val="00BE3369"/>
    <w:rsid w:val="00BE6FB9"/>
    <w:rsid w:val="00BF13D2"/>
    <w:rsid w:val="00BF1795"/>
    <w:rsid w:val="00BF203D"/>
    <w:rsid w:val="00BF343C"/>
    <w:rsid w:val="00BF3737"/>
    <w:rsid w:val="00BF4974"/>
    <w:rsid w:val="00BF59F5"/>
    <w:rsid w:val="00BF73BE"/>
    <w:rsid w:val="00BF7D48"/>
    <w:rsid w:val="00C00B12"/>
    <w:rsid w:val="00C02593"/>
    <w:rsid w:val="00C04EFB"/>
    <w:rsid w:val="00C05167"/>
    <w:rsid w:val="00C06F7B"/>
    <w:rsid w:val="00C07E03"/>
    <w:rsid w:val="00C109EA"/>
    <w:rsid w:val="00C11590"/>
    <w:rsid w:val="00C11792"/>
    <w:rsid w:val="00C13374"/>
    <w:rsid w:val="00C13EBF"/>
    <w:rsid w:val="00C17D79"/>
    <w:rsid w:val="00C17F9B"/>
    <w:rsid w:val="00C20E6B"/>
    <w:rsid w:val="00C22767"/>
    <w:rsid w:val="00C23618"/>
    <w:rsid w:val="00C242A3"/>
    <w:rsid w:val="00C30B08"/>
    <w:rsid w:val="00C31EF8"/>
    <w:rsid w:val="00C33C54"/>
    <w:rsid w:val="00C34419"/>
    <w:rsid w:val="00C35788"/>
    <w:rsid w:val="00C3635C"/>
    <w:rsid w:val="00C366E7"/>
    <w:rsid w:val="00C3676B"/>
    <w:rsid w:val="00C3697A"/>
    <w:rsid w:val="00C37D4A"/>
    <w:rsid w:val="00C447DE"/>
    <w:rsid w:val="00C44F84"/>
    <w:rsid w:val="00C500AB"/>
    <w:rsid w:val="00C51B3A"/>
    <w:rsid w:val="00C54144"/>
    <w:rsid w:val="00C55457"/>
    <w:rsid w:val="00C6305A"/>
    <w:rsid w:val="00C64B11"/>
    <w:rsid w:val="00C65FC5"/>
    <w:rsid w:val="00C67885"/>
    <w:rsid w:val="00C70E95"/>
    <w:rsid w:val="00C7199C"/>
    <w:rsid w:val="00C73529"/>
    <w:rsid w:val="00C73F38"/>
    <w:rsid w:val="00C7592F"/>
    <w:rsid w:val="00C80276"/>
    <w:rsid w:val="00C80545"/>
    <w:rsid w:val="00C81D55"/>
    <w:rsid w:val="00C856B2"/>
    <w:rsid w:val="00C87B28"/>
    <w:rsid w:val="00C87BA7"/>
    <w:rsid w:val="00C91330"/>
    <w:rsid w:val="00C94DAB"/>
    <w:rsid w:val="00C96102"/>
    <w:rsid w:val="00C96DA3"/>
    <w:rsid w:val="00CA2430"/>
    <w:rsid w:val="00CA2461"/>
    <w:rsid w:val="00CA427F"/>
    <w:rsid w:val="00CA5F88"/>
    <w:rsid w:val="00CA7328"/>
    <w:rsid w:val="00CB0FA2"/>
    <w:rsid w:val="00CB1AC4"/>
    <w:rsid w:val="00CB2DA6"/>
    <w:rsid w:val="00CB3181"/>
    <w:rsid w:val="00CB442F"/>
    <w:rsid w:val="00CB625E"/>
    <w:rsid w:val="00CB6472"/>
    <w:rsid w:val="00CB6641"/>
    <w:rsid w:val="00CC029E"/>
    <w:rsid w:val="00CC1C9C"/>
    <w:rsid w:val="00CC467E"/>
    <w:rsid w:val="00CC647B"/>
    <w:rsid w:val="00CC677B"/>
    <w:rsid w:val="00CD01F1"/>
    <w:rsid w:val="00CD1C8C"/>
    <w:rsid w:val="00CD6462"/>
    <w:rsid w:val="00CD69B3"/>
    <w:rsid w:val="00CE088E"/>
    <w:rsid w:val="00CE4636"/>
    <w:rsid w:val="00CE5FE1"/>
    <w:rsid w:val="00CE756B"/>
    <w:rsid w:val="00CE75A5"/>
    <w:rsid w:val="00CF0511"/>
    <w:rsid w:val="00CF088E"/>
    <w:rsid w:val="00CF17AB"/>
    <w:rsid w:val="00CF2A97"/>
    <w:rsid w:val="00CF2E24"/>
    <w:rsid w:val="00CF2F8C"/>
    <w:rsid w:val="00CF30DF"/>
    <w:rsid w:val="00CF31FF"/>
    <w:rsid w:val="00CF4D56"/>
    <w:rsid w:val="00CF68DA"/>
    <w:rsid w:val="00CF702F"/>
    <w:rsid w:val="00CF77A8"/>
    <w:rsid w:val="00D0099A"/>
    <w:rsid w:val="00D00C7A"/>
    <w:rsid w:val="00D01E80"/>
    <w:rsid w:val="00D03B49"/>
    <w:rsid w:val="00D053AA"/>
    <w:rsid w:val="00D05CC6"/>
    <w:rsid w:val="00D066A0"/>
    <w:rsid w:val="00D16546"/>
    <w:rsid w:val="00D17421"/>
    <w:rsid w:val="00D20096"/>
    <w:rsid w:val="00D2048B"/>
    <w:rsid w:val="00D219B5"/>
    <w:rsid w:val="00D23CB4"/>
    <w:rsid w:val="00D272CD"/>
    <w:rsid w:val="00D34D28"/>
    <w:rsid w:val="00D368E6"/>
    <w:rsid w:val="00D435B8"/>
    <w:rsid w:val="00D442B9"/>
    <w:rsid w:val="00D464CA"/>
    <w:rsid w:val="00D51353"/>
    <w:rsid w:val="00D545C8"/>
    <w:rsid w:val="00D545D8"/>
    <w:rsid w:val="00D54CDC"/>
    <w:rsid w:val="00D56C85"/>
    <w:rsid w:val="00D56CCF"/>
    <w:rsid w:val="00D5739F"/>
    <w:rsid w:val="00D57C51"/>
    <w:rsid w:val="00D6059E"/>
    <w:rsid w:val="00D61482"/>
    <w:rsid w:val="00D656B2"/>
    <w:rsid w:val="00D668D0"/>
    <w:rsid w:val="00D66D84"/>
    <w:rsid w:val="00D70068"/>
    <w:rsid w:val="00D70A1D"/>
    <w:rsid w:val="00D737FE"/>
    <w:rsid w:val="00D73966"/>
    <w:rsid w:val="00D73D2E"/>
    <w:rsid w:val="00D7460E"/>
    <w:rsid w:val="00D74A4E"/>
    <w:rsid w:val="00D77E5D"/>
    <w:rsid w:val="00D80596"/>
    <w:rsid w:val="00D811CD"/>
    <w:rsid w:val="00D82138"/>
    <w:rsid w:val="00D829ED"/>
    <w:rsid w:val="00D841A3"/>
    <w:rsid w:val="00D84F5E"/>
    <w:rsid w:val="00D854F1"/>
    <w:rsid w:val="00D8619A"/>
    <w:rsid w:val="00D87812"/>
    <w:rsid w:val="00D9120B"/>
    <w:rsid w:val="00D91306"/>
    <w:rsid w:val="00D9140F"/>
    <w:rsid w:val="00D914B7"/>
    <w:rsid w:val="00D964D0"/>
    <w:rsid w:val="00DA08C0"/>
    <w:rsid w:val="00DA17D2"/>
    <w:rsid w:val="00DA192A"/>
    <w:rsid w:val="00DA32CD"/>
    <w:rsid w:val="00DA605F"/>
    <w:rsid w:val="00DB0F61"/>
    <w:rsid w:val="00DB2069"/>
    <w:rsid w:val="00DB385C"/>
    <w:rsid w:val="00DB532E"/>
    <w:rsid w:val="00DB762D"/>
    <w:rsid w:val="00DC0496"/>
    <w:rsid w:val="00DC1DAB"/>
    <w:rsid w:val="00DC317F"/>
    <w:rsid w:val="00DC385A"/>
    <w:rsid w:val="00DC42DA"/>
    <w:rsid w:val="00DC4865"/>
    <w:rsid w:val="00DC6D4F"/>
    <w:rsid w:val="00DD1521"/>
    <w:rsid w:val="00DD1ABF"/>
    <w:rsid w:val="00DD2167"/>
    <w:rsid w:val="00DD278D"/>
    <w:rsid w:val="00DD29F5"/>
    <w:rsid w:val="00DD305C"/>
    <w:rsid w:val="00DD3E9B"/>
    <w:rsid w:val="00DD7B0A"/>
    <w:rsid w:val="00DE3C59"/>
    <w:rsid w:val="00DE67F6"/>
    <w:rsid w:val="00DE6C08"/>
    <w:rsid w:val="00DF5502"/>
    <w:rsid w:val="00DF5CB1"/>
    <w:rsid w:val="00E03266"/>
    <w:rsid w:val="00E03FB8"/>
    <w:rsid w:val="00E13068"/>
    <w:rsid w:val="00E14E14"/>
    <w:rsid w:val="00E15410"/>
    <w:rsid w:val="00E1546C"/>
    <w:rsid w:val="00E15E9E"/>
    <w:rsid w:val="00E17AB6"/>
    <w:rsid w:val="00E210C1"/>
    <w:rsid w:val="00E22065"/>
    <w:rsid w:val="00E22EA9"/>
    <w:rsid w:val="00E24F9C"/>
    <w:rsid w:val="00E25B16"/>
    <w:rsid w:val="00E25DFB"/>
    <w:rsid w:val="00E26462"/>
    <w:rsid w:val="00E32BD2"/>
    <w:rsid w:val="00E332F3"/>
    <w:rsid w:val="00E34B0F"/>
    <w:rsid w:val="00E37640"/>
    <w:rsid w:val="00E378F7"/>
    <w:rsid w:val="00E41B10"/>
    <w:rsid w:val="00E42475"/>
    <w:rsid w:val="00E42715"/>
    <w:rsid w:val="00E429DF"/>
    <w:rsid w:val="00E42D4F"/>
    <w:rsid w:val="00E45152"/>
    <w:rsid w:val="00E47A41"/>
    <w:rsid w:val="00E51D84"/>
    <w:rsid w:val="00E51F17"/>
    <w:rsid w:val="00E52C70"/>
    <w:rsid w:val="00E53D17"/>
    <w:rsid w:val="00E54049"/>
    <w:rsid w:val="00E54C68"/>
    <w:rsid w:val="00E63216"/>
    <w:rsid w:val="00E64503"/>
    <w:rsid w:val="00E73A3E"/>
    <w:rsid w:val="00E73B0D"/>
    <w:rsid w:val="00E77F02"/>
    <w:rsid w:val="00E802A8"/>
    <w:rsid w:val="00E806E3"/>
    <w:rsid w:val="00E80D76"/>
    <w:rsid w:val="00E86E27"/>
    <w:rsid w:val="00E873FB"/>
    <w:rsid w:val="00E908FB"/>
    <w:rsid w:val="00E940F6"/>
    <w:rsid w:val="00E9450C"/>
    <w:rsid w:val="00E9631F"/>
    <w:rsid w:val="00E968F8"/>
    <w:rsid w:val="00EA04C9"/>
    <w:rsid w:val="00EA0836"/>
    <w:rsid w:val="00EA18FC"/>
    <w:rsid w:val="00EA2C2A"/>
    <w:rsid w:val="00EA3545"/>
    <w:rsid w:val="00EA6D9B"/>
    <w:rsid w:val="00EB0E2D"/>
    <w:rsid w:val="00EB1187"/>
    <w:rsid w:val="00EC4983"/>
    <w:rsid w:val="00EC637E"/>
    <w:rsid w:val="00EC7709"/>
    <w:rsid w:val="00ED0E1C"/>
    <w:rsid w:val="00ED3B8B"/>
    <w:rsid w:val="00ED72A6"/>
    <w:rsid w:val="00ED7CFD"/>
    <w:rsid w:val="00EE2212"/>
    <w:rsid w:val="00EE270E"/>
    <w:rsid w:val="00EE3249"/>
    <w:rsid w:val="00EE6413"/>
    <w:rsid w:val="00EF13F7"/>
    <w:rsid w:val="00EF1CA6"/>
    <w:rsid w:val="00EF283E"/>
    <w:rsid w:val="00EF2C1A"/>
    <w:rsid w:val="00EF37F9"/>
    <w:rsid w:val="00EF3D05"/>
    <w:rsid w:val="00EF3D96"/>
    <w:rsid w:val="00EF4284"/>
    <w:rsid w:val="00EF4E93"/>
    <w:rsid w:val="00EF5B2B"/>
    <w:rsid w:val="00EF67D1"/>
    <w:rsid w:val="00F07A8E"/>
    <w:rsid w:val="00F10388"/>
    <w:rsid w:val="00F11039"/>
    <w:rsid w:val="00F12037"/>
    <w:rsid w:val="00F147CE"/>
    <w:rsid w:val="00F2174C"/>
    <w:rsid w:val="00F22194"/>
    <w:rsid w:val="00F23441"/>
    <w:rsid w:val="00F245D5"/>
    <w:rsid w:val="00F278D6"/>
    <w:rsid w:val="00F32284"/>
    <w:rsid w:val="00F370A7"/>
    <w:rsid w:val="00F37BDB"/>
    <w:rsid w:val="00F411BF"/>
    <w:rsid w:val="00F416F2"/>
    <w:rsid w:val="00F41EFA"/>
    <w:rsid w:val="00F43B1C"/>
    <w:rsid w:val="00F4522B"/>
    <w:rsid w:val="00F4576D"/>
    <w:rsid w:val="00F46C92"/>
    <w:rsid w:val="00F52148"/>
    <w:rsid w:val="00F52824"/>
    <w:rsid w:val="00F52CC4"/>
    <w:rsid w:val="00F53DC3"/>
    <w:rsid w:val="00F62B73"/>
    <w:rsid w:val="00F6766C"/>
    <w:rsid w:val="00F7081F"/>
    <w:rsid w:val="00F71BF8"/>
    <w:rsid w:val="00F73348"/>
    <w:rsid w:val="00F767FF"/>
    <w:rsid w:val="00F80351"/>
    <w:rsid w:val="00F852D6"/>
    <w:rsid w:val="00F87AC1"/>
    <w:rsid w:val="00F91D83"/>
    <w:rsid w:val="00F95BCA"/>
    <w:rsid w:val="00F968F5"/>
    <w:rsid w:val="00F97041"/>
    <w:rsid w:val="00F975E1"/>
    <w:rsid w:val="00FA0A1A"/>
    <w:rsid w:val="00FA174E"/>
    <w:rsid w:val="00FA1877"/>
    <w:rsid w:val="00FA3A75"/>
    <w:rsid w:val="00FA56F6"/>
    <w:rsid w:val="00FA586A"/>
    <w:rsid w:val="00FA6588"/>
    <w:rsid w:val="00FA677B"/>
    <w:rsid w:val="00FA6ABA"/>
    <w:rsid w:val="00FB0DDF"/>
    <w:rsid w:val="00FB2AC8"/>
    <w:rsid w:val="00FB2DFA"/>
    <w:rsid w:val="00FB3A8A"/>
    <w:rsid w:val="00FB4256"/>
    <w:rsid w:val="00FB4D66"/>
    <w:rsid w:val="00FB4E9F"/>
    <w:rsid w:val="00FB508C"/>
    <w:rsid w:val="00FB5365"/>
    <w:rsid w:val="00FB608E"/>
    <w:rsid w:val="00FB6938"/>
    <w:rsid w:val="00FB69B5"/>
    <w:rsid w:val="00FB7252"/>
    <w:rsid w:val="00FB74A2"/>
    <w:rsid w:val="00FC060D"/>
    <w:rsid w:val="00FC0DA0"/>
    <w:rsid w:val="00FC1BDC"/>
    <w:rsid w:val="00FC2E6C"/>
    <w:rsid w:val="00FC35E5"/>
    <w:rsid w:val="00FC5428"/>
    <w:rsid w:val="00FD0189"/>
    <w:rsid w:val="00FD45CD"/>
    <w:rsid w:val="00FD45D9"/>
    <w:rsid w:val="00FE0030"/>
    <w:rsid w:val="00FE0BD3"/>
    <w:rsid w:val="00FE0F8C"/>
    <w:rsid w:val="00FE21A6"/>
    <w:rsid w:val="00FE535F"/>
    <w:rsid w:val="00FE5475"/>
    <w:rsid w:val="00FE69CC"/>
    <w:rsid w:val="00FF4D6D"/>
    <w:rsid w:val="00FF5039"/>
    <w:rsid w:val="00FF5887"/>
    <w:rsid w:val="00FF698C"/>
    <w:rsid w:val="00FF6FAC"/>
    <w:rsid w:val="01155833"/>
    <w:rsid w:val="01B77F33"/>
    <w:rsid w:val="01FE5AC4"/>
    <w:rsid w:val="02BD6780"/>
    <w:rsid w:val="036779FE"/>
    <w:rsid w:val="03AF691C"/>
    <w:rsid w:val="04004A50"/>
    <w:rsid w:val="042C4D3F"/>
    <w:rsid w:val="04E643A4"/>
    <w:rsid w:val="04ED1979"/>
    <w:rsid w:val="05113B43"/>
    <w:rsid w:val="05955ED1"/>
    <w:rsid w:val="05B90146"/>
    <w:rsid w:val="05EA3B8A"/>
    <w:rsid w:val="06934994"/>
    <w:rsid w:val="070555DC"/>
    <w:rsid w:val="08D3612D"/>
    <w:rsid w:val="08E27FC2"/>
    <w:rsid w:val="09181DDF"/>
    <w:rsid w:val="092071A2"/>
    <w:rsid w:val="096C2192"/>
    <w:rsid w:val="0A266E2C"/>
    <w:rsid w:val="0A986479"/>
    <w:rsid w:val="0BBF5A5D"/>
    <w:rsid w:val="0C420F2A"/>
    <w:rsid w:val="0E0B21DE"/>
    <w:rsid w:val="0E21095A"/>
    <w:rsid w:val="0E21208F"/>
    <w:rsid w:val="0E610F7C"/>
    <w:rsid w:val="0F403AF0"/>
    <w:rsid w:val="0F6B6011"/>
    <w:rsid w:val="0F847E0D"/>
    <w:rsid w:val="0FDF7027"/>
    <w:rsid w:val="10B20960"/>
    <w:rsid w:val="11E86D2E"/>
    <w:rsid w:val="122F16BF"/>
    <w:rsid w:val="15797E37"/>
    <w:rsid w:val="15B06522"/>
    <w:rsid w:val="15EC45C4"/>
    <w:rsid w:val="15F752F8"/>
    <w:rsid w:val="162506D8"/>
    <w:rsid w:val="16752533"/>
    <w:rsid w:val="17242C73"/>
    <w:rsid w:val="176602C3"/>
    <w:rsid w:val="177621DE"/>
    <w:rsid w:val="18783261"/>
    <w:rsid w:val="18F12603"/>
    <w:rsid w:val="194852BC"/>
    <w:rsid w:val="19864847"/>
    <w:rsid w:val="19C12837"/>
    <w:rsid w:val="19D741A3"/>
    <w:rsid w:val="19E72A8E"/>
    <w:rsid w:val="1A040D1C"/>
    <w:rsid w:val="1A423A7B"/>
    <w:rsid w:val="1AE676F6"/>
    <w:rsid w:val="1B021E1C"/>
    <w:rsid w:val="1B14307D"/>
    <w:rsid w:val="1CC02229"/>
    <w:rsid w:val="1E076D1C"/>
    <w:rsid w:val="1E0C42DA"/>
    <w:rsid w:val="1E5E0B00"/>
    <w:rsid w:val="1E8E023F"/>
    <w:rsid w:val="1E9905D1"/>
    <w:rsid w:val="1F1F4D3F"/>
    <w:rsid w:val="1F43103C"/>
    <w:rsid w:val="1FB54C02"/>
    <w:rsid w:val="1FE476E9"/>
    <w:rsid w:val="20290A21"/>
    <w:rsid w:val="207F272B"/>
    <w:rsid w:val="20E82899"/>
    <w:rsid w:val="211759F4"/>
    <w:rsid w:val="217D7AE4"/>
    <w:rsid w:val="21C27B54"/>
    <w:rsid w:val="22EA1E21"/>
    <w:rsid w:val="24151392"/>
    <w:rsid w:val="252F7D80"/>
    <w:rsid w:val="26025D6A"/>
    <w:rsid w:val="265229FB"/>
    <w:rsid w:val="26B567BB"/>
    <w:rsid w:val="27093DDA"/>
    <w:rsid w:val="289129B4"/>
    <w:rsid w:val="289F1786"/>
    <w:rsid w:val="28C6556F"/>
    <w:rsid w:val="28C833E0"/>
    <w:rsid w:val="28DF1087"/>
    <w:rsid w:val="295B1EED"/>
    <w:rsid w:val="2AFC09B4"/>
    <w:rsid w:val="2B18798F"/>
    <w:rsid w:val="2B8732A8"/>
    <w:rsid w:val="2BA908D3"/>
    <w:rsid w:val="2C880882"/>
    <w:rsid w:val="2D0B3C86"/>
    <w:rsid w:val="2D214EB1"/>
    <w:rsid w:val="2D327C6F"/>
    <w:rsid w:val="2EB736C6"/>
    <w:rsid w:val="2F272494"/>
    <w:rsid w:val="2F467B44"/>
    <w:rsid w:val="2F7E27B9"/>
    <w:rsid w:val="2F83288D"/>
    <w:rsid w:val="2FDD7338"/>
    <w:rsid w:val="2FF00EBA"/>
    <w:rsid w:val="3003552F"/>
    <w:rsid w:val="305F08EF"/>
    <w:rsid w:val="30D42C1F"/>
    <w:rsid w:val="3141109F"/>
    <w:rsid w:val="31867CA7"/>
    <w:rsid w:val="31B05780"/>
    <w:rsid w:val="31F75F4B"/>
    <w:rsid w:val="320357A8"/>
    <w:rsid w:val="34335620"/>
    <w:rsid w:val="34772B4C"/>
    <w:rsid w:val="348C1354"/>
    <w:rsid w:val="349030F4"/>
    <w:rsid w:val="34A157B3"/>
    <w:rsid w:val="356B4A1D"/>
    <w:rsid w:val="35752778"/>
    <w:rsid w:val="362815DB"/>
    <w:rsid w:val="365005E1"/>
    <w:rsid w:val="36820B92"/>
    <w:rsid w:val="36DB65BC"/>
    <w:rsid w:val="38610C39"/>
    <w:rsid w:val="393178BA"/>
    <w:rsid w:val="39DA06FF"/>
    <w:rsid w:val="3ABD7CC4"/>
    <w:rsid w:val="3AC64A83"/>
    <w:rsid w:val="3C07499A"/>
    <w:rsid w:val="3C3008C4"/>
    <w:rsid w:val="3C4D2D75"/>
    <w:rsid w:val="3C757DE6"/>
    <w:rsid w:val="3CE252E9"/>
    <w:rsid w:val="3D8B7260"/>
    <w:rsid w:val="3E4F69E3"/>
    <w:rsid w:val="3E506330"/>
    <w:rsid w:val="3EFB775B"/>
    <w:rsid w:val="3F067AB1"/>
    <w:rsid w:val="3F2A6CEB"/>
    <w:rsid w:val="3F845E6E"/>
    <w:rsid w:val="40603A4F"/>
    <w:rsid w:val="40C122B5"/>
    <w:rsid w:val="40FE69B8"/>
    <w:rsid w:val="42380F8F"/>
    <w:rsid w:val="42BC3528"/>
    <w:rsid w:val="439846B6"/>
    <w:rsid w:val="43FC2BE8"/>
    <w:rsid w:val="442A4A2E"/>
    <w:rsid w:val="44337B70"/>
    <w:rsid w:val="44EB36BD"/>
    <w:rsid w:val="44ED0311"/>
    <w:rsid w:val="453F2165"/>
    <w:rsid w:val="471D3CA9"/>
    <w:rsid w:val="47726C75"/>
    <w:rsid w:val="4989558C"/>
    <w:rsid w:val="49DA5559"/>
    <w:rsid w:val="4A676AC1"/>
    <w:rsid w:val="4B5101A4"/>
    <w:rsid w:val="4B734B95"/>
    <w:rsid w:val="4B945466"/>
    <w:rsid w:val="4C195522"/>
    <w:rsid w:val="4C9410AA"/>
    <w:rsid w:val="4C96529E"/>
    <w:rsid w:val="4D08101C"/>
    <w:rsid w:val="4D6C6CE0"/>
    <w:rsid w:val="4D8B306B"/>
    <w:rsid w:val="4D965D44"/>
    <w:rsid w:val="4E9350DC"/>
    <w:rsid w:val="4F02322F"/>
    <w:rsid w:val="4F090F4A"/>
    <w:rsid w:val="4F8B0250"/>
    <w:rsid w:val="50004E0E"/>
    <w:rsid w:val="52921EB0"/>
    <w:rsid w:val="53015DAA"/>
    <w:rsid w:val="53B21A33"/>
    <w:rsid w:val="53DB4099"/>
    <w:rsid w:val="54176FF6"/>
    <w:rsid w:val="5448589A"/>
    <w:rsid w:val="54A93957"/>
    <w:rsid w:val="556D5FB4"/>
    <w:rsid w:val="56181C5B"/>
    <w:rsid w:val="56A81F9D"/>
    <w:rsid w:val="574D12F5"/>
    <w:rsid w:val="577B7D44"/>
    <w:rsid w:val="57C50BCA"/>
    <w:rsid w:val="57DF1248"/>
    <w:rsid w:val="584A0519"/>
    <w:rsid w:val="59F14283"/>
    <w:rsid w:val="5A410BB7"/>
    <w:rsid w:val="5AD80CBC"/>
    <w:rsid w:val="5AE4148A"/>
    <w:rsid w:val="5AEA7C93"/>
    <w:rsid w:val="5B2E5E10"/>
    <w:rsid w:val="5D051257"/>
    <w:rsid w:val="5D0D383B"/>
    <w:rsid w:val="5D76111F"/>
    <w:rsid w:val="5E6809F6"/>
    <w:rsid w:val="5E867382"/>
    <w:rsid w:val="5E9F0122"/>
    <w:rsid w:val="5EE7427A"/>
    <w:rsid w:val="5F5347FC"/>
    <w:rsid w:val="5FAE4CB7"/>
    <w:rsid w:val="603B797F"/>
    <w:rsid w:val="605A09C5"/>
    <w:rsid w:val="60D41167"/>
    <w:rsid w:val="611525DC"/>
    <w:rsid w:val="61550C4C"/>
    <w:rsid w:val="61CA11A5"/>
    <w:rsid w:val="627E40BB"/>
    <w:rsid w:val="62847D7D"/>
    <w:rsid w:val="63D85AC5"/>
    <w:rsid w:val="64707F3B"/>
    <w:rsid w:val="64FB5D37"/>
    <w:rsid w:val="651503A3"/>
    <w:rsid w:val="659426F6"/>
    <w:rsid w:val="65BC6A65"/>
    <w:rsid w:val="65FB08F7"/>
    <w:rsid w:val="664C5EAD"/>
    <w:rsid w:val="66D20F25"/>
    <w:rsid w:val="672A5A0E"/>
    <w:rsid w:val="67501E13"/>
    <w:rsid w:val="675B0519"/>
    <w:rsid w:val="68350F51"/>
    <w:rsid w:val="68D63492"/>
    <w:rsid w:val="68F37307"/>
    <w:rsid w:val="6A590F88"/>
    <w:rsid w:val="6ADE6C2E"/>
    <w:rsid w:val="6AE87527"/>
    <w:rsid w:val="6B211ECE"/>
    <w:rsid w:val="6C7F400C"/>
    <w:rsid w:val="6CEB6BD6"/>
    <w:rsid w:val="6D5C0176"/>
    <w:rsid w:val="6D68747F"/>
    <w:rsid w:val="6DA7364A"/>
    <w:rsid w:val="6DBD2273"/>
    <w:rsid w:val="6DDF73B0"/>
    <w:rsid w:val="6EB719FF"/>
    <w:rsid w:val="6EF57292"/>
    <w:rsid w:val="6F595FBC"/>
    <w:rsid w:val="6F9C2B94"/>
    <w:rsid w:val="6FE17493"/>
    <w:rsid w:val="6FE7129B"/>
    <w:rsid w:val="704A1B85"/>
    <w:rsid w:val="711A205E"/>
    <w:rsid w:val="72154FFC"/>
    <w:rsid w:val="7363272F"/>
    <w:rsid w:val="73AA4A62"/>
    <w:rsid w:val="740C7233"/>
    <w:rsid w:val="751A3D29"/>
    <w:rsid w:val="75FD023A"/>
    <w:rsid w:val="76323C46"/>
    <w:rsid w:val="7670015B"/>
    <w:rsid w:val="76775BCE"/>
    <w:rsid w:val="768C4BCB"/>
    <w:rsid w:val="770D609C"/>
    <w:rsid w:val="773D349B"/>
    <w:rsid w:val="77A952C8"/>
    <w:rsid w:val="77CD0A0F"/>
    <w:rsid w:val="78737686"/>
    <w:rsid w:val="78AA01C5"/>
    <w:rsid w:val="799D39F8"/>
    <w:rsid w:val="79BA6298"/>
    <w:rsid w:val="79F7039C"/>
    <w:rsid w:val="7A907531"/>
    <w:rsid w:val="7B0226ED"/>
    <w:rsid w:val="7B1400D5"/>
    <w:rsid w:val="7B1A4BA7"/>
    <w:rsid w:val="7B1E2A32"/>
    <w:rsid w:val="7B802149"/>
    <w:rsid w:val="7BB66372"/>
    <w:rsid w:val="7BBF4D56"/>
    <w:rsid w:val="7C994E59"/>
    <w:rsid w:val="7CDA5755"/>
    <w:rsid w:val="7DE566A3"/>
    <w:rsid w:val="7E55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3F4935F-3A1B-4A9E-B8E8-F01208B4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pageBreakBefore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480" w:lineRule="auto"/>
      <w:outlineLvl w:val="0"/>
    </w:p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480" w:lineRule="auto"/>
      <w:ind w:leftChars="200" w:left="420"/>
      <w:outlineLvl w:val="1"/>
    </w:p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4.png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2.xml"/><Relationship Id="rId34" Type="http://schemas.openxmlformats.org/officeDocument/2006/relationships/image" Target="media/image15.png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3.png"/><Relationship Id="rId25" Type="http://schemas.microsoft.com/office/2007/relationships/diagramDrawing" Target="diagrams/drawing2.xml"/><Relationship Id="rId33" Type="http://schemas.openxmlformats.org/officeDocument/2006/relationships/image" Target="media/image14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32" Type="http://schemas.openxmlformats.org/officeDocument/2006/relationships/image" Target="media/image13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10" Type="http://schemas.openxmlformats.org/officeDocument/2006/relationships/image" Target="media/image18.png"/><Relationship Id="rId19" Type="http://schemas.openxmlformats.org/officeDocument/2006/relationships/image" Target="media/image5.png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22AAB1-F3AC-44C6-8501-B77F69F6E824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1"/>
      <dgm:spPr/>
    </dgm:pt>
    <dgm:pt modelId="{A3BB9A64-36A7-4B4F-BF91-545A7A27E1EE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点击活动海报</a:t>
          </a:r>
          <a:endParaRPr/>
        </a:p>
      </dgm:t>
    </dgm:pt>
    <dgm:pt modelId="{90CFEFE4-4DEC-4CB2-9A61-43EEBA33E4A4}" type="parTrans" cxnId="{97A53D9E-3C10-44C5-BE72-80E1864C1752}">
      <dgm:prSet/>
      <dgm:spPr/>
      <dgm:t>
        <a:bodyPr/>
        <a:lstStyle/>
        <a:p>
          <a:endParaRPr lang="zh-CN" altLang="en-US"/>
        </a:p>
      </dgm:t>
    </dgm:pt>
    <dgm:pt modelId="{20CFF43D-4A7E-461A-B322-135FDB149517}" type="sibTrans" cxnId="{97A53D9E-3C10-44C5-BE72-80E1864C1752}">
      <dgm:prSet/>
      <dgm:spPr/>
      <dgm:t>
        <a:bodyPr/>
        <a:lstStyle/>
        <a:p>
          <a:endParaRPr lang="zh-CN" altLang="en-US"/>
        </a:p>
      </dgm:t>
    </dgm:pt>
    <dgm:pt modelId="{5B893CB0-1143-43E6-8638-D1BC1524FA28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选择视频上传</a:t>
          </a:r>
          <a:endParaRPr/>
        </a:p>
      </dgm:t>
    </dgm:pt>
    <dgm:pt modelId="{DB26A822-E354-4BB7-90E6-9584BFD23796}" type="parTrans" cxnId="{2071739F-D5D0-4BF8-BE85-B4484B9D415D}">
      <dgm:prSet/>
      <dgm:spPr/>
      <dgm:t>
        <a:bodyPr/>
        <a:lstStyle/>
        <a:p>
          <a:endParaRPr lang="zh-CN" altLang="en-US"/>
        </a:p>
      </dgm:t>
    </dgm:pt>
    <dgm:pt modelId="{40401D2F-65EC-4C21-AC4E-1DCA0A959EF3}" type="sibTrans" cxnId="{2071739F-D5D0-4BF8-BE85-B4484B9D415D}">
      <dgm:prSet/>
      <dgm:spPr/>
      <dgm:t>
        <a:bodyPr/>
        <a:lstStyle/>
        <a:p>
          <a:endParaRPr lang="zh-CN" altLang="en-US"/>
        </a:p>
      </dgm:t>
    </dgm:pt>
    <dgm:pt modelId="{21254CB7-061F-403E-8697-D4F7C5E85904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选择参赛项目</a:t>
          </a:r>
          <a:endParaRPr/>
        </a:p>
      </dgm:t>
    </dgm:pt>
    <dgm:pt modelId="{488A0948-AAEE-4186-9B15-48BB86EC2150}" type="parTrans" cxnId="{F9681324-EBD7-435D-98B3-86B10EFF36FE}">
      <dgm:prSet/>
      <dgm:spPr/>
      <dgm:t>
        <a:bodyPr/>
        <a:lstStyle/>
        <a:p>
          <a:endParaRPr lang="zh-CN" altLang="en-US"/>
        </a:p>
      </dgm:t>
    </dgm:pt>
    <dgm:pt modelId="{90F0C4C5-56F0-4346-A5FA-5F34FBFF081C}" type="sibTrans" cxnId="{F9681324-EBD7-435D-98B3-86B10EFF36FE}">
      <dgm:prSet/>
      <dgm:spPr/>
      <dgm:t>
        <a:bodyPr/>
        <a:lstStyle/>
        <a:p>
          <a:endParaRPr lang="zh-CN" altLang="en-US"/>
        </a:p>
      </dgm:t>
    </dgm:pt>
    <dgm:pt modelId="{486A2902-A727-4DBA-8376-07057B752308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账号</a:t>
          </a:r>
          <a:endParaRPr lang="en-US" alt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登录</a:t>
          </a:r>
          <a:endParaRPr/>
        </a:p>
      </dgm:t>
    </dgm:pt>
    <dgm:pt modelId="{B7B8A7C8-EC86-423A-AE6C-354B5EF76015}" type="parTrans" cxnId="{25309F01-7027-4E95-A9C0-9D65263C637F}">
      <dgm:prSet/>
      <dgm:spPr/>
      <dgm:t>
        <a:bodyPr/>
        <a:lstStyle/>
        <a:p>
          <a:endParaRPr lang="zh-CN" altLang="en-US"/>
        </a:p>
      </dgm:t>
    </dgm:pt>
    <dgm:pt modelId="{D1364F8D-4A77-4290-B855-AA60343006FA}" type="sibTrans" cxnId="{25309F01-7027-4E95-A9C0-9D65263C637F}">
      <dgm:prSet/>
      <dgm:spPr/>
      <dgm:t>
        <a:bodyPr/>
        <a:lstStyle/>
        <a:p>
          <a:endParaRPr lang="zh-CN" altLang="en-US"/>
        </a:p>
      </dgm:t>
    </dgm:pt>
    <dgm:pt modelId="{BA8CD360-BF47-4B22-8EF9-8358079E589F}" type="pres">
      <dgm:prSet presAssocID="{8622AAB1-F3AC-44C6-8501-B77F69F6E824}" presName="Name0" presStyleCnt="0">
        <dgm:presLayoutVars>
          <dgm:dir/>
          <dgm:resizeHandles val="exact"/>
        </dgm:presLayoutVars>
      </dgm:prSet>
      <dgm:spPr/>
    </dgm:pt>
    <dgm:pt modelId="{E7790536-B16D-4A68-A4F6-791AEB656F64}" type="pres">
      <dgm:prSet presAssocID="{A3BB9A64-36A7-4B4F-BF91-545A7A27E1E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9A1CF1C-E090-4ADA-ADC5-1B524C93DF46}" type="pres">
      <dgm:prSet presAssocID="{20CFF43D-4A7E-461A-B322-135FDB149517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74E81E3E-E69D-49FE-9801-7AB05E3ABD39}" type="pres">
      <dgm:prSet presAssocID="{20CFF43D-4A7E-461A-B322-135FDB149517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1A5BC809-2C46-4CF0-9887-57EC744FE6ED}" type="pres">
      <dgm:prSet presAssocID="{5B893CB0-1143-43E6-8638-D1BC1524FA2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F67A106-89B4-4706-8ACE-7E211764A326}" type="pres">
      <dgm:prSet presAssocID="{40401D2F-65EC-4C21-AC4E-1DCA0A959EF3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7E384DD8-5657-4CEF-B946-6C9379D4C5D4}" type="pres">
      <dgm:prSet presAssocID="{40401D2F-65EC-4C21-AC4E-1DCA0A959EF3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57E04FAC-7767-4517-AC46-C38FE08AB051}" type="pres">
      <dgm:prSet presAssocID="{21254CB7-061F-403E-8697-D4F7C5E8590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A0E61AB-832B-4482-B2B4-864E0F55E6AA}" type="pres">
      <dgm:prSet presAssocID="{90F0C4C5-56F0-4346-A5FA-5F34FBFF081C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411049C9-547C-48A1-A959-ED983771D7A3}" type="pres">
      <dgm:prSet presAssocID="{90F0C4C5-56F0-4346-A5FA-5F34FBFF081C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6247C3B3-ACE3-47C2-849C-3A7FA3A0349E}" type="pres">
      <dgm:prSet presAssocID="{486A2902-A727-4DBA-8376-07057B75230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071739F-D5D0-4BF8-BE85-B4484B9D415D}" srcId="{8622AAB1-F3AC-44C6-8501-B77F69F6E824}" destId="{5B893CB0-1143-43E6-8638-D1BC1524FA28}" srcOrd="1" destOrd="0" parTransId="{DB26A822-E354-4BB7-90E6-9584BFD23796}" sibTransId="{40401D2F-65EC-4C21-AC4E-1DCA0A959EF3}"/>
    <dgm:cxn modelId="{D52BABD9-497D-4627-86D8-CE05C616EC8E}" type="presOf" srcId="{486A2902-A727-4DBA-8376-07057B752308}" destId="{6247C3B3-ACE3-47C2-849C-3A7FA3A0349E}" srcOrd="0" destOrd="0" presId="urn:microsoft.com/office/officeart/2005/8/layout/process1"/>
    <dgm:cxn modelId="{398F2A8B-332D-4375-AC5A-5BB3D819184D}" type="presOf" srcId="{20CFF43D-4A7E-461A-B322-135FDB149517}" destId="{59A1CF1C-E090-4ADA-ADC5-1B524C93DF46}" srcOrd="0" destOrd="0" presId="urn:microsoft.com/office/officeart/2005/8/layout/process1"/>
    <dgm:cxn modelId="{BD61924F-18C4-4E9F-8741-B242A7AB7A0E}" type="presOf" srcId="{90F0C4C5-56F0-4346-A5FA-5F34FBFF081C}" destId="{EA0E61AB-832B-4482-B2B4-864E0F55E6AA}" srcOrd="0" destOrd="0" presId="urn:microsoft.com/office/officeart/2005/8/layout/process1"/>
    <dgm:cxn modelId="{C77BC84F-A127-4C5A-9A14-11D06EAED917}" type="presOf" srcId="{8622AAB1-F3AC-44C6-8501-B77F69F6E824}" destId="{BA8CD360-BF47-4B22-8EF9-8358079E589F}" srcOrd="0" destOrd="0" presId="urn:microsoft.com/office/officeart/2005/8/layout/process1"/>
    <dgm:cxn modelId="{7B39512C-3A9E-4AA7-83BD-7251268E0BE1}" type="presOf" srcId="{21254CB7-061F-403E-8697-D4F7C5E85904}" destId="{57E04FAC-7767-4517-AC46-C38FE08AB051}" srcOrd="0" destOrd="0" presId="urn:microsoft.com/office/officeart/2005/8/layout/process1"/>
    <dgm:cxn modelId="{25309F01-7027-4E95-A9C0-9D65263C637F}" srcId="{8622AAB1-F3AC-44C6-8501-B77F69F6E824}" destId="{486A2902-A727-4DBA-8376-07057B752308}" srcOrd="3" destOrd="0" parTransId="{B7B8A7C8-EC86-423A-AE6C-354B5EF76015}" sibTransId="{D1364F8D-4A77-4290-B855-AA60343006FA}"/>
    <dgm:cxn modelId="{F9681324-EBD7-435D-98B3-86B10EFF36FE}" srcId="{8622AAB1-F3AC-44C6-8501-B77F69F6E824}" destId="{21254CB7-061F-403E-8697-D4F7C5E85904}" srcOrd="2" destOrd="0" parTransId="{488A0948-AAEE-4186-9B15-48BB86EC2150}" sibTransId="{90F0C4C5-56F0-4346-A5FA-5F34FBFF081C}"/>
    <dgm:cxn modelId="{3B4BC468-C668-44D1-94FD-DEBB819A7682}" type="presOf" srcId="{A3BB9A64-36A7-4B4F-BF91-545A7A27E1EE}" destId="{E7790536-B16D-4A68-A4F6-791AEB656F64}" srcOrd="0" destOrd="0" presId="urn:microsoft.com/office/officeart/2005/8/layout/process1"/>
    <dgm:cxn modelId="{2AFEE28D-6443-4574-8FA8-BEF306F33622}" type="presOf" srcId="{5B893CB0-1143-43E6-8638-D1BC1524FA28}" destId="{1A5BC809-2C46-4CF0-9887-57EC744FE6ED}" srcOrd="0" destOrd="0" presId="urn:microsoft.com/office/officeart/2005/8/layout/process1"/>
    <dgm:cxn modelId="{A00AAD22-2D98-46F1-A2B4-98D5C769D79C}" type="presOf" srcId="{40401D2F-65EC-4C21-AC4E-1DCA0A959EF3}" destId="{7F67A106-89B4-4706-8ACE-7E211764A326}" srcOrd="0" destOrd="0" presId="urn:microsoft.com/office/officeart/2005/8/layout/process1"/>
    <dgm:cxn modelId="{6970EC9C-83B7-459A-82E4-F0E4F8BAB9F6}" type="presOf" srcId="{40401D2F-65EC-4C21-AC4E-1DCA0A959EF3}" destId="{7E384DD8-5657-4CEF-B946-6C9379D4C5D4}" srcOrd="1" destOrd="0" presId="urn:microsoft.com/office/officeart/2005/8/layout/process1"/>
    <dgm:cxn modelId="{97A53D9E-3C10-44C5-BE72-80E1864C1752}" srcId="{8622AAB1-F3AC-44C6-8501-B77F69F6E824}" destId="{A3BB9A64-36A7-4B4F-BF91-545A7A27E1EE}" srcOrd="0" destOrd="0" parTransId="{90CFEFE4-4DEC-4CB2-9A61-43EEBA33E4A4}" sibTransId="{20CFF43D-4A7E-461A-B322-135FDB149517}"/>
    <dgm:cxn modelId="{061245F4-F448-4C01-A0E2-D74F1D972DCB}" type="presOf" srcId="{90F0C4C5-56F0-4346-A5FA-5F34FBFF081C}" destId="{411049C9-547C-48A1-A959-ED983771D7A3}" srcOrd="1" destOrd="0" presId="urn:microsoft.com/office/officeart/2005/8/layout/process1"/>
    <dgm:cxn modelId="{4F717104-E241-4385-AFC0-5B9C1C19D124}" type="presOf" srcId="{20CFF43D-4A7E-461A-B322-135FDB149517}" destId="{74E81E3E-E69D-49FE-9801-7AB05E3ABD39}" srcOrd="1" destOrd="0" presId="urn:microsoft.com/office/officeart/2005/8/layout/process1"/>
    <dgm:cxn modelId="{0B65A4FA-FFFB-4430-AA28-13EC94E9F07F}" type="presParOf" srcId="{BA8CD360-BF47-4B22-8EF9-8358079E589F}" destId="{E7790536-B16D-4A68-A4F6-791AEB656F64}" srcOrd="0" destOrd="0" presId="urn:microsoft.com/office/officeart/2005/8/layout/process1"/>
    <dgm:cxn modelId="{F4A1AC03-5B13-4F8F-8E54-95DDA1EB0C8B}" type="presParOf" srcId="{BA8CD360-BF47-4B22-8EF9-8358079E589F}" destId="{59A1CF1C-E090-4ADA-ADC5-1B524C93DF46}" srcOrd="1" destOrd="0" presId="urn:microsoft.com/office/officeart/2005/8/layout/process1"/>
    <dgm:cxn modelId="{7E34E562-8BAC-4FD6-BD69-9C8B165B6751}" type="presParOf" srcId="{59A1CF1C-E090-4ADA-ADC5-1B524C93DF46}" destId="{74E81E3E-E69D-49FE-9801-7AB05E3ABD39}" srcOrd="0" destOrd="0" presId="urn:microsoft.com/office/officeart/2005/8/layout/process1"/>
    <dgm:cxn modelId="{5BC72948-3290-496E-9C5E-AFE1A25659CC}" type="presParOf" srcId="{BA8CD360-BF47-4B22-8EF9-8358079E589F}" destId="{1A5BC809-2C46-4CF0-9887-57EC744FE6ED}" srcOrd="2" destOrd="0" presId="urn:microsoft.com/office/officeart/2005/8/layout/process1"/>
    <dgm:cxn modelId="{4E6837B0-FE5D-4184-985E-6F29831B684E}" type="presParOf" srcId="{BA8CD360-BF47-4B22-8EF9-8358079E589F}" destId="{7F67A106-89B4-4706-8ACE-7E211764A326}" srcOrd="3" destOrd="0" presId="urn:microsoft.com/office/officeart/2005/8/layout/process1"/>
    <dgm:cxn modelId="{AB56E25E-71F3-44F0-B92C-E3F8A3160FF2}" type="presParOf" srcId="{7F67A106-89B4-4706-8ACE-7E211764A326}" destId="{7E384DD8-5657-4CEF-B946-6C9379D4C5D4}" srcOrd="0" destOrd="0" presId="urn:microsoft.com/office/officeart/2005/8/layout/process1"/>
    <dgm:cxn modelId="{5A811920-4FD3-4FED-A0C0-CC94E7FCF457}" type="presParOf" srcId="{BA8CD360-BF47-4B22-8EF9-8358079E589F}" destId="{57E04FAC-7767-4517-AC46-C38FE08AB051}" srcOrd="4" destOrd="0" presId="urn:microsoft.com/office/officeart/2005/8/layout/process1"/>
    <dgm:cxn modelId="{31AADB46-86A4-4B8C-ACF6-9622C4E688E8}" type="presParOf" srcId="{BA8CD360-BF47-4B22-8EF9-8358079E589F}" destId="{EA0E61AB-832B-4482-B2B4-864E0F55E6AA}" srcOrd="5" destOrd="0" presId="urn:microsoft.com/office/officeart/2005/8/layout/process1"/>
    <dgm:cxn modelId="{A2E96EA9-0FD3-43AE-A8A9-BF930B303F2F}" type="presParOf" srcId="{EA0E61AB-832B-4482-B2B4-864E0F55E6AA}" destId="{411049C9-547C-48A1-A959-ED983771D7A3}" srcOrd="0" destOrd="0" presId="urn:microsoft.com/office/officeart/2005/8/layout/process1"/>
    <dgm:cxn modelId="{9D0950A2-42A7-4FC7-993F-2C3D8BDEA0E4}" type="presParOf" srcId="{BA8CD360-BF47-4B22-8EF9-8358079E589F}" destId="{6247C3B3-ACE3-47C2-849C-3A7FA3A0349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622AAB1-F3AC-44C6-8501-B77F69F6E824}" type="doc">
      <dgm:prSet loTypeId="urn:microsoft.com/office/officeart/2005/8/layout/process1" loCatId="process" qsTypeId="urn:microsoft.com/office/officeart/2005/8/quickstyle/simple1#2" qsCatId="simple" csTypeId="urn:microsoft.com/office/officeart/2005/8/colors/accent1_2#2" csCatId="accent1" phldr="1"/>
      <dgm:spPr/>
    </dgm:pt>
    <dgm:pt modelId="{A3BB9A64-36A7-4B4F-BF91-545A7A27E1EE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账号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登录</a:t>
          </a:r>
          <a:endParaRPr/>
        </a:p>
      </dgm:t>
    </dgm:pt>
    <dgm:pt modelId="{90CFEFE4-4DEC-4CB2-9A61-43EEBA33E4A4}" type="parTrans" cxnId="{4269FC92-950A-4840-9528-ECF095CA7820}">
      <dgm:prSet/>
      <dgm:spPr/>
      <dgm:t>
        <a:bodyPr/>
        <a:lstStyle/>
        <a:p>
          <a:endParaRPr lang="zh-CN" altLang="en-US"/>
        </a:p>
      </dgm:t>
    </dgm:pt>
    <dgm:pt modelId="{20CFF43D-4A7E-461A-B322-135FDB149517}" type="sibTrans" cxnId="{4269FC92-950A-4840-9528-ECF095CA7820}">
      <dgm:prSet/>
      <dgm:spPr/>
      <dgm:t>
        <a:bodyPr/>
        <a:lstStyle/>
        <a:p>
          <a:endParaRPr lang="zh-CN" altLang="en-US"/>
        </a:p>
      </dgm:t>
    </dgm:pt>
    <dgm:pt modelId="{5B893CB0-1143-43E6-8638-D1BC1524FA28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上传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视频</a:t>
          </a:r>
          <a:endParaRPr/>
        </a:p>
      </dgm:t>
    </dgm:pt>
    <dgm:pt modelId="{DB26A822-E354-4BB7-90E6-9584BFD23796}" type="parTrans" cxnId="{8D8C427B-7D98-4969-AF7F-57D6937D1CB2}">
      <dgm:prSet/>
      <dgm:spPr/>
      <dgm:t>
        <a:bodyPr/>
        <a:lstStyle/>
        <a:p>
          <a:endParaRPr lang="zh-CN" altLang="en-US"/>
        </a:p>
      </dgm:t>
    </dgm:pt>
    <dgm:pt modelId="{40401D2F-65EC-4C21-AC4E-1DCA0A959EF3}" type="sibTrans" cxnId="{8D8C427B-7D98-4969-AF7F-57D6937D1CB2}">
      <dgm:prSet/>
      <dgm:spPr/>
      <dgm:t>
        <a:bodyPr/>
        <a:lstStyle/>
        <a:p>
          <a:endParaRPr lang="zh-CN" altLang="en-US"/>
        </a:p>
      </dgm:t>
    </dgm:pt>
    <dgm:pt modelId="{21254CB7-061F-403E-8697-D4F7C5E85904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保存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草稿</a:t>
          </a:r>
          <a:endParaRPr/>
        </a:p>
      </dgm:t>
    </dgm:pt>
    <dgm:pt modelId="{488A0948-AAEE-4186-9B15-48BB86EC2150}" type="parTrans" cxnId="{443DEDE8-6C5D-43ED-A4EF-B1BDCE40FF3B}">
      <dgm:prSet/>
      <dgm:spPr/>
      <dgm:t>
        <a:bodyPr/>
        <a:lstStyle/>
        <a:p>
          <a:endParaRPr lang="zh-CN" altLang="en-US"/>
        </a:p>
      </dgm:t>
    </dgm:pt>
    <dgm:pt modelId="{90F0C4C5-56F0-4346-A5FA-5F34FBFF081C}" type="sibTrans" cxnId="{443DEDE8-6C5D-43ED-A4EF-B1BDCE40FF3B}">
      <dgm:prSet/>
      <dgm:spPr/>
      <dgm:t>
        <a:bodyPr/>
        <a:lstStyle/>
        <a:p>
          <a:endParaRPr lang="zh-CN" altLang="en-US"/>
        </a:p>
      </dgm:t>
    </dgm:pt>
    <dgm:pt modelId="{486A2902-A727-4DBA-8376-07057B752308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正式</a:t>
          </a:r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提交</a:t>
          </a:r>
          <a:endParaRPr/>
        </a:p>
      </dgm:t>
    </dgm:pt>
    <dgm:pt modelId="{B7B8A7C8-EC86-423A-AE6C-354B5EF76015}" type="parTrans" cxnId="{8A521F03-665D-4C6B-B0B9-FEFDD1D21A74}">
      <dgm:prSet/>
      <dgm:spPr/>
      <dgm:t>
        <a:bodyPr/>
        <a:lstStyle/>
        <a:p>
          <a:endParaRPr lang="zh-CN" altLang="en-US"/>
        </a:p>
      </dgm:t>
    </dgm:pt>
    <dgm:pt modelId="{D1364F8D-4A77-4290-B855-AA60343006FA}" type="sibTrans" cxnId="{8A521F03-665D-4C6B-B0B9-FEFDD1D21A74}">
      <dgm:prSet/>
      <dgm:spPr/>
      <dgm:t>
        <a:bodyPr/>
        <a:lstStyle/>
        <a:p>
          <a:endParaRPr lang="zh-CN" altLang="en-US"/>
        </a:p>
      </dgm:t>
    </dgm:pt>
    <dgm:pt modelId="{BA8CD360-BF47-4B22-8EF9-8358079E589F}" type="pres">
      <dgm:prSet presAssocID="{8622AAB1-F3AC-44C6-8501-B77F69F6E824}" presName="Name0" presStyleCnt="0">
        <dgm:presLayoutVars>
          <dgm:dir/>
          <dgm:resizeHandles val="exact"/>
        </dgm:presLayoutVars>
      </dgm:prSet>
      <dgm:spPr/>
    </dgm:pt>
    <dgm:pt modelId="{E7790536-B16D-4A68-A4F6-791AEB656F64}" type="pres">
      <dgm:prSet presAssocID="{A3BB9A64-36A7-4B4F-BF91-545A7A27E1E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9A1CF1C-E090-4ADA-ADC5-1B524C93DF46}" type="pres">
      <dgm:prSet presAssocID="{20CFF43D-4A7E-461A-B322-135FDB149517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74E81E3E-E69D-49FE-9801-7AB05E3ABD39}" type="pres">
      <dgm:prSet presAssocID="{20CFF43D-4A7E-461A-B322-135FDB149517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1A5BC809-2C46-4CF0-9887-57EC744FE6ED}" type="pres">
      <dgm:prSet presAssocID="{5B893CB0-1143-43E6-8638-D1BC1524FA2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F67A106-89B4-4706-8ACE-7E211764A326}" type="pres">
      <dgm:prSet presAssocID="{40401D2F-65EC-4C21-AC4E-1DCA0A959EF3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7E384DD8-5657-4CEF-B946-6C9379D4C5D4}" type="pres">
      <dgm:prSet presAssocID="{40401D2F-65EC-4C21-AC4E-1DCA0A959EF3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57E04FAC-7767-4517-AC46-C38FE08AB051}" type="pres">
      <dgm:prSet presAssocID="{21254CB7-061F-403E-8697-D4F7C5E8590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A0E61AB-832B-4482-B2B4-864E0F55E6AA}" type="pres">
      <dgm:prSet presAssocID="{90F0C4C5-56F0-4346-A5FA-5F34FBFF081C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411049C9-547C-48A1-A959-ED983771D7A3}" type="pres">
      <dgm:prSet presAssocID="{90F0C4C5-56F0-4346-A5FA-5F34FBFF081C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6247C3B3-ACE3-47C2-849C-3A7FA3A0349E}" type="pres">
      <dgm:prSet presAssocID="{486A2902-A727-4DBA-8376-07057B75230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3882225C-3208-49C1-A8E7-FC7BF16492A1}" type="presOf" srcId="{20CFF43D-4A7E-461A-B322-135FDB149517}" destId="{74E81E3E-E69D-49FE-9801-7AB05E3ABD39}" srcOrd="1" destOrd="0" presId="urn:microsoft.com/office/officeart/2005/8/layout/process1"/>
    <dgm:cxn modelId="{8486C150-7198-48D0-9ED8-244148F488AD}" type="presOf" srcId="{40401D2F-65EC-4C21-AC4E-1DCA0A959EF3}" destId="{7E384DD8-5657-4CEF-B946-6C9379D4C5D4}" srcOrd="1" destOrd="0" presId="urn:microsoft.com/office/officeart/2005/8/layout/process1"/>
    <dgm:cxn modelId="{AE398A31-7A12-44F8-BF91-657716954E6A}" type="presOf" srcId="{21254CB7-061F-403E-8697-D4F7C5E85904}" destId="{57E04FAC-7767-4517-AC46-C38FE08AB051}" srcOrd="0" destOrd="0" presId="urn:microsoft.com/office/officeart/2005/8/layout/process1"/>
    <dgm:cxn modelId="{F3979662-F6E7-46CC-BE6B-F7C678F619CA}" type="presOf" srcId="{5B893CB0-1143-43E6-8638-D1BC1524FA28}" destId="{1A5BC809-2C46-4CF0-9887-57EC744FE6ED}" srcOrd="0" destOrd="0" presId="urn:microsoft.com/office/officeart/2005/8/layout/process1"/>
    <dgm:cxn modelId="{73CC7E53-52AD-4E55-8358-3F6242CB0D79}" type="presOf" srcId="{A3BB9A64-36A7-4B4F-BF91-545A7A27E1EE}" destId="{E7790536-B16D-4A68-A4F6-791AEB656F64}" srcOrd="0" destOrd="0" presId="urn:microsoft.com/office/officeart/2005/8/layout/process1"/>
    <dgm:cxn modelId="{8EBEBC77-99FB-43CC-81D8-EBFAF4851C33}" type="presOf" srcId="{40401D2F-65EC-4C21-AC4E-1DCA0A959EF3}" destId="{7F67A106-89B4-4706-8ACE-7E211764A326}" srcOrd="0" destOrd="0" presId="urn:microsoft.com/office/officeart/2005/8/layout/process1"/>
    <dgm:cxn modelId="{B742706A-8763-483F-AA59-EB2FAA3C2D9E}" type="presOf" srcId="{90F0C4C5-56F0-4346-A5FA-5F34FBFF081C}" destId="{411049C9-547C-48A1-A959-ED983771D7A3}" srcOrd="1" destOrd="0" presId="urn:microsoft.com/office/officeart/2005/8/layout/process1"/>
    <dgm:cxn modelId="{ABECA5DD-0FD8-4DFD-9A75-2DCF063AE12D}" type="presOf" srcId="{8622AAB1-F3AC-44C6-8501-B77F69F6E824}" destId="{BA8CD360-BF47-4B22-8EF9-8358079E589F}" srcOrd="0" destOrd="0" presId="urn:microsoft.com/office/officeart/2005/8/layout/process1"/>
    <dgm:cxn modelId="{4269FC92-950A-4840-9528-ECF095CA7820}" srcId="{8622AAB1-F3AC-44C6-8501-B77F69F6E824}" destId="{A3BB9A64-36A7-4B4F-BF91-545A7A27E1EE}" srcOrd="0" destOrd="0" parTransId="{90CFEFE4-4DEC-4CB2-9A61-43EEBA33E4A4}" sibTransId="{20CFF43D-4A7E-461A-B322-135FDB149517}"/>
    <dgm:cxn modelId="{443DEDE8-6C5D-43ED-A4EF-B1BDCE40FF3B}" srcId="{8622AAB1-F3AC-44C6-8501-B77F69F6E824}" destId="{21254CB7-061F-403E-8697-D4F7C5E85904}" srcOrd="2" destOrd="0" parTransId="{488A0948-AAEE-4186-9B15-48BB86EC2150}" sibTransId="{90F0C4C5-56F0-4346-A5FA-5F34FBFF081C}"/>
    <dgm:cxn modelId="{8A521F03-665D-4C6B-B0B9-FEFDD1D21A74}" srcId="{8622AAB1-F3AC-44C6-8501-B77F69F6E824}" destId="{486A2902-A727-4DBA-8376-07057B752308}" srcOrd="3" destOrd="0" parTransId="{B7B8A7C8-EC86-423A-AE6C-354B5EF76015}" sibTransId="{D1364F8D-4A77-4290-B855-AA60343006FA}"/>
    <dgm:cxn modelId="{1817AD97-D6AD-49D8-AB2E-879BDCA65FA2}" type="presOf" srcId="{90F0C4C5-56F0-4346-A5FA-5F34FBFF081C}" destId="{EA0E61AB-832B-4482-B2B4-864E0F55E6AA}" srcOrd="0" destOrd="0" presId="urn:microsoft.com/office/officeart/2005/8/layout/process1"/>
    <dgm:cxn modelId="{8D8C427B-7D98-4969-AF7F-57D6937D1CB2}" srcId="{8622AAB1-F3AC-44C6-8501-B77F69F6E824}" destId="{5B893CB0-1143-43E6-8638-D1BC1524FA28}" srcOrd="1" destOrd="0" parTransId="{DB26A822-E354-4BB7-90E6-9584BFD23796}" sibTransId="{40401D2F-65EC-4C21-AC4E-1DCA0A959EF3}"/>
    <dgm:cxn modelId="{231453A7-982A-4D5B-939F-D04C69CD0BFC}" type="presOf" srcId="{20CFF43D-4A7E-461A-B322-135FDB149517}" destId="{59A1CF1C-E090-4ADA-ADC5-1B524C93DF46}" srcOrd="0" destOrd="0" presId="urn:microsoft.com/office/officeart/2005/8/layout/process1"/>
    <dgm:cxn modelId="{1DDA7164-BC55-4423-B64F-4521650FFDC6}" type="presOf" srcId="{486A2902-A727-4DBA-8376-07057B752308}" destId="{6247C3B3-ACE3-47C2-849C-3A7FA3A0349E}" srcOrd="0" destOrd="0" presId="urn:microsoft.com/office/officeart/2005/8/layout/process1"/>
    <dgm:cxn modelId="{1EA5D762-4C0E-426E-B5BA-525A576FECD3}" type="presParOf" srcId="{BA8CD360-BF47-4B22-8EF9-8358079E589F}" destId="{E7790536-B16D-4A68-A4F6-791AEB656F64}" srcOrd="0" destOrd="0" presId="urn:microsoft.com/office/officeart/2005/8/layout/process1"/>
    <dgm:cxn modelId="{417A5BFE-3051-4F0E-991E-4B9F5D3C378F}" type="presParOf" srcId="{BA8CD360-BF47-4B22-8EF9-8358079E589F}" destId="{59A1CF1C-E090-4ADA-ADC5-1B524C93DF46}" srcOrd="1" destOrd="0" presId="urn:microsoft.com/office/officeart/2005/8/layout/process1"/>
    <dgm:cxn modelId="{590F6E37-1435-4043-891B-0BCD086240AF}" type="presParOf" srcId="{59A1CF1C-E090-4ADA-ADC5-1B524C93DF46}" destId="{74E81E3E-E69D-49FE-9801-7AB05E3ABD39}" srcOrd="0" destOrd="0" presId="urn:microsoft.com/office/officeart/2005/8/layout/process1"/>
    <dgm:cxn modelId="{109AD38B-4F16-4816-98B1-1B45755ABBB8}" type="presParOf" srcId="{BA8CD360-BF47-4B22-8EF9-8358079E589F}" destId="{1A5BC809-2C46-4CF0-9887-57EC744FE6ED}" srcOrd="2" destOrd="0" presId="urn:microsoft.com/office/officeart/2005/8/layout/process1"/>
    <dgm:cxn modelId="{E9B1EAE2-BF40-425C-8CE8-0D8A7A646BE6}" type="presParOf" srcId="{BA8CD360-BF47-4B22-8EF9-8358079E589F}" destId="{7F67A106-89B4-4706-8ACE-7E211764A326}" srcOrd="3" destOrd="0" presId="urn:microsoft.com/office/officeart/2005/8/layout/process1"/>
    <dgm:cxn modelId="{D01B8DFC-C988-4DDD-9FE0-FE3AB6DC7C0A}" type="presParOf" srcId="{7F67A106-89B4-4706-8ACE-7E211764A326}" destId="{7E384DD8-5657-4CEF-B946-6C9379D4C5D4}" srcOrd="0" destOrd="0" presId="urn:microsoft.com/office/officeart/2005/8/layout/process1"/>
    <dgm:cxn modelId="{768F9465-BB4A-40A8-91E8-6AE4561343C1}" type="presParOf" srcId="{BA8CD360-BF47-4B22-8EF9-8358079E589F}" destId="{57E04FAC-7767-4517-AC46-C38FE08AB051}" srcOrd="4" destOrd="0" presId="urn:microsoft.com/office/officeart/2005/8/layout/process1"/>
    <dgm:cxn modelId="{49B35F51-854E-43AD-8466-E745E8C38A50}" type="presParOf" srcId="{BA8CD360-BF47-4B22-8EF9-8358079E589F}" destId="{EA0E61AB-832B-4482-B2B4-864E0F55E6AA}" srcOrd="5" destOrd="0" presId="urn:microsoft.com/office/officeart/2005/8/layout/process1"/>
    <dgm:cxn modelId="{972A3818-4CA6-45D2-ADCD-D83EF8CC2060}" type="presParOf" srcId="{EA0E61AB-832B-4482-B2B4-864E0F55E6AA}" destId="{411049C9-547C-48A1-A959-ED983771D7A3}" srcOrd="0" destOrd="0" presId="urn:microsoft.com/office/officeart/2005/8/layout/process1"/>
    <dgm:cxn modelId="{016EA68E-2BF1-4F43-A3BC-BDA47FCA52BB}" type="presParOf" srcId="{BA8CD360-BF47-4B22-8EF9-8358079E589F}" destId="{6247C3B3-ACE3-47C2-849C-3A7FA3A0349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790536-B16D-4A68-A4F6-791AEB656F64}">
      <dsp:nvSpPr>
        <dsp:cNvPr id="0" name=""/>
        <dsp:cNvSpPr/>
      </dsp:nvSpPr>
      <dsp:spPr>
        <a:xfrm>
          <a:off x="2317" y="12960"/>
          <a:ext cx="1013398" cy="8218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点击活动海报</a:t>
          </a:r>
          <a:endParaRPr sz="1600" kern="1200"/>
        </a:p>
      </dsp:txBody>
      <dsp:txXfrm>
        <a:off x="26387" y="37030"/>
        <a:ext cx="965258" cy="773663"/>
      </dsp:txXfrm>
    </dsp:sp>
    <dsp:sp modelId="{59A1CF1C-E090-4ADA-ADC5-1B524C93DF46}">
      <dsp:nvSpPr>
        <dsp:cNvPr id="0" name=""/>
        <dsp:cNvSpPr/>
      </dsp:nvSpPr>
      <dsp:spPr>
        <a:xfrm>
          <a:off x="1117056" y="298201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1117056" y="348465"/>
        <a:ext cx="150388" cy="150794"/>
      </dsp:txXfrm>
    </dsp:sp>
    <dsp:sp modelId="{1A5BC809-2C46-4CF0-9887-57EC744FE6ED}">
      <dsp:nvSpPr>
        <dsp:cNvPr id="0" name=""/>
        <dsp:cNvSpPr/>
      </dsp:nvSpPr>
      <dsp:spPr>
        <a:xfrm>
          <a:off x="1421076" y="12960"/>
          <a:ext cx="1013398" cy="8218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选择视频上传</a:t>
          </a:r>
          <a:endParaRPr sz="1600" kern="1200"/>
        </a:p>
      </dsp:txBody>
      <dsp:txXfrm>
        <a:off x="1445146" y="37030"/>
        <a:ext cx="965258" cy="773663"/>
      </dsp:txXfrm>
    </dsp:sp>
    <dsp:sp modelId="{7F67A106-89B4-4706-8ACE-7E211764A326}">
      <dsp:nvSpPr>
        <dsp:cNvPr id="0" name=""/>
        <dsp:cNvSpPr/>
      </dsp:nvSpPr>
      <dsp:spPr>
        <a:xfrm>
          <a:off x="2535815" y="298201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2535815" y="348465"/>
        <a:ext cx="150388" cy="150794"/>
      </dsp:txXfrm>
    </dsp:sp>
    <dsp:sp modelId="{57E04FAC-7767-4517-AC46-C38FE08AB051}">
      <dsp:nvSpPr>
        <dsp:cNvPr id="0" name=""/>
        <dsp:cNvSpPr/>
      </dsp:nvSpPr>
      <dsp:spPr>
        <a:xfrm>
          <a:off x="2839834" y="12960"/>
          <a:ext cx="1013398" cy="8218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选择参赛项目</a:t>
          </a:r>
          <a:endParaRPr sz="1600" kern="1200"/>
        </a:p>
      </dsp:txBody>
      <dsp:txXfrm>
        <a:off x="2863904" y="37030"/>
        <a:ext cx="965258" cy="773663"/>
      </dsp:txXfrm>
    </dsp:sp>
    <dsp:sp modelId="{EA0E61AB-832B-4482-B2B4-864E0F55E6AA}">
      <dsp:nvSpPr>
        <dsp:cNvPr id="0" name=""/>
        <dsp:cNvSpPr/>
      </dsp:nvSpPr>
      <dsp:spPr>
        <a:xfrm>
          <a:off x="3954573" y="298201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3954573" y="348465"/>
        <a:ext cx="150388" cy="150794"/>
      </dsp:txXfrm>
    </dsp:sp>
    <dsp:sp modelId="{6247C3B3-ACE3-47C2-849C-3A7FA3A0349E}">
      <dsp:nvSpPr>
        <dsp:cNvPr id="0" name=""/>
        <dsp:cNvSpPr/>
      </dsp:nvSpPr>
      <dsp:spPr>
        <a:xfrm>
          <a:off x="4258593" y="12960"/>
          <a:ext cx="1013398" cy="8218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账号</a:t>
          </a:r>
          <a:endParaRPr lang="en-US" altLang="zh-CN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600" kern="1200"/>
            <a:t>登录</a:t>
          </a:r>
          <a:endParaRPr sz="1600" kern="1200"/>
        </a:p>
      </dsp:txBody>
      <dsp:txXfrm>
        <a:off x="4282663" y="37030"/>
        <a:ext cx="965258" cy="7736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790536-B16D-4A68-A4F6-791AEB656F64}">
      <dsp:nvSpPr>
        <dsp:cNvPr id="0" name=""/>
        <dsp:cNvSpPr/>
      </dsp:nvSpPr>
      <dsp:spPr>
        <a:xfrm>
          <a:off x="2317" y="5835"/>
          <a:ext cx="1013398" cy="836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账号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登录</a:t>
          </a:r>
          <a:endParaRPr sz="1600" kern="1200"/>
        </a:p>
      </dsp:txBody>
      <dsp:txXfrm>
        <a:off x="26804" y="30322"/>
        <a:ext cx="964424" cy="787080"/>
      </dsp:txXfrm>
    </dsp:sp>
    <dsp:sp modelId="{59A1CF1C-E090-4ADA-ADC5-1B524C93DF46}">
      <dsp:nvSpPr>
        <dsp:cNvPr id="0" name=""/>
        <dsp:cNvSpPr/>
      </dsp:nvSpPr>
      <dsp:spPr>
        <a:xfrm>
          <a:off x="1117056" y="298201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1117056" y="348465"/>
        <a:ext cx="150388" cy="150794"/>
      </dsp:txXfrm>
    </dsp:sp>
    <dsp:sp modelId="{1A5BC809-2C46-4CF0-9887-57EC744FE6ED}">
      <dsp:nvSpPr>
        <dsp:cNvPr id="0" name=""/>
        <dsp:cNvSpPr/>
      </dsp:nvSpPr>
      <dsp:spPr>
        <a:xfrm>
          <a:off x="1421076" y="5835"/>
          <a:ext cx="1013398" cy="836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上传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视频</a:t>
          </a:r>
          <a:endParaRPr sz="1600" kern="1200"/>
        </a:p>
      </dsp:txBody>
      <dsp:txXfrm>
        <a:off x="1445563" y="30322"/>
        <a:ext cx="964424" cy="787080"/>
      </dsp:txXfrm>
    </dsp:sp>
    <dsp:sp modelId="{7F67A106-89B4-4706-8ACE-7E211764A326}">
      <dsp:nvSpPr>
        <dsp:cNvPr id="0" name=""/>
        <dsp:cNvSpPr/>
      </dsp:nvSpPr>
      <dsp:spPr>
        <a:xfrm>
          <a:off x="2535815" y="298201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2535815" y="348465"/>
        <a:ext cx="150388" cy="150794"/>
      </dsp:txXfrm>
    </dsp:sp>
    <dsp:sp modelId="{57E04FAC-7767-4517-AC46-C38FE08AB051}">
      <dsp:nvSpPr>
        <dsp:cNvPr id="0" name=""/>
        <dsp:cNvSpPr/>
      </dsp:nvSpPr>
      <dsp:spPr>
        <a:xfrm>
          <a:off x="2839834" y="5835"/>
          <a:ext cx="1013398" cy="836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保存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草稿</a:t>
          </a:r>
          <a:endParaRPr sz="1600" kern="1200"/>
        </a:p>
      </dsp:txBody>
      <dsp:txXfrm>
        <a:off x="2864321" y="30322"/>
        <a:ext cx="964424" cy="787080"/>
      </dsp:txXfrm>
    </dsp:sp>
    <dsp:sp modelId="{EA0E61AB-832B-4482-B2B4-864E0F55E6AA}">
      <dsp:nvSpPr>
        <dsp:cNvPr id="0" name=""/>
        <dsp:cNvSpPr/>
      </dsp:nvSpPr>
      <dsp:spPr>
        <a:xfrm>
          <a:off x="3954573" y="298201"/>
          <a:ext cx="214840" cy="251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3954573" y="348465"/>
        <a:ext cx="150388" cy="150794"/>
      </dsp:txXfrm>
    </dsp:sp>
    <dsp:sp modelId="{6247C3B3-ACE3-47C2-849C-3A7FA3A0349E}">
      <dsp:nvSpPr>
        <dsp:cNvPr id="0" name=""/>
        <dsp:cNvSpPr/>
      </dsp:nvSpPr>
      <dsp:spPr>
        <a:xfrm>
          <a:off x="4258593" y="5835"/>
          <a:ext cx="1013398" cy="836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600" kern="1200"/>
            <a:t>正式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600" kern="1200"/>
            <a:t>提交</a:t>
          </a:r>
          <a:endParaRPr sz="1600" kern="1200"/>
        </a:p>
      </dsp:txBody>
      <dsp:txXfrm>
        <a:off x="4283080" y="30322"/>
        <a:ext cx="964424" cy="787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本手册是初中《体育与健身》学科考试成绩管理系统的用户使用手册，主要是为学校负责老师和班级负责老师使用本产品而编写的。能够帮助您在短时间内对初中《体育与健身》学科考试成绩管理系统的成绩上报流程有一个概括的了解，让您亲自体验到系统所带来的方便和快捷。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30A9EA-89F5-4C40-B29E-7853E14A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上海市学生体育艺术科技教育活动平台</dc:title>
  <dc:subject>使用手册</dc:subject>
  <dc:creator>codd@vip.163.com</dc:creator>
  <cp:lastModifiedBy>User</cp:lastModifiedBy>
  <cp:revision>15</cp:revision>
  <cp:lastPrinted>2020-10-25T01:00:00Z</cp:lastPrinted>
  <dcterms:created xsi:type="dcterms:W3CDTF">2020-09-28T12:48:00Z</dcterms:created>
  <dcterms:modified xsi:type="dcterms:W3CDTF">2020-10-25T01:06:00Z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